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380" w:rsidRPr="00D86380" w:rsidRDefault="00D86380" w:rsidP="00D86380">
      <w:pPr>
        <w:spacing w:after="30" w:line="375" w:lineRule="atLeast"/>
        <w:textAlignment w:val="center"/>
        <w:rPr>
          <w:rFonts w:ascii="Verdana" w:eastAsia="Times New Roman" w:hAnsi="Verdana" w:cs="Times New Roman"/>
          <w:color w:val="000066"/>
          <w:sz w:val="27"/>
          <w:szCs w:val="27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t>Географическое положение России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1. Задание 2 № </w:t>
      </w:r>
      <w:hyperlink r:id="rId6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какой из перечисленных стран Россия имеет сухопутную границу?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Швеция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Эстония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Иран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Таджикистан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Россия имеет сухопутную границу с 16 странами. На западе: Норвегия, Финляндия, Эстония, Латвия, Беларусь, Украина. Здесь же находится Калининградская область, граничащая с Польшей и Литвой. На юге от Черного к Каспийскому морю: Грузия, Южная Осетия, Абхазия, Азербайджан; От Каспийского до Охотского моря: Казахстан, Монголия, Китай, Северная Корея. 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Центр. Вариант 1301.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2. Задание 2 № </w:t>
      </w:r>
      <w:hyperlink r:id="rId7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32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из перечисленных островов входят в состав территории Российской Федерации?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архипелаг Шпицберген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архипелаг Северная Земля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Алеутские острова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Марианские острова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 состав РФ входит архипелаг Северная Земля, расположенный между Карским морем и морем Лаптевых Северного Ледовитого океана.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32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Урал. Вариант 1302.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3. Задание 2 № </w:t>
      </w:r>
      <w:hyperlink r:id="rId8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62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какой из перечисленных стран Россия имеет сухопутную границу?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Молдавия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Венгрия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Белоруссия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Армения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Россия имеет сухопутную границу с 16 странами. На западе: Норвегия, Финляндия, Эстония, Латвия, Беларусь, Украина. Здесь же находится Калининградская область, граничащая с Польшей и Литвой. На юге от Черного к Каспийскому морю: Грузия, Южная Осетия, Абхазия, Азербайджан; От Каспийского до Охотского моря: Казахстан, Монголия, Китай, Северная Корея. 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62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Урал. Вариант 1303.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4. Задание 2 № </w:t>
      </w:r>
      <w:hyperlink r:id="rId9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92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из перечисленных островов входят в состав территории Российской Федерации?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Алеутские острова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архипелаг Шпицберген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3) </w:t>
      </w:r>
      <w:proofErr w:type="spellStart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Балеарские</w:t>
      </w:r>
      <w:proofErr w:type="spellEnd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острова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архипелаг Земля Франца-Иосифа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 состав РФ входит архипелаг Земля Франца Иосифа. Здесь, на острове Рудольфа, расположена самая северная точка России: м. Флигели.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4.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92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Вариант 1304.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5. Задание 2 № </w:t>
      </w:r>
      <w:hyperlink r:id="rId10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182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какой из пе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стран Рос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сия имеет су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пут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ную границу?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Болгария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Польша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Молдавия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Турция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Россия имеет су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пут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ную границу с 16 странами. На западе: Норвегия, Финляндия, Эстония, Латвия, Беларусь, Украина. Здесь же на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дит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Калининградская область, гра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щая с Поль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шей и Литвой. На юге от Чер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к Кас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пий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му морю: Грузия, Южная Осетия, Абхазия, Азербайджан; От Кас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пий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до Охот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моря: Казахстан, Монголия, Китай, Се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ная Корея. 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182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Урал. Вариант 1305.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6. Задание 2 № </w:t>
      </w:r>
      <w:hyperlink r:id="rId11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228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 акватории какого из перечисленных морей проходит морская Государственная граница Российской Федерации?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Японское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Средиземное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Южно-Китайское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Северное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Морская государственная граница РФ на востоке проходит по проливам Лаперуза и Кунаширский, а также по акватории Японского моря.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228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Центр. Вариант 1306.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7. Задание 2 № </w:t>
      </w:r>
      <w:hyperlink r:id="rId12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258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каком из перечисленных полуостровов находится крайняя северная материковая точка России?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Кольский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</w:t>
      </w:r>
      <w:proofErr w:type="spellStart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Гыданский</w:t>
      </w:r>
      <w:proofErr w:type="spellEnd"/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Таймыр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Чукотский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Крайняя северная материковая точка РФ — м. Челюскин, находится на полуострове Таймыр.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258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Вариант 1307.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8. Задание 2 № </w:t>
      </w:r>
      <w:hyperlink r:id="rId13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288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 ак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какого из пе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морей про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 морская Го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граница Рос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сий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Федерации?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Белое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Берингово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Красное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Северное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 Бе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рин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вом море между ост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вам Ратманова и Св. Лав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тия по ак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рии Берингова моря про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дит государственная гра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ца РФ.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2.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288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Урал. Вариант 1308.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9. Задание 2 № </w:t>
      </w:r>
      <w:hyperlink r:id="rId14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318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какой из перечисленных стран Россия не имеет границы?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Армения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2) Азербайджан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Норвегия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Грузия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У России нет сухопутной границы с Арменией.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318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фии 31.05.2013. Ос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нов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ная волна. Сибирь, Дальний Восток. Ва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ант 1309.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10. Задание 2 № </w:t>
      </w:r>
      <w:hyperlink r:id="rId15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348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какой из перечисленных стран Россия имеет как сухопутную, так и морскую границу?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Финляндия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Швеция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Монголия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Япония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С Финляндией у России есть и сухопутная граница, и граница морская по Финскому заливу.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348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Вариант 1310.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11. Задание 2 № </w:t>
      </w:r>
      <w:hyperlink r:id="rId16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378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какой из перечисленных стран Россия не имеет сухопутной границы?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Финляндия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Грузия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Армения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Польша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У России нет сухопутной границы с Арменией.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378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Вариант 1311.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12. Задание 2 № </w:t>
      </w:r>
      <w:hyperlink r:id="rId17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408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На </w:t>
      </w:r>
      <w:proofErr w:type="gramStart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границе</w:t>
      </w:r>
      <w:proofErr w:type="gramEnd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с какой из перечисленных стран находится крайняя западная точка территории России?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Финляндия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Украина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Эстония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Польша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Крайней западной точкой России является Коса в Гданьском заливе Калининградской области. Калининградская область граничит с Литвой и Польшей.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4.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408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Центр. Вариант 1312.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13. Задание 2 № </w:t>
      </w:r>
      <w:hyperlink r:id="rId18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438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какой из перечисленных стран Государственная граница Российской Федерации проходит только по равнинной территории?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Грузия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Азербайджан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Монголия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Эстония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По равнинной территории Государственная граница России проходит с Эстонией.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4.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438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фии 31.05.2013. Ос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нов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ная волна. Сибирь, Дальний Восток. Ва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ант 1313.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14. Задание 2 № </w:t>
      </w:r>
      <w:hyperlink r:id="rId19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468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Крайняя южная точка Рос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расположена на территории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Рес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Дагестан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Рес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Алтай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Крас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края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При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мор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края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Крайняя южная точка Рос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сии — г. Ба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рдю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зю расположена в Дагестане.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468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15. Задание 2 № </w:t>
      </w:r>
      <w:hyperlink r:id="rId20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498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каким из перечисленных государств Россия имеет сухопутную границу?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Узбекистан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Афганистан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Турция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Азербайджан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На юге, между Черным и Каспийским морями по Главному Кавказкому хребту проходит граница с Грузией и Азербайджаном.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4.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498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16. Задание 2 № </w:t>
      </w:r>
      <w:hyperlink r:id="rId21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528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Какое утверждение о крайних точках России является верным?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Крайняя южная точка находится в Дагестане на границе с Азербайджаном.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Крайняя восточная материковая точка находится на полуострове Камчатка.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Крайняя северная материковая точка находится в Мурманской области.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Крайняя западная точка имеет западную долготу.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Крайняя южная точка России — г. Базардюзю, расположена в Дагестане.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528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17. Задание 2 № </w:t>
      </w:r>
      <w:hyperlink r:id="rId22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558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каким из перечисленных государств Россия имеет сухопутную границу?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Швеция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Армения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Турция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Финляндия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На северо-западе России проходит граница с Финляндией.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4.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558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18. Задание 2 № </w:t>
      </w:r>
      <w:hyperlink r:id="rId23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588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какой из перечисленных стран Россия имеет наибольшую по протяжённости сухопутную границу?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1) Украина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Казахстан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Монголия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Белоруссия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Протяженность сухопутной границы России с Казахстаном — 7512,8 км, что делает её самой длинной границей России.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588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19. Задание 2 № </w:t>
      </w:r>
      <w:hyperlink r:id="rId24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618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каким из перечисленных государств Россия имеет сухопутную границу?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Иран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Азербайджан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Болгария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Армения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У России на юге граница с Азербайджаном. Проходит по Главному Кавказскому хребту.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618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20. Задание 2 № </w:t>
      </w:r>
      <w:hyperlink r:id="rId25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648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На </w:t>
      </w:r>
      <w:proofErr w:type="gramStart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границе</w:t>
      </w:r>
      <w:proofErr w:type="gramEnd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с какой из перечисленных стран находится крайняя западная точка территории России?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Польша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Финляндия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КНДР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Белоруссия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Крайняя западная точка России находится в Гданьском заливе на границе с Польшей.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648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21. Задание 2 № </w:t>
      </w:r>
      <w:hyperlink r:id="rId26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678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каким из пе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государств Рос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сия имеет су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пут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ную границу?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Таджикистан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Грузия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Турция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Афганистан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На юге Рос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сия граничит с Гру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ей по Глав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му Кавказскому хребту.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678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22. Задание 2 № </w:t>
      </w:r>
      <w:hyperlink r:id="rId27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708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Какая из перечисленных областей имеет выход к Государственной границе Российской Федерации?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Пензенская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Свердловская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Брянская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Новгородская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Брянская область граничит с Украиной и республикой Беларусь.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708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23. Задание 2 № </w:t>
      </w:r>
      <w:hyperlink r:id="rId28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738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каким из перечисленных государств Россия имеет сухопутную границу?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Швеция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Молдавия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Норвегия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Армения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На крайнем северо-западе Россия граничит с Норвегией.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738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24. Задание 2 № </w:t>
      </w:r>
      <w:hyperlink r:id="rId29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768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каким из перечисленных государств Россия имеет сухопутную границу?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Молдавия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Армения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Норвегия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Турция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На крайнем северо-западе России проходит граница с Норвегией.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768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25. Задание 2 № </w:t>
      </w:r>
      <w:hyperlink r:id="rId30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798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какой из перечисленных стран Россия имеет сухопутную границу?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Азербайджан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Молдавия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Румыния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Таджикистан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По главному Кавказскому хребту проходит граница России с Азербайджаном.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798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26. Задание 2 № </w:t>
      </w:r>
      <w:hyperlink r:id="rId31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828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каком полуострове расположена крайняя северная континентальная точка России?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Кольский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Ямал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Таймыр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Чукотский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Крайняя северная точка России на материке — мыс Челюскин. Он находится на северной оконечности полуострова Таймыр.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828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27. Задание 2 № </w:t>
      </w:r>
      <w:hyperlink r:id="rId32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858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На </w:t>
      </w:r>
      <w:proofErr w:type="gramStart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границе</w:t>
      </w:r>
      <w:proofErr w:type="gramEnd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с какой из перечисленных стран находится крайняя южная точка территории России?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Азербайджан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Китай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Монголия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КНДР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Крайняя южная точка России — г. Базардюзю расположена на границе с Азербайджаном.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858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28. Задание 2 № </w:t>
      </w:r>
      <w:hyperlink r:id="rId33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888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какой из перечисленных стран Россия имеет морскую границу?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Туркмения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Турция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США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Швеция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По Берингову проливу Россия граничит с США.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888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29. Задание 2 № </w:t>
      </w:r>
      <w:hyperlink r:id="rId34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918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территории какого региона находится самая северная точка материковой части России?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Мурманская область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</w:t>
      </w:r>
      <w:proofErr w:type="gramStart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Ямало-Ненецкий</w:t>
      </w:r>
      <w:proofErr w:type="gramEnd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АО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Красноярский край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4) </w:t>
      </w:r>
      <w:proofErr w:type="gramStart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Чукотский</w:t>
      </w:r>
      <w:proofErr w:type="gramEnd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АО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Мыс Челюскин, самая северная материковая точка России, расположен на севере Красноярского края.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918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30. Задание 2 № </w:t>
      </w:r>
      <w:hyperlink r:id="rId35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948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Крайняя южная точка России находится на границе </w:t>
      </w:r>
      <w:proofErr w:type="gramStart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</w:t>
      </w:r>
      <w:proofErr w:type="gramEnd"/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Азербайджаном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Грузией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Казахстаном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Китаем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Крайняя южная точка России — г. Базардюзю, находится на границе с Азербайджаном.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948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31. Задание 2 № </w:t>
      </w:r>
      <w:hyperlink r:id="rId36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978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На </w:t>
      </w:r>
      <w:proofErr w:type="gramStart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границе</w:t>
      </w:r>
      <w:proofErr w:type="gramEnd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с какой из перечисленных стран находится крайняя западная точка территории России?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Белоруссия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Польша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Украина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Финляндия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Крайняя западная точка России расположена на Песчаной косе Гданьского залива в Калининградской области. Там проходит граница с Польшей.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978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32. Задание 2 № </w:t>
      </w:r>
      <w:hyperlink r:id="rId37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1008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какой из перечисленных стран Россия имеет сухопутную границу?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Афганистан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Армения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Узбекистан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Норвегия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На крайнем северо-западе Россия имеет сухопутную границу с Норвегией.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4.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1008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33. Задание 2 № </w:t>
      </w:r>
      <w:hyperlink r:id="rId38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1044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какой из пе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стран Рос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сия имеет как сухопутную, так и мор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скую границу?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Эстония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Белоруссия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Монголия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Япония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Россия имеет су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пут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ную гра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цу с 16 странами. На за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де: Норвегия, Финляндия, Эстония, Латвия, Беларусь, Украина. Здесь же на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дит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Ка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град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ская область, гра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щая с Поль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шей и Литвой. На юге от Чер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к Кас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пий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му морю: Грузия, Южная Осетия, Абхазия, Азербайджан; От Кас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пий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до Охот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моря: Казахстан, Монголия, Китай, Се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ная Корея. Морская гра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ца у нас опре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 с США и Японией.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Из пред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став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ных стран с Бе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рус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ей и Мон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ей гра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ца толь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ко сухопутная. С Япо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ей — толь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ко морская. С Эс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ей гра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ца про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дит по суше, по Нарв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му заливу и по Чуд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му озеру.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Вопрос по морским границам в школьной программе так детально не изучается, но так как этот вопрос есть в реестре экзамена, то можно ознакомиться с материалами сайта по границам России: http://vk.com/away.php?to=http%3A%2F%2Fwww.rosgranitsa.ru%2Fnode%2F2636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1044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Демонстрационная версия ГИА—2014 по географии.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34. Задание 2 № </w:t>
      </w:r>
      <w:hyperlink r:id="rId39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1077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какой из пе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стран Рос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сия имеет су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пут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ную границу?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Армения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Белоруссия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Молдавия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Таджикистан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Рос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сия имеет су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пут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ную гра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цу с 16 стра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ми. На за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де: Нор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гия, Фин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лян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дия, Эс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ния, Лат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вия, Бе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русь, Укра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на. Здесь же на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дит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Ка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град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ская об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ласть, гра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щая с Поль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шей и Лит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вой. На юге от Чер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к Кас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пий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му морю: Гру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зия, Южная Осе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тия, Аб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зия, Азер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бай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джан; От Кас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пий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до Охот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моря: Ка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зах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стан, Мон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лия, Китай, Се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ная Корея.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2.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1077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35. Задание 2 № </w:t>
      </w:r>
      <w:hyperlink r:id="rId40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1107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какой из пе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стран Рос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сия имеет су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пут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ную границу?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Армения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Грузия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Турция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Туркмения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Рос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сия имеет су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пут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ную гра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цу с 16 стра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ми. На за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де: Нор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гия, Фин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лян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дия, Эс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ния, Лат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вия, Бе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русь, Укра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на. Здесь же на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дит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Ка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град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ская об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ласть, гра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щая с Поль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шей и Лит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вой. На юге от Чер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к Кас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пий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му морю: Гру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зия, Южная Осе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тия, Аб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зия, Азер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бай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джан; От Кас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пий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до Охот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моря: Ка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зах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стан, Мон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лия, Китай, Се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ная Корея.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2.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1107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36. Задание 2 № </w:t>
      </w:r>
      <w:hyperlink r:id="rId41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1137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какой из пе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стран Рос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сия имеет су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пут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ную границу?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1) Армения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Молдавия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Монголия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Туркмения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Рос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сия имеет су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пут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ную гра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цу с 16 стра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ми. На за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де: Нор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гия, Фин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лян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дия, Эс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ния, Лат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вия, Бе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русь, Укра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на. Здесь же на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дит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Ка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град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ская об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ласть, гра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щая с Поль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шей и Лит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вой. На юге от Чер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к Кас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пий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му морю: Гру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зия, Южная Осе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тия, Аб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зия, Азер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бай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джан; От Кас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пий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до Охот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моря: Ка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зах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стан, Мон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лия, Китай, Се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ная Корея.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3.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1137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37. Задание 2 № </w:t>
      </w:r>
      <w:hyperlink r:id="rId42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1167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какой из пе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стран Рос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сия имеет мор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скую границу?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Канада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Турция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Швеция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США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Морской границей называется линия, по которой проходит соприкосновение территориальных вод государств. Если же между территориальными водами есть еще нейтральные воды (как с Турцией, например), то с такой страной нет границы соприкосновения. По Бе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рин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ву проливу Рос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сия граничит с США.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4.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1167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38. Задание 2 № </w:t>
      </w:r>
      <w:hyperlink r:id="rId43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1197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какой из пе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стран Рос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сия имеет как морскую, так и су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пут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ную границу?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Белоруссия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Китай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Финляндия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Латвия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Россия имеет морские границы с США и Японией, а также морские и сухопутные границы с Норвегией, Финляндией, Польшей. 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3.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1197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39. Задание 2 № </w:t>
      </w:r>
      <w:hyperlink r:id="rId44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1227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какой из пе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стран Рос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сия имеет су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пут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ную границу?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Турция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Молдавия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Швеция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Азербайджан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Рос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сия имеет су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пут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ную гра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цу с 16 стра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ми. На за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де: Нор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гия, Фин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лян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дия, Эс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ния, Лат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вия, Бе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русь, Укра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на. Здесь же на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дит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Ка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град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ская об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ласть, гра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щая с Поль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шей и Лит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вой. На юге от Чер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к Кас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пий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му морю: Гру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зия, Южная Осе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тия, Аб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зия, Азер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бай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джан; От Кас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пий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до Охот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моря: Ка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зах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стан, Мон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лия, Китай, Се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ная Корея. 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4.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1227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40. Задание 2 № </w:t>
      </w:r>
      <w:hyperlink r:id="rId45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1269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какой из пе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стран Рос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сия имеет су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пут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ную границу?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Афганистан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Иран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Латвия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Узбекистан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Рос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сия имеет су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пут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ную гра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цу с 16 стра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ми. На за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де: Нор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гия, Фин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лян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дия, Эс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ния, Лат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вия, Бе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русь, Укра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на. Здесь же на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дит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Ка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град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ская об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ласть, гра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щая с Поль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шей и Лит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вой. На юге от Чер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к Кас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пий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му морю: Гру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зия, Южная Осе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тия, Аб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зия, Азер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бай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джан; От Кас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пий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до Охот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моря: Ка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зах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стан, Мон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лия, Китай, Се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ная Корея. 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3.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1269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41. Задание 2 № </w:t>
      </w:r>
      <w:hyperlink r:id="rId46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1299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тер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какого субъ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ек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РФ на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самая се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материковая точка тер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России?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Мурманская область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</w:t>
      </w:r>
      <w:proofErr w:type="gramStart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Ямало-Ненецкий</w:t>
      </w:r>
      <w:proofErr w:type="gramEnd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АО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Красноярский край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4) </w:t>
      </w:r>
      <w:proofErr w:type="gramStart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Чукотский</w:t>
      </w:r>
      <w:proofErr w:type="gramEnd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АО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Самая северная материковая точка России — м. Челюскин, находится на полуострове Таймыр Красноярского края.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3.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1299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42. Задание 2 № </w:t>
      </w:r>
      <w:hyperlink r:id="rId47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1329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какой из пе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стран Рос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сия имеет как сухопутную, так и мор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скую границу?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Эстония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Белоруссия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Монголия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Япония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С Эс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ей Россия гра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чит по суше и по Чуд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му озеру.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1.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1329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Де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мон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ци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он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ная вер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сия ОГЭ—2018 по географии., Демонстрационная вер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сия ГИА—2015., Демонстрационная вер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сия ГИА—2015., Демонстрационная вер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сия ГИА—2015.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43. Задание 2 № </w:t>
      </w:r>
      <w:hyperlink r:id="rId48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1359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какой из пе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стран Рос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сия имеет су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пут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ную границу?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Шве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ция 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Мон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лия 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3) Чехия 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Турция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Рос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сия имеет су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пут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ную гра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цу с 16 стра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ми. На за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де: Нор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гия, Фин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лян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дия, Эс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ния, Лат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вия, Бе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русь, Укра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на. Здесь же на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дит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Ка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град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ская об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ласть, гра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щая с Поль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шей и Лит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вой. На юге от Чер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к Кас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пий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му морю: Гру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зия, Южная Осе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тия, Аб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зия, Азер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бай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джан; От Кас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пий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до Охот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моря: Ка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зах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стан, Мон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лия, Китай, Се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ная Корея.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2.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1359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44. Задание 2 № </w:t>
      </w:r>
      <w:hyperlink r:id="rId49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1389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какой из пе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стран Рос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сия имеет самую протяжённую су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пут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ную границу?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Фин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дия 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Ка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зах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стан 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Укра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на 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Китай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1) Фин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лян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дия — 1340 км.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2) Ка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зах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стан — 7513 км.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3) Укра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 — 1974 км.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4) Китай — 4209 км.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Самая протяженная граница с Казахстаном.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2.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1389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45. Задание 2 № </w:t>
      </w:r>
      <w:hyperlink r:id="rId50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1425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каким из пе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дарств Рос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сия имеет су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пут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ную границу?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Иран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2) Афганистан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Монголия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Болгария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Рос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сия имеет су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пут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ную гра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цу с 16 стра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ми. На за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де: Нор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гия, Фин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лян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дия, Эс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ния, Лат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вия, Бе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русь, Укра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на. Здесь же на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дит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Ка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град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ская об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ласть, гра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щая с Поль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шей и Лит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вой. На юге от Чер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к Кас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пий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му морю: Гру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зия, Южная Осе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тия, Аб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зия, Азер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бай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джан; От Кас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пий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до Охот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моря: Ка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зах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стан, Мон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лия, Китай, Се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ная Корея.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3.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1425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46. Задание 2 № </w:t>
      </w:r>
      <w:hyperlink r:id="rId51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1455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какой из пе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стран Рос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сия имеет су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пут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ную границу?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Швеция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Норвегия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Туркмения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Молдавия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Рос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сия имеет су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пут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ную гра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цу с 16 стра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ми. На за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де: Нор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гия, Фин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лян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дия, Эс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ния, Лат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вия, Бе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русь, Укра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на. Здесь же на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дит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Ка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град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ская об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ласть, гра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щая с Поль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шей и Лит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вой. На юге от Чер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к Кас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пий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му морю: Гру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зия, Южная Осе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тия, Аб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зия, Азер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бай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джан; От Кас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пий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до Охот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моря: Ка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зах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стан, Мон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лия, Китай, Се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ная Корея.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2.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1455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47. Задание 2 № </w:t>
      </w:r>
      <w:hyperlink r:id="rId52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1485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какой из пе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стран Рос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сия имеет су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пут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ную границу?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1) США 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Гре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ция 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Укра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на 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Румыния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Рос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сия имеет су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пут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ную гра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цу с 16 стра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ми. На за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де: Нор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гия, Фин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лян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дия, Эс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ния, Лат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вия, Бе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русь, Укра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на. Здесь же на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дит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Ка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град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ская об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ласть, гра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щая с Поль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шей и Лит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вой. На юге от Чер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к Кас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пий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му морю: Гру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зия, Южная Осе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тия, Аб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зия, Азер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бай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джан; От Кас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пий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до Охот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моря: Ка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зах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стан, Мон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лия, Китай, Се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ная Корея. 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3.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1485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48. Задание 2 № </w:t>
      </w:r>
      <w:hyperlink r:id="rId53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1515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каком из пе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по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ост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вов на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край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няя се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ма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вая точка России?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Коль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ский 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</w:t>
      </w:r>
      <w:proofErr w:type="spellStart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Гы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</w:t>
      </w:r>
      <w:proofErr w:type="spellEnd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Тай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мыр 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Чукотский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Крайняя северная точка Евразии — мыс. Челюскин, находится на полуострове Таймыр.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3.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1515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49. Задание 2 № </w:t>
      </w:r>
      <w:hyperlink r:id="rId54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1545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какой из пе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стран гра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чит Россия?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Бол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рия 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Мон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лия 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Швеция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Узбекистан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Рос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сия имеет су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пут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ную гра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цу с 16 стра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ми. На за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де: Нор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гия, Фин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лян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дия, Эс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ния, Лат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вия, Бе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русь, Укра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на. Здесь же на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дит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Ка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град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ская об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ласть, гра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щая с Поль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шей и Лит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вой. На юге от Чер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к Кас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пий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му морю: Гру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зия, Южная Осе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тия, Аб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зия, Азер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бай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джан; От Кас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пий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до Охот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моря: Ка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зах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стан, Мон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лия, Китай, Се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ная Корея. 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2.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1545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50. Задание 2 № </w:t>
      </w:r>
      <w:hyperlink r:id="rId55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1575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какой из пе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стран Рос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сия имеет су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пут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ную границу?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Мон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лия 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Тур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ция 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Шве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ция 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Чехия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Рос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сия имеет су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пут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ную гра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цу с 16 стра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ми. На за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де: Нор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гия, Фин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лян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дия, Эс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ния, Лат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вия, Бе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русь, Укра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на. Здесь же на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дит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Ка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град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ская об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ласть, гра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щая с Поль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шей и Лит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вой. На юге от Чер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к Кас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пий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му морю: Гру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зия, Южная Осе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тия, Аб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зия, Азер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бай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джан; От Кас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пий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до Охот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моря: Ка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зах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стан, Мон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лия, Китай, Се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ная Корея. 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1.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1575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51. Задание 2 № </w:t>
      </w:r>
      <w:hyperlink r:id="rId56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1605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какой из пе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стран Го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гра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ца Рос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сий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Фе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про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 толь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 по рав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территории?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Грузия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Литва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Монголия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Азербайджан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По равнине граница проходит с Литвой. Литва граничит с Калининградской областью, отделенной от России.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2.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1605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52. Задание 2 № </w:t>
      </w:r>
      <w:hyperlink r:id="rId57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1635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какой из пе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стран Рос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сия имеет как сухопутную, так и мор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скую границу?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Нор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гия 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сия 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3) Китай </w:t>
      </w:r>
    </w:p>
    <w:p w:rsidR="00D86380" w:rsidRPr="00D86380" w:rsidRDefault="00D86380" w:rsidP="00D86380">
      <w:pPr>
        <w:spacing w:after="75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Монголия</w:t>
      </w:r>
    </w:p>
    <w:p w:rsidR="00D86380" w:rsidRPr="00D86380" w:rsidRDefault="00D86380" w:rsidP="00D86380">
      <w:pPr>
        <w:spacing w:after="30" w:line="375" w:lineRule="atLeast"/>
        <w:textAlignment w:val="center"/>
        <w:rPr>
          <w:rFonts w:ascii="Verdana" w:eastAsia="Times New Roman" w:hAnsi="Verdana" w:cs="Times New Roman"/>
          <w:color w:val="000066"/>
          <w:sz w:val="27"/>
          <w:szCs w:val="27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t>Особенности природы России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1. Задание 3 № </w:t>
      </w:r>
      <w:hyperlink r:id="rId58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Большую часть </w:t>
      </w:r>
      <w:proofErr w:type="gramStart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территории</w:t>
      </w:r>
      <w:proofErr w:type="gramEnd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какого из перечисленных регионов России занимают леса?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Республика Калмыкия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Республика Коми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3) </w:t>
      </w:r>
      <w:proofErr w:type="gramStart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Чукотский</w:t>
      </w:r>
      <w:proofErr w:type="gramEnd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АО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Волгоградская область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Калмыкия расположена в зоне полупустынь, в Волгоградской области преобладают по площади лесостепи и степи, на Чукотке — тундры. В Коми большую часть занимают хвойные леса.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Центр. Вариант 1301.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2. Задание 3 № </w:t>
      </w:r>
      <w:hyperlink r:id="rId59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33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перечисленных городов России зимы наиболее холодные?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Санкт-Петербург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Мурманск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Норильск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Ростов-на-Дону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 России суровость зим возрастет к Восточной Сибири. Санкт-Петербург, Мурманск и Ростов-на-Дону расположены в европейской части России. Норильск — на севере Восточной Сибири.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33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Урал. Вариант 1302.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3. Задание 3 № </w:t>
      </w:r>
      <w:hyperlink r:id="rId60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63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перечисленных городов России выпадает наибольшее среднегодовое количество атмосферных осадков?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Казань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Калининград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Екатеринбург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Омск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Наибольшее среднегодовое количество атмосферных осадков будет в Калининграде, так как он расположен западнее, где сильнее влияние Атлантического океана.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63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Урал. Вариант 1303.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4. Задание 3 № </w:t>
      </w:r>
      <w:hyperlink r:id="rId61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93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регионов Рос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средняя тем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 воздуха в июле самая высокая?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Аст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хан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область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Перм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 край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Чу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ваш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Республика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При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мор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 край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 Рос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сии самые вы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кие летние тем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ту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ры характерны для При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спий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ской низменности, рас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жен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ной южнее ос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нов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ной полосы циклонов.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93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Вариант 1304.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5. Задание 3 № </w:t>
      </w:r>
      <w:hyperlink r:id="rId62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183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городов Рос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среднегодовое ко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атмосферных осад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наибольшее?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Сочи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Якутск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Чита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Самара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Город Сочи рас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жен на по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жье Черного моря в об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сти мягкого и влаж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климата. Это опре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ля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ет сравнительно боль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шее количество осад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ков среди пе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чис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ных примеров.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183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Урал. Вариант 1305.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6. Задание 3 № </w:t>
      </w:r>
      <w:hyperlink r:id="rId63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229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перечисленных регионов России почвы наиболее плодородные?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Вологодская область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Калининградская область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Новгородская область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Краснодарский край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Самые плодородные почвы — черноземы, характерны для степей и лесостепей. Эти природные зоны преобладают в Краснодарском крае.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4.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229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Центр. Вариант 1306.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7. Задание 3 № </w:t>
      </w:r>
      <w:hyperlink r:id="rId64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259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перечисленных регионов России распространены чернозёмные почвы?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Вологодская область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Пермский край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Ставропольский край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Республика Коми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Черноземы — почвы лесостепной и степной зоны. Из представленных примеров в Ставропольском крае большую часть занимают степи. 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259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Вариант 1307.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8. Задание 3 № </w:t>
      </w:r>
      <w:hyperlink r:id="rId65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289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перечисленных регионов России лето наиболее тёплое?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Калининградская область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Республика Коми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Астраханская область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Республика Карелия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Наиболее жарким лето будет на юге в условиях небольшого количества осадков. Среди перечисленных территорий это — Астраханская область.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289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Урал. Вариант 1308.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9. Задание 3 № </w:t>
      </w:r>
      <w:hyperlink r:id="rId66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319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Какая из перечисленных природных зон занимает наибольшую площадь на территории России?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тайга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тундра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степи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широколиственные леса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Почти половину территории России занимают леса. Из них более 80 процентов — тайга.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319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фии 31.05.2013. Ос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нов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ная волна. Сибирь, Дальний Восток. Ва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ант 1309.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10. Задание 3 № </w:t>
      </w:r>
      <w:hyperlink r:id="rId67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349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перечисленных регионов России зимы наиболее холодные?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Воронежская область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Республика Карелия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Пермский край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Иркутская область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lastRenderedPageBreak/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Самые холодные зимы в России характерны для Сибири. Из перечисленных территорий Иркутская область расположена в Сибири.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4.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349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Вариант 1310.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11. Задание 3 № </w:t>
      </w:r>
      <w:hyperlink r:id="rId68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379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перечисленных регионов России почвы наиболее плодородные?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Республика Карелия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Ростовская область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Пермский край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Томская область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Ростовская область расположена в зоне степей, где сформировались самые плодородные почвы России.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379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Вариант 1311.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12. Задание 3 № </w:t>
      </w:r>
      <w:hyperlink r:id="rId69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409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перечисленных городов России среднегодовое количество атмосферных осадков наименьшее?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Якутск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Москва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Петропавловск-Камчатский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Сочи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Якутск расположен в зоне резкоконтинентального климата, одной из характеристик которого является низкое количества осадков.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409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Центр. Вариант 1312.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13. Задание 3 № </w:t>
      </w:r>
      <w:hyperlink r:id="rId70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439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Для какого из перечисленных регионов России характерен муссонный климат?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Республика Коми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Калининградская область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Приморский край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Мурманская область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Муссонный тип климата характерен для побережья Тихого океана. Там расположен Приморский край.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439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фии 31.05.2013. Ос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нов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ная волна. Сибирь, Дальний Восток. Ва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ант 1313.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14. Задание 3 № </w:t>
      </w:r>
      <w:hyperlink r:id="rId71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469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Для какой из пе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территорий России, рас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в уме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 климатическом поясе, ха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рен резко кон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таль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климат?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Коль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 полуостров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ост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ров Камчатка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Забайкалье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Приморье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Резко кон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таль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ный климат ха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рак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рен для рай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нов Восточной Сибири. Из пе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чис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ных территорий — Забайкалье.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469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15. Задание 3 № </w:t>
      </w:r>
      <w:hyperlink r:id="rId72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499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перечисленных городов России зимы наиболее холодные?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Калининград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Воронеж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Омск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Ростов-на-Дону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Наиболее холодные зимы в России — в Сибири. Из перечисленных городов — Омск.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499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16. Задание 3 № </w:t>
      </w:r>
      <w:hyperlink r:id="rId73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529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какой из перечисленных горных систем количество высотных поясов наибольшее?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Кавказ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</w:t>
      </w:r>
      <w:proofErr w:type="spellStart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Верхоянский</w:t>
      </w:r>
      <w:proofErr w:type="spellEnd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хребет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Урал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Саяны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Количество высотных поясов зависит от широты места (к экватору больше), и высоты гор (чем выше, тем больше поясов). Самым южными и самыми высоким из перечисленных гор являются Кавказские.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529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17. Задание 3 № </w:t>
      </w:r>
      <w:hyperlink r:id="rId74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559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перечисленных городов России зимы наиболее холодные?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Калининград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Санкт-Петербург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Новосибирск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Волгоград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Наиболее холодные зимы в России — в Сибири. Из перечисленных городов — Новосибирск.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559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18. Задание 3 № </w:t>
      </w:r>
      <w:hyperlink r:id="rId75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589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Какое из перечисленных морей, омывающих побережье России, является внутренним?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Восточно-Сибирское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Балтийское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Охотское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Баренцево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Внутренние моря — моря, глубоко вдающиеся в сушу и сообщающиеся с океаном или прилегающим морем одним или несколькими проливами. Наиболее известным примером внутреннего моря является Средиземное море. Из приведенных примеров внутренним морем является Балтийское. 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589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19. Задание 3 № </w:t>
      </w:r>
      <w:hyperlink r:id="rId76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619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перечисленных регионов России зимы наиболее холодные?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Республика Коми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Сахалинская область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Республика Саха (Якутия)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Мурманская область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lastRenderedPageBreak/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Наиболее холодные зимы в России — в Сибири. Из перечисленных территорий — Якутия.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619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20. Задание 3 № </w:t>
      </w:r>
      <w:hyperlink r:id="rId77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649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Для какого из перечисленных регионов России характерно распространение многолетней мерзлоты?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1) </w:t>
      </w:r>
      <w:proofErr w:type="gramStart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Ямало-Ненецкий</w:t>
      </w:r>
      <w:proofErr w:type="gramEnd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АО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Пермский край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Республика Карелия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Вологодская область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Многолетняя мерзлота распространена в Сибири и на Дальнем Востоке. Из перечисленных районов: в Ямало-Ненецком АО.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649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21. Задание 3 № </w:t>
      </w:r>
      <w:hyperlink r:id="rId78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679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Какая из пе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тер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рий Рос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на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 уме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 кли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ском поясе?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ост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 Новая Земля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ост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ров Таймыр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Чу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кот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 полуостров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ост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ров Сахалин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Побережье Се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Ле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оке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 с ост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ми и по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лу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ост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вам на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дит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в об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стях арк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суб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арк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климата. Ост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ров Са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лин — в пре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лах уме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пояса.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4.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679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22. Задание 3 № </w:t>
      </w:r>
      <w:hyperlink r:id="rId79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709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Для какого из перечисленных регионов России характерен муссонный климат умеренного пояса?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Калининградская область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</w:t>
      </w:r>
      <w:proofErr w:type="gramStart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Ямало-Ненецкий</w:t>
      </w:r>
      <w:proofErr w:type="gramEnd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АО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Мурманская область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Приморский край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Муссонный тип климата характерен для Дальнего Востока.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4.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709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23. Задание 3 № </w:t>
      </w:r>
      <w:hyperlink r:id="rId80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739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перечисленных городов России среднегодовое количество атмосферных осадков наибольшее?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Сочи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Астрахань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Омск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Екатеринбург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Среднегодовое количество атмосферных осадков наибольшее в Сочи, где сказывается влияние морского тропического воздуха с Черного моря. 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739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24. Задание 3 № </w:t>
      </w:r>
      <w:hyperlink r:id="rId81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769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перечисленных регионов России зимы наиболее холодные?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Карелия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Камчатка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Якутия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Приморье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Самые холодные зимы в России наблюдаются в Восточной Сибири. Там расположена Якутия.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769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25. Задание 3 № </w:t>
      </w:r>
      <w:hyperlink r:id="rId82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799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proofErr w:type="gramStart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Почвы</w:t>
      </w:r>
      <w:proofErr w:type="gramEnd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какой из перечисленных природных зон России имеют наиболее высокое естественное плодородие?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тундра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тайга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степи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смешанные и широколиственные леса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Наиболее высокое естественное плодородие почв наблюдается у черноземов — почв степей.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799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26. Задание 3 № </w:t>
      </w:r>
      <w:hyperlink r:id="rId83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829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Какая из перечисленных горных систем России имеет наибольшую высоту? 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Алтай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Саяны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Урал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Кавказ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На Кавказе находится самая высокая точка России — г. Эльбрус 5642 м.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4.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829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27. Задание 3 № </w:t>
      </w:r>
      <w:hyperlink r:id="rId84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859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Для какого из перечисленных регионов характерны формы рельефа, созданные деятельностью ледника?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Приморский край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Ленинградская область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Республика Башкортостан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Оренбургская область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Ледниковые формы рельефа выражены на севере европейской части России. Это Ленинградская область.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859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28. Задание 3 № </w:t>
      </w:r>
      <w:hyperlink r:id="rId85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889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Какая из перечисленных рек России имеет преимущественно дождевое питание?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Ангара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2) Амур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Волга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Обь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Преимущественно дождевое питание характерно для рек, расположенных в мусонном типе климата. В России это Амур.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889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29. Задание 3 № </w:t>
      </w:r>
      <w:hyperlink r:id="rId86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919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 основании </w:t>
      </w:r>
      <w:proofErr w:type="gramStart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территории</w:t>
      </w:r>
      <w:proofErr w:type="gramEnd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какого из перечисленных регионов лежит древняя платформа?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Воронежская область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Республика Дагестан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Челябинская область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Магаданская область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 основании Воронежской области лежит Восточно-Европейская платформа.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919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30. Задание 3 № </w:t>
      </w:r>
      <w:hyperlink r:id="rId87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949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 основании </w:t>
      </w:r>
      <w:proofErr w:type="gramStart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территории</w:t>
      </w:r>
      <w:proofErr w:type="gramEnd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какого из перечисленных регионов лежит складчатая область?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Республика Карелия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Республика Алтай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Белгородская область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Омская область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 основании республики Алтай лежит складчатость.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949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31. Задание 3 № </w:t>
      </w:r>
      <w:hyperlink r:id="rId88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979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городов Рос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средняя ме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сяч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температура воз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ха в ян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 наиболее высокая?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Екатеринбург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Мурманск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Омск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Самара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Температура января в России снижается к Северо-Востоку Сибири. Следовательно, наиболее вы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кая температура будет у са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западного города. Это Мурманск.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979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32. Задание 3 № </w:t>
      </w:r>
      <w:hyperlink r:id="rId89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1009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перечисленных городов России средняя месячная температура воздуха в январе наиболее высокая?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Архангельск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Екатеринбург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Омск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Чита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Ответ на этот вопрос можно найти на карте климата. Изотермы января показывают самые высокие температуры у Архангельска. Наиболее высокая температура будет у самого западного города, так как зимние температуры понижаются с запада на восток. Это Архангельск.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1009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33. Задание 3 № </w:t>
      </w:r>
      <w:hyperlink r:id="rId90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1019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На территории какого из регионов России наиболее вероятны оползни? 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Ленинградская область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Республика Калмыкия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Ставропольский край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Томская область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Оползни характерны для возвышенных равнин и горных областей. Среди перечисленных Ставропольский край расположен на Ставропольской возвышенности.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1019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34. Задание 3 № </w:t>
      </w:r>
      <w:hyperlink r:id="rId91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1045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Для какой из пе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тер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рий России, рас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в уме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 кли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ском поясе, ха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рен резко кон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таль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климат?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Забайкалье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Кольский полуостров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Приморье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полуостров Камчатка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Резко кон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таль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ный кли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мат ха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рак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рен для Во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сточ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ной Сибири. Ча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стью Во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сточ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ной Си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ри яв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ля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Забайкалье.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1045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Демонстрационная версия ГИА—2014 по географии.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35. Задание 3 № </w:t>
      </w:r>
      <w:hyperlink r:id="rId92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1078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proofErr w:type="gramStart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Почвы</w:t>
      </w:r>
      <w:proofErr w:type="gramEnd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какой из пе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при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род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зон Рос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имеют наи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вы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кое есте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плодородие?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тайга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пустыня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степь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широколиственные леса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Наибольшим пло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ем от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ют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чер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мы — почвы ле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степ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ной и степ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ной зон.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3.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1078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36. Задание 3 № </w:t>
      </w:r>
      <w:hyperlink r:id="rId93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1108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Какая из пе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гор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си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стем Рос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имеет наи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боль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шую высоту?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Алтай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</w:t>
      </w:r>
      <w:proofErr w:type="spellStart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Верхоянский</w:t>
      </w:r>
      <w:proofErr w:type="spellEnd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хребет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Саяны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Урал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Самая вы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кая точка Алтай — г. Бе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лу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ха имеет вы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ту 4506 м.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Верхоянский хре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бет — 2289 м.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Саяны — 3491 м.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Урал — 1895 м.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1.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1108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37. Задание 3 № </w:t>
      </w:r>
      <w:hyperlink r:id="rId94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1138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В каком из пе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Рос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сред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ме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сяч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тем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 ян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 наи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высокие?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Мурманск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Казань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Новосибирск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Красноярск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Январские тем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ту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ры понижаются с за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да на восток. То есть, самые вы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кие температуры будут в Мурманске. Для уточнения ответа воспользуйтесь климатической картой России. Линии изотерм показывают на ней среднюю многолетнюю температуру.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1) Мурманск (−12 °С)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2) Казань (−16 °С)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3) Новосибирск (−20 °С)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4) Красноярск (−24 °С)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1.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1138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38. Задание 3 № </w:t>
      </w:r>
      <w:hyperlink r:id="rId95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1168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из пе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Рос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рас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жен в об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мус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кли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уме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кли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пояса?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Мурманск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Санкт-Петербург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Ростов-на-Дону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Владивосток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Муссонный тип кли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та характерен для во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сточ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ных окраин России. Там рас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жен Владивосток.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4.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1168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39. Задание 3 № </w:t>
      </w:r>
      <w:hyperlink r:id="rId96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1198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Рос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почвы наи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плодородные?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Кировская область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Республика Карелия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Вологодская область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Ставропольский край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Наиболее плодородные почвы находятся в зоне степей Ставропольского края.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4.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1198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40. Задание 3 № </w:t>
      </w:r>
      <w:hyperlink r:id="rId97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1228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РФ доля за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зе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мель в общей пло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ща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 наибольшая?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Оренбургская область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Республика Калмыкия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Тюменская область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Ставропольский край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Доля за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чен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ных зе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мель в общей пло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ди России наи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боль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шая в Западной Сибири. Здесь расположена Тюменская область.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3.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1228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41. Задание 3 № </w:t>
      </w:r>
      <w:hyperlink r:id="rId98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1270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Для ка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из пе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ха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тер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формы рельефа, со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здан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де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стью ледника?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Приморский край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Республика Карелия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Республика Башкортостан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Астраханская область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Формы рельефа, созданные ледником, характерны для Северо-Запада Европейской России. Из перечисленных субъектов — Республика Карелия.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2.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1270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42. Задание 3 № </w:t>
      </w:r>
      <w:hyperlink r:id="rId99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1300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Какая из пе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рек Рос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имеет пре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иму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дождевое питание?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Амур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Волга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Печора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Нева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Пре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иму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ствен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 дож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вое пи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ние имеет р. Амур. Оно обеспечивается муссонными дождями.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1.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1300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43. Задание 3 № </w:t>
      </w:r>
      <w:hyperlink r:id="rId100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1330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Для какой из пе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тер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рий России, рас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в уме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 кли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ском поясе, ха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рен резко кон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таль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климат?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Забайкалье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Кольский полуостров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Приморье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полуостров Камчатка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Резко кон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таль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ный климат ха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рак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рен для Во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сточ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ной Сибири. Из при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ден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ных примеров — Забайкалье.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1.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1330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Де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мон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ци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он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ная вер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сия ОГЭ—2018 по географии., Демонстрационная вер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сия ГИА—2015., Демонстрационная вер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сия ГИА—2015., Демонстрационная вер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сия ГИА—2015.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44. Задание 3 № </w:t>
      </w:r>
      <w:hyperlink r:id="rId101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1360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Для </w:t>
      </w:r>
      <w:proofErr w:type="gramStart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почв</w:t>
      </w:r>
      <w:proofErr w:type="gramEnd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какой при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род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зоны Рос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ха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рен наи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мощ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гу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вый горизонт?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сме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ные леса 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степь 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тайга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тундра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Самый мощ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ный гу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му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вый го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ризонт у чер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ма — почвы степей.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2.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1360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45. Задание 3 № </w:t>
      </w:r>
      <w:hyperlink r:id="rId102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1390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из пе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гор яв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наи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высокими?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1) Алтай 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Урал 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3) Сихотэ-Алинь 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Саяны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Самые высокие из перечисленных гор: Алтай. 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1.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1390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46. Задание 3 № </w:t>
      </w:r>
      <w:hyperlink r:id="rId103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1426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Какая при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род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зона за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наи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боль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шую пло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щадь на тер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России?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тайга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ши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лист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леса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степи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тундра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Самая большая природная зона на территории России — тайга.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1.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1426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47. Задание 3 № </w:t>
      </w:r>
      <w:hyperlink r:id="rId104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1456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Рос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сред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няя тем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 воз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ха в июле самая высокая?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Рес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Калмыкия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</w:t>
      </w:r>
      <w:proofErr w:type="gramStart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Ямало-Ненецкий</w:t>
      </w:r>
      <w:proofErr w:type="gramEnd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АО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Ма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область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ров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область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Самая высокая температура июля в Калмыкии.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1.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1456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48. Задание 3 № </w:t>
      </w:r>
      <w:hyperlink r:id="rId105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1486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Для </w:t>
      </w:r>
      <w:proofErr w:type="gramStart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почв</w:t>
      </w:r>
      <w:proofErr w:type="gramEnd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какой при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род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зоны Рос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ха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рен наи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мощ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гу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вый горизонт?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сме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ные леса 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степь 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тайга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тундра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У черноземов степей самый мощный гумусовый слой.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2.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1486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49. Задание 3 № </w:t>
      </w:r>
      <w:hyperlink r:id="rId106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1516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Рос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сред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вое ко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ат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сфер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осад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наибольшее?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Ар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хан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гельск 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Аст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хань 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3) Сочи 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Иркутск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Наибольшее среднегодовое количество атмосферных осадков в Сочи.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3.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1516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50. Задание 3 № </w:t>
      </w:r>
      <w:hyperlink r:id="rId107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1546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Рос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рас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стра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чернозёмные почвы?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год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ласть 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Перм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ский край 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Став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поль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 край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Рес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Коми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Чернозёмы распространены в Ставропольском крае.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3.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1546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51. Задание 3 № </w:t>
      </w:r>
      <w:hyperlink r:id="rId108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1576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proofErr w:type="spellStart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Бóльшая</w:t>
      </w:r>
      <w:proofErr w:type="spellEnd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часть </w:t>
      </w:r>
      <w:proofErr w:type="gramStart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тер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</w:t>
      </w:r>
      <w:proofErr w:type="gramEnd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из пе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Рос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рас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 в таёжной зоне?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Рес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ка Коми 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</w:t>
      </w:r>
      <w:proofErr w:type="gramStart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Ямало-Ненецкий</w:t>
      </w:r>
      <w:proofErr w:type="gramEnd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АО 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3) </w:t>
      </w:r>
      <w:proofErr w:type="gramStart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Чу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кот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</w:t>
      </w:r>
      <w:proofErr w:type="gramEnd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АО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Рес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Калмыкия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Республика Коми расположена в таёжной зоне.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1.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1576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52. Задание 3 № </w:t>
      </w:r>
      <w:hyperlink r:id="rId109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1606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Рос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сред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няя ме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сяч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тем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 воз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ха в ян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 наи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высокая?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Ом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область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Перм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 край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Ха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ба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ров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 край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Ка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град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область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Температура января в России понижается к востоку, т. е. самая западная точка будет иметь наиболее высокую температуру.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4.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1606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53. Задание 3 № </w:t>
      </w:r>
      <w:hyperlink r:id="rId110" w:history="1">
        <w:r w:rsidRPr="00D8638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1636</w:t>
        </w:r>
      </w:hyperlink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proofErr w:type="gramStart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Территория</w:t>
      </w:r>
      <w:proofErr w:type="gramEnd"/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из пе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субъ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ек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тов Рос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сий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Фе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на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 пре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лах низ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равнины?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Тю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область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Рес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Адыгея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Че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бин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область</w:t>
      </w:r>
    </w:p>
    <w:p w:rsidR="00D86380" w:rsidRPr="00D86380" w:rsidRDefault="00D86380" w:rsidP="00D86380">
      <w:pPr>
        <w:spacing w:after="75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Рес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Тыва</w:t>
      </w:r>
    </w:p>
    <w:p w:rsidR="00F5523C" w:rsidRDefault="00F5523C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</w:pP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 xml:space="preserve">1. 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из перечисленных народов относится к числу коренных народов Европейского Севера России?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коми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башкиры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чуваши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удмурты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 де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ку круп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ней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ших по чис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лен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сти на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ния стран мира (более 100 млн. чел.) вхо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дят (по уменьшению): Китай, Индия, США, Индонезия, Пакистан, Бразилия, Нигерия, Бангладеш, Россия, Япония. Крупнейшей среди предложенных стран является Индия.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Центр. Вариант 1301.</w:t>
      </w:r>
    </w:p>
    <w:p w:rsidR="00441B40" w:rsidRPr="00D86380" w:rsidRDefault="00D8638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2. 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из пе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народов, про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щих на тер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России, яв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наиболее многочисленным?</w:t>
      </w:r>
    </w:p>
    <w:p w:rsidR="00441B40" w:rsidRPr="00D86380" w:rsidRDefault="00441B40" w:rsidP="00441B4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41B40" w:rsidRPr="00D86380" w:rsidRDefault="00441B4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коми</w:t>
      </w:r>
    </w:p>
    <w:p w:rsidR="00441B40" w:rsidRPr="00D86380" w:rsidRDefault="00441B4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якуты</w:t>
      </w:r>
    </w:p>
    <w:p w:rsidR="00441B40" w:rsidRPr="00D86380" w:rsidRDefault="00441B4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калмыки</w:t>
      </w:r>
    </w:p>
    <w:p w:rsidR="00441B40" w:rsidRPr="00D86380" w:rsidRDefault="00441B4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татары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Соотнесем пустыни и материки: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Атакама — Южная Америка, южное полушарие;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Сахара — Африка, северное полушарие;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Гоби — Евразия, северное полушарие;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Руб-эль-Хали — Евразия, северное полушарие.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31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Урал. Вариант 1302.</w:t>
      </w:r>
    </w:p>
    <w:p w:rsidR="00441B40" w:rsidRPr="00D86380" w:rsidRDefault="00D8638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3. 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Какое из перечисленных морей, омывающих побережье России, является самым большим и глубоким?</w:t>
      </w:r>
    </w:p>
    <w:p w:rsidR="00441B40" w:rsidRPr="00D86380" w:rsidRDefault="00441B40" w:rsidP="00441B4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41B40" w:rsidRPr="00D86380" w:rsidRDefault="00441B4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Балтийское</w:t>
      </w:r>
    </w:p>
    <w:p w:rsidR="00441B40" w:rsidRPr="00D86380" w:rsidRDefault="00441B4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Белое</w:t>
      </w:r>
    </w:p>
    <w:p w:rsidR="00441B40" w:rsidRPr="00D86380" w:rsidRDefault="00441B4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Берингово</w:t>
      </w:r>
    </w:p>
    <w:p w:rsidR="00441B40" w:rsidRPr="00D86380" w:rsidRDefault="00441B4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Чёрное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Со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от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сем вулканы и высоты: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Этна — 3329 м;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Везувий —1281 м;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Фудзияма — 3776 м;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Ключевская Сопка — 4835 м.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4.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61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Урал. Вариант 1303.</w:t>
      </w:r>
    </w:p>
    <w:p w:rsidR="00441B40" w:rsidRPr="00D86380" w:rsidRDefault="00D8638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4. 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Какая из перечисленных горных систем имеет наибольшую протяженность?</w:t>
      </w:r>
    </w:p>
    <w:p w:rsidR="00441B40" w:rsidRPr="00D86380" w:rsidRDefault="00441B40" w:rsidP="00441B4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41B40" w:rsidRPr="00D86380" w:rsidRDefault="00441B4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</w:t>
      </w: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Урал </w:t>
      </w:r>
    </w:p>
    <w:p w:rsidR="00441B40" w:rsidRPr="00D86380" w:rsidRDefault="00441B4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Кавказ</w:t>
      </w:r>
    </w:p>
    <w:p w:rsidR="00441B40" w:rsidRPr="00D86380" w:rsidRDefault="00441B4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А</w:t>
      </w: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лтай</w:t>
      </w:r>
    </w:p>
    <w:p w:rsidR="00441B40" w:rsidRPr="00D86380" w:rsidRDefault="00441B4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4) </w:t>
      </w: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Саяны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Из перечисленных островов два — Сахалин и Исландия, расположены в сейсмической зоне. На Сахалине действующих вулканов нет. Есть только грязевой вулкан. Так как на этот тип вопроса предусматривается один ответ, то выбираем Исландию. А вот на острове Исландия есть действующие вулканы.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91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Вариант 1304.</w:t>
      </w:r>
    </w:p>
    <w:p w:rsidR="00441B40" w:rsidRPr="00D86380" w:rsidRDefault="00D8638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5. 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Какая из перечисленных горных пород является магматической?</w:t>
      </w:r>
    </w:p>
    <w:p w:rsidR="00441B40" w:rsidRPr="00D86380" w:rsidRDefault="00441B40" w:rsidP="00441B4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41B40" w:rsidRPr="00D86380" w:rsidRDefault="00441B4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торф</w:t>
      </w:r>
    </w:p>
    <w:p w:rsidR="00441B40" w:rsidRPr="00D86380" w:rsidRDefault="00441B4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базальт</w:t>
      </w:r>
    </w:p>
    <w:p w:rsidR="00441B40" w:rsidRPr="00D86380" w:rsidRDefault="00441B4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известняк</w:t>
      </w:r>
    </w:p>
    <w:p w:rsidR="00441B40" w:rsidRPr="00D86380" w:rsidRDefault="00441B4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мрамор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К числу коренных народов Европейского Севера России относятся коми.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95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Вариант 1304.</w:t>
      </w:r>
    </w:p>
    <w:p w:rsidR="00441B40" w:rsidRPr="00D86380" w:rsidRDefault="00D8638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6. 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Какая из перечисленных горных пород является осадочной?</w:t>
      </w:r>
    </w:p>
    <w:p w:rsidR="00441B40" w:rsidRPr="00D86380" w:rsidRDefault="00441B40" w:rsidP="00441B4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41B40" w:rsidRPr="00D86380" w:rsidRDefault="00441B4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торф</w:t>
      </w:r>
    </w:p>
    <w:p w:rsidR="00441B40" w:rsidRPr="00D86380" w:rsidRDefault="00441B4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гранит</w:t>
      </w:r>
    </w:p>
    <w:p w:rsidR="00441B40" w:rsidRPr="00D86380" w:rsidRDefault="00441B4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кварцит</w:t>
      </w:r>
    </w:p>
    <w:p w:rsidR="00441B40" w:rsidRPr="00D86380" w:rsidRDefault="00441B4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мрамор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Вашингтон — Сто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ца США. Осталь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ные города не яв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ля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ют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столицами стран.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4.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181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Урал. Вариант 1305.</w:t>
      </w:r>
    </w:p>
    <w:p w:rsidR="00441B40" w:rsidRPr="00D86380" w:rsidRDefault="00D8638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7. </w:t>
      </w:r>
      <w:r w:rsidR="00441B4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амое глубокое озеро</w:t>
      </w:r>
      <w:r w:rsidR="00441B4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Росси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?</w:t>
      </w:r>
    </w:p>
    <w:p w:rsidR="00441B40" w:rsidRPr="00D86380" w:rsidRDefault="00441B40" w:rsidP="00441B4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41B40" w:rsidRPr="00D86380" w:rsidRDefault="00441B4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1) </w:t>
      </w: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Ладожское</w:t>
      </w:r>
    </w:p>
    <w:p w:rsidR="00441B40" w:rsidRPr="00D86380" w:rsidRDefault="00441B4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</w:t>
      </w: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Байкал</w:t>
      </w:r>
    </w:p>
    <w:p w:rsidR="00441B40" w:rsidRPr="00D86380" w:rsidRDefault="00441B4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3) </w:t>
      </w: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Телецкое</w:t>
      </w:r>
    </w:p>
    <w:p w:rsidR="00441B40" w:rsidRPr="00D86380" w:rsidRDefault="00441B4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4) </w:t>
      </w: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Онежское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Россия занимает первое место в мире по запасам газа. в первую пятерку входят: Россия, США, Канада, Катар, Иран.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227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Центр. Вариант 1306.</w:t>
      </w:r>
    </w:p>
    <w:p w:rsidR="00441B40" w:rsidRPr="00D86380" w:rsidRDefault="00D8638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8. 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Нормальное атмосферное давление на уровне моря составляет</w:t>
      </w:r>
    </w:p>
    <w:p w:rsidR="00441B40" w:rsidRPr="00D86380" w:rsidRDefault="00441B40" w:rsidP="00441B4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41B40" w:rsidRPr="00D86380" w:rsidRDefault="00441B4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740 мм рт. ст.</w:t>
      </w:r>
    </w:p>
    <w:p w:rsidR="00441B40" w:rsidRPr="00D86380" w:rsidRDefault="00441B4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750 мм рт. ст.</w:t>
      </w:r>
    </w:p>
    <w:p w:rsidR="00441B40" w:rsidRPr="00D86380" w:rsidRDefault="00441B4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760 мм рт. ст.</w:t>
      </w:r>
    </w:p>
    <w:p w:rsidR="00441B40" w:rsidRPr="00D86380" w:rsidRDefault="00441B4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770 мм рт. ст.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Действующих вулканов нет в Австралии. Сам материк расположен на литосферной плите. По нему не проходят границы литосферных плит, к которым и приурочены вулканы.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257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Вариант 1307.</w:t>
      </w:r>
    </w:p>
    <w:p w:rsidR="00441B40" w:rsidRPr="00D86380" w:rsidRDefault="00D8638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9. 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какой газ приходится наибольшая доля в составе воздуха атмосферы?</w:t>
      </w:r>
    </w:p>
    <w:p w:rsidR="00441B40" w:rsidRPr="00D86380" w:rsidRDefault="00441B40" w:rsidP="00441B4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41B40" w:rsidRPr="00D86380" w:rsidRDefault="00441B4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азот</w:t>
      </w:r>
    </w:p>
    <w:p w:rsidR="00441B40" w:rsidRPr="00D86380" w:rsidRDefault="00441B4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водород</w:t>
      </w:r>
    </w:p>
    <w:p w:rsidR="00441B40" w:rsidRPr="00D86380" w:rsidRDefault="00441B4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кислород</w:t>
      </w:r>
    </w:p>
    <w:p w:rsidR="00441B40" w:rsidRPr="00D86380" w:rsidRDefault="00441B4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углекислый газ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Командиром первой кругосветной экспедиции (1519−1522 гг.) был назначен Фернан Магеллан.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287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Урал. Вариант 1308.</w:t>
      </w:r>
    </w:p>
    <w:p w:rsidR="00441B40" w:rsidRPr="00D86380" w:rsidRDefault="00D8638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10. 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Какая из пе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гор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пород яв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магматической?</w:t>
      </w:r>
    </w:p>
    <w:p w:rsidR="00441B40" w:rsidRPr="00D86380" w:rsidRDefault="00441B40" w:rsidP="00441B4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41B40" w:rsidRPr="00D86380" w:rsidRDefault="00441B4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мрамор</w:t>
      </w:r>
    </w:p>
    <w:p w:rsidR="00441B40" w:rsidRPr="00D86380" w:rsidRDefault="00441B4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каменная соль</w:t>
      </w:r>
    </w:p>
    <w:p w:rsidR="00441B40" w:rsidRPr="00D86380" w:rsidRDefault="00441B4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известняк</w:t>
      </w:r>
    </w:p>
    <w:p w:rsidR="00441B40" w:rsidRPr="00D86380" w:rsidRDefault="00441B4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гранит</w:t>
      </w:r>
    </w:p>
    <w:p w:rsidR="00D86380" w:rsidRPr="00D86380" w:rsidRDefault="00D86380" w:rsidP="00D86380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Самой полноводной рекой мира является Амазонка, расположенная в Южной Америке.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317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гра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фии 31.05.2013. Ос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нов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ная волна. Сибирь, Дальний Восток. Ва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ри</w:t>
      </w: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ант 1309.</w:t>
      </w:r>
    </w:p>
    <w:p w:rsidR="00441B40" w:rsidRPr="00D86380" w:rsidRDefault="00D8638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11. 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Какая из пе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гор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пород яв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осадочной?</w:t>
      </w:r>
    </w:p>
    <w:p w:rsidR="00441B40" w:rsidRPr="00D86380" w:rsidRDefault="00441B40" w:rsidP="00441B4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41B40" w:rsidRPr="00D86380" w:rsidRDefault="00441B4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каменная соль</w:t>
      </w:r>
    </w:p>
    <w:p w:rsidR="00441B40" w:rsidRPr="00D86380" w:rsidRDefault="00441B4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базальт</w:t>
      </w:r>
    </w:p>
    <w:p w:rsidR="00441B40" w:rsidRPr="00D86380" w:rsidRDefault="00441B4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кварцит</w:t>
      </w:r>
    </w:p>
    <w:p w:rsidR="00441B40" w:rsidRPr="00D86380" w:rsidRDefault="00441B4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мрамор</w:t>
      </w:r>
    </w:p>
    <w:p w:rsidR="00D86380" w:rsidRPr="00D86380" w:rsidRDefault="00D86380" w:rsidP="00441B40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 атласе 7 классе на карте плотности населения надо найти города и определить численность населения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Сидней — 1 - 5 млн. чел.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Рим — 1 - 5 млн. чел.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Мехико — более 10 млн. чел.</w:t>
      </w:r>
    </w:p>
    <w:p w:rsidR="00D86380" w:rsidRPr="00D86380" w:rsidRDefault="00D86380" w:rsidP="00D8638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Санкт-Петербург —1 - 5 млн. чел.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D86380" w:rsidRPr="00D86380" w:rsidRDefault="00D86380" w:rsidP="00D86380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347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D86380" w:rsidRPr="00D86380" w:rsidRDefault="00D86380" w:rsidP="00D86380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Вариант 1310.</w:t>
      </w:r>
    </w:p>
    <w:p w:rsidR="00441B40" w:rsidRPr="00D86380" w:rsidRDefault="00D8638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12. 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Для какой при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род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зоны ха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тер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наи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боль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шее ви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вое раз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зие рас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и жи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вот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="00441B40"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мира?</w:t>
      </w:r>
    </w:p>
    <w:p w:rsidR="00441B40" w:rsidRPr="00D86380" w:rsidRDefault="00441B40" w:rsidP="00441B4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41B40" w:rsidRPr="00D86380" w:rsidRDefault="00441B4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1) </w:t>
      </w: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Широколиственные 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леса</w:t>
      </w:r>
    </w:p>
    <w:p w:rsidR="00441B40" w:rsidRPr="00D86380" w:rsidRDefault="00441B4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тайга</w:t>
      </w:r>
    </w:p>
    <w:p w:rsidR="00441B40" w:rsidRPr="00D86380" w:rsidRDefault="00441B4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степи и лесостепи</w:t>
      </w:r>
    </w:p>
    <w:p w:rsidR="00441B40" w:rsidRPr="00D86380" w:rsidRDefault="00441B4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тунд</w:t>
      </w:r>
      <w:r w:rsidRPr="00D8638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 и лесотундра</w:t>
      </w:r>
    </w:p>
    <w:p w:rsidR="00441B40" w:rsidRPr="00D86380" w:rsidRDefault="00441B40" w:rsidP="00441B4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5523C" w:rsidRPr="00F5523C" w:rsidRDefault="00F5523C" w:rsidP="00F5523C">
      <w:pPr>
        <w:spacing w:after="30" w:line="375" w:lineRule="atLeast"/>
        <w:textAlignment w:val="center"/>
        <w:rPr>
          <w:rFonts w:ascii="Verdana" w:eastAsia="Times New Roman" w:hAnsi="Verdana" w:cs="Times New Roman"/>
          <w:color w:val="000066"/>
          <w:sz w:val="27"/>
          <w:szCs w:val="27"/>
          <w:lang w:eastAsia="ru-RU"/>
        </w:rPr>
      </w:pPr>
      <w:proofErr w:type="spellStart"/>
      <w:r w:rsidRPr="00F5523C"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t>Геоэкологические</w:t>
      </w:r>
      <w:proofErr w:type="spellEnd"/>
      <w:r w:rsidRPr="00F5523C"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t xml:space="preserve"> проблемы</w:t>
      </w:r>
    </w:p>
    <w:p w:rsidR="00F5523C" w:rsidRPr="00F5523C" w:rsidRDefault="00F5523C" w:rsidP="00F5523C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1. 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Глобальные изменения климата могут привести к таянию покровных ледников и повышению вследствие этого уровня Мирового океана. Какой из перечисленных городов России может в наибольшей степени пострадать в случае такого развития событий?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1) Кемерово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Калининград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Новосибирск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Курск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Калининград находится на берегу моря, поэтому повышение уровня океана в первую очередь затронет его,так как приведет к затоплению прибрежных равнин в первую очередь.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F5523C" w:rsidRPr="00F5523C" w:rsidRDefault="00F5523C" w:rsidP="00F5523C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Центр. Вариант 1301.</w:t>
      </w:r>
    </w:p>
    <w:p w:rsidR="00F5523C" w:rsidRPr="00F5523C" w:rsidRDefault="00F5523C" w:rsidP="00F5523C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2. 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Такие неблагоприятные климатические явления, как засухи, суховеи и пыльные бури, значительно затрудняют хозяйственное использование территории. Для какой из перечисленных территорий России они наиболее характерны?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1) Кировская область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Камчатский край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Астраханская область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Республика Коми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Засухи, суховеи, пыльные бури наиболее характерны для Астраханской области.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F5523C" w:rsidRPr="00F5523C" w:rsidRDefault="00F5523C" w:rsidP="00F5523C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64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Урал. Вариант 1303.</w:t>
      </w:r>
    </w:p>
    <w:p w:rsidR="00F5523C" w:rsidRPr="00F5523C" w:rsidRDefault="00F5523C" w:rsidP="00F5523C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3. 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Многолетняя мерзлота оказывает влияние на хозяйственную деятельность человека: добычу полезных ископаемых, строительство дорог и зданий. В каком из перечисленных регионов России необходимо учитывать последствия оттаивания многолетней мерзлоты?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1) Самарская область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Красноярский край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Ростовская область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Чувашская Республика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Многолетняя мерзлота характерна для Сибири и Дальнего Востока. Из вариантов ответа Красноярский край расположен в Восточной Сибири.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F5523C" w:rsidRPr="00F5523C" w:rsidRDefault="00F5523C" w:rsidP="00F5523C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94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Вариант 1304.</w:t>
      </w:r>
    </w:p>
    <w:p w:rsidR="00F5523C" w:rsidRPr="00F5523C" w:rsidRDefault="00F5523C" w:rsidP="00F5523C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4. 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Глобальные из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климата могут при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к та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нию покровных лед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и по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нию вследствие этого уров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 Мирового океана. Какой из пе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городов Рос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может в наи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боль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шей степени по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стра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дать в слу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чае такого раз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тия событий?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1) Смоленск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Екатеринбург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Архангельск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Новосибирск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Более всего по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стра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да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ют города на по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бе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жье океана. Среди пе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чис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лен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ных городов — Архангельск.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F5523C" w:rsidRPr="00F5523C" w:rsidRDefault="00F5523C" w:rsidP="00F5523C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184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Урал. Вариант 1305.</w:t>
      </w:r>
    </w:p>
    <w:p w:rsidR="00F5523C" w:rsidRPr="00F5523C" w:rsidRDefault="00F5523C" w:rsidP="00F5523C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5. 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сейсмичностью и подводным вулканизмом тесно связана опасность возникновения огромных морских волн — цунами, под угрозой которых находятся территории прибрежных городов и населённых пунктов. На какой из перечисленных территорий России необходима работа специальных служб по предупреждению населения о цунами?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1) Чукотский полуостров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Кольский полуостров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Курильские острова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архипелаг Новая Земля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Под угрозой цунами находятся тихоокеанские побережья нашей страны, в том числе Камчатка, Курильские острова.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F5523C" w:rsidRPr="00F5523C" w:rsidRDefault="00F5523C" w:rsidP="00F5523C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230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Центр. Вариант 1306.</w:t>
      </w:r>
    </w:p>
    <w:p w:rsidR="00F5523C" w:rsidRPr="00F5523C" w:rsidRDefault="00F5523C" w:rsidP="00F5523C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6. 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Для безопасности людей в сейсмоопасных районах применяется особая технология строительства. В каком из перечисленных регионов необходимо вести сейсмостойкое строительство?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1) Тульская область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2) Смоленская область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Ленинградская область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Сахалинская область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Сейсмоопасные зоны расположены на границах литосферных плит. Из перечисленных районов это — Сахалинская область.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4.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F5523C" w:rsidRPr="00F5523C" w:rsidRDefault="00F5523C" w:rsidP="00F5523C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260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Вариант 1307.</w:t>
      </w:r>
    </w:p>
    <w:p w:rsidR="00F5523C" w:rsidRPr="00F5523C" w:rsidRDefault="00F5523C" w:rsidP="00F5523C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7. 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Такие неблагоприятные климатические явления, как засухи, суховеи и пыльные бури, значительно затрудняют хозяйственное использование территории. Для какой из перечисленных территорий они наиболее характерны?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1) Республика Калмыкия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Пермский край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Хабаровский край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Республика Карелия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Такие неблагоприятные климатические явления, как засухи, суховеи и пыльные бури характерны для юго-востока европейской части России. В этих районах расположена республика Калмыкия.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F5523C" w:rsidRPr="00F5523C" w:rsidRDefault="00F5523C" w:rsidP="00F5523C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290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Урал. Вариант 1308.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8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Сель — грязевой или грязекаменный поток, отличающийся разрушительной силой, внезапностью возникновения. В каком из перечисленных регионов России возникновение селей наиболее вероятно?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1) Кабардино-Балкарская Республика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Смоленская область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Республика Калмыкия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Калининградская область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Вулканы расположены в пределах сейсмических зон, приуроченных к границам литосферных плит. Из приведенных примеров Исландия расположена на границах плит.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F5523C" w:rsidRPr="00F5523C" w:rsidRDefault="00F5523C" w:rsidP="00F5523C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320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гра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фии 31.05.2013. Ос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нов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ная волна. Сибирь, Дальний Восток. Ва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ри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ант 1309.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9. 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сейсмичностью и подводным вулканизмом тесно связана опасность возникновения огромных морских волн — цунами, под угрозой которых находятся территории прибрежных городов и населённых пунктов. В каком из перечисленных регионов России необходима работа специальных служб по предупреждению населения о приближении цунами?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1) Забайкальский край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</w:t>
      </w:r>
      <w:proofErr w:type="gramStart"/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Ямало-Ненецкий</w:t>
      </w:r>
      <w:proofErr w:type="gramEnd"/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АО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Приморский край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Архангельская область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Сели возникают в горных районах. Из приведенных примеров — Кабардино-Балкарская республика расположена в горах Кавказа.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F5523C" w:rsidRPr="00F5523C" w:rsidRDefault="00F5523C" w:rsidP="00F5523C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350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Вариант 1310.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Под угрозой цунами находятся тихоокеанские побережье Евразии и острова Тихого океана вблизи восточных границ материка.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4.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F5523C" w:rsidRPr="00F5523C" w:rsidRDefault="00F5523C" w:rsidP="00F5523C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440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гра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фии 31.05.2013. Ос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нов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ная волна. Сибирь, Дальний Восток. Ва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ри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ант 1313.</w:t>
      </w:r>
    </w:p>
    <w:p w:rsidR="00F5523C" w:rsidRPr="00F5523C" w:rsidRDefault="00F5523C" w:rsidP="00F5523C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0 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Снежные ла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— одно из наи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грозных и опас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природных явлений. В каком из пе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регионов Рос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снежные ла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представляют наи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боль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шую опасность?</w:t>
      </w:r>
    </w:p>
    <w:p w:rsidR="00F5523C" w:rsidRPr="00F5523C" w:rsidRDefault="00F5523C" w:rsidP="00E7672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1) Чу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ваш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Республика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Ка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нин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град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область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Ар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хан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гель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область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Рес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Северная Осе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тия — Алания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Снежные ла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ви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 наблюдаются пре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иму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ще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ствен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 в гор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ных районах. Из пе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чис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лен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ных районов, Се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вер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ная Осетия рас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по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ло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же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 на Кавказе.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4.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F5523C" w:rsidRPr="00F5523C" w:rsidRDefault="00F5523C" w:rsidP="00F5523C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470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F5523C" w:rsidRPr="00F5523C" w:rsidRDefault="00F5523C" w:rsidP="00E7672C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11</w:t>
      </w:r>
      <w:r w:rsidRPr="00F5523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. 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Наводнения — стихийные бедствия, от них страдают люди, живущие на берегах рек. На какой из перечисленных рек наводнения наиболее часто происходят в летнее время?</w:t>
      </w:r>
    </w:p>
    <w:p w:rsidR="00F5523C" w:rsidRPr="00F5523C" w:rsidRDefault="00F5523C" w:rsidP="00E7672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1) Урал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Ока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Амур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Дон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 летнее время разливается Амур, во время муссонных дождей.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F5523C" w:rsidRPr="00F5523C" w:rsidRDefault="00F5523C" w:rsidP="00F5523C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500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F5523C" w:rsidRPr="00F5523C" w:rsidRDefault="00F5523C" w:rsidP="00F5523C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12. 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Землетрясения — стихийные бедствия, от которых часто страдают люди, живущие в горной местности. Для какой из перечисленных территорий характерно это природное явление?</w:t>
      </w:r>
    </w:p>
    <w:p w:rsidR="00F5523C" w:rsidRPr="00F5523C" w:rsidRDefault="00F5523C" w:rsidP="00E7672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1) Вологодская область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</w:t>
      </w:r>
      <w:proofErr w:type="gramStart"/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Ненецкий</w:t>
      </w:r>
      <w:proofErr w:type="gramEnd"/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АО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Республика Дагестан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Смоленская область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Землетрясения происходят в сейсмических поясах на границах литосферных плит. Среди перечисленных субъектов Дагестан расположен в сейсмической области.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F5523C" w:rsidRPr="00F5523C" w:rsidRDefault="00F5523C" w:rsidP="00F5523C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560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F5523C" w:rsidRPr="00F5523C" w:rsidRDefault="00F5523C" w:rsidP="00E7672C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13</w:t>
      </w:r>
      <w:r w:rsidRPr="00F5523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. 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Многолетняя мерзлота оказывает влияние на хозяйственную деятельность человека: разработку полезных ископаемых, строительство дорог и зданий. В каком из перечисленных регионов России необходимо учитывать последствия оттаивания многолетней мерзлоты?</w:t>
      </w:r>
    </w:p>
    <w:p w:rsidR="00F5523C" w:rsidRPr="00F5523C" w:rsidRDefault="00F5523C" w:rsidP="00A24C8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1) Ростовская область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Оренбургская область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Калининградская область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Красноярский край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Многолетнюю мерзлоту необходимо учитывать при строительстве в Сибири и на Дальнем Востоке. Из перечисленных районов — Красноярский край расположен в Восточной Сибири.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4.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F5523C" w:rsidRPr="00F5523C" w:rsidRDefault="00F5523C" w:rsidP="00F5523C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590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F5523C" w:rsidRPr="00F5523C" w:rsidRDefault="00F5523C" w:rsidP="00E7672C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14</w:t>
      </w:r>
      <w:r w:rsidRPr="00F5523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. 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Сель — грязевой или грязекаменный поток, внезапно формирующийся в руслах горных рек в результате ливней, бурного таяния ледников и снега. В каком из перечисленных регионов существует наибольшая опасность для жизни людей при проявлении этого природного явления?</w:t>
      </w:r>
    </w:p>
    <w:p w:rsidR="00F5523C" w:rsidRPr="00F5523C" w:rsidRDefault="00F5523C" w:rsidP="00E7672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1) Кабардино-Балкарская Республика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Смоленская область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Республика Калмыкия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Оренбургская область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Сели образуются в горах. Из перечисленных районов в горах Кавказа расположена Кабардино-Балкарская республика.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F5523C" w:rsidRPr="00F5523C" w:rsidRDefault="00F5523C" w:rsidP="00F5523C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620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E7672C" w:rsidRPr="00F5523C" w:rsidRDefault="00E7672C" w:rsidP="00E7672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15</w:t>
      </w:r>
      <w:r w:rsidR="00F5523C" w:rsidRPr="00F5523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</w:t>
      </w:r>
      <w:r w:rsidRPr="00E7672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Многолетняя мерз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оказывает вли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на хо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зяй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ную деятельность человека: раз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бот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ку полезных ископаемых, про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клад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ку дорог, строительство. В каком из пе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регионов Рос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необходимо учи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вать последствия от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многолетней мерз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в ре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зуль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потепления климата?</w:t>
      </w:r>
    </w:p>
    <w:p w:rsidR="00E7672C" w:rsidRPr="00F5523C" w:rsidRDefault="00E7672C" w:rsidP="00A24C8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1) Чу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ваш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Республика</w:t>
      </w:r>
    </w:p>
    <w:p w:rsidR="00E7672C" w:rsidRPr="00F5523C" w:rsidRDefault="00E7672C" w:rsidP="00E7672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Туль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область</w:t>
      </w:r>
    </w:p>
    <w:p w:rsidR="00E7672C" w:rsidRPr="00F5523C" w:rsidRDefault="00E7672C" w:rsidP="00E7672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Крас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яр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 край</w:t>
      </w:r>
    </w:p>
    <w:p w:rsidR="00E7672C" w:rsidRPr="00F5523C" w:rsidRDefault="00E7672C" w:rsidP="00E7672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Че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бин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область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lastRenderedPageBreak/>
        <w:t>Пояснение.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Сейсмоопасные зоны рас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по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ло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же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 на гра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цах литосферных плит. Из пе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чис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лен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ных стран в такой зоне лежит Индонезия.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4.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F5523C" w:rsidRPr="00F5523C" w:rsidRDefault="00F5523C" w:rsidP="00F5523C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650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E7672C" w:rsidRPr="00F5523C" w:rsidRDefault="00F5523C" w:rsidP="00E7672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20. 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Такие неблагоприятные климатические явления, как засухи, суховеи и пыльные бури значительно затрудняют хозяйственное освоение территории. Для какой из перечисленных территорий они наиболее характерны?</w:t>
      </w:r>
    </w:p>
    <w:p w:rsidR="00E7672C" w:rsidRPr="00F5523C" w:rsidRDefault="00E7672C" w:rsidP="00E7672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7672C" w:rsidRPr="00F5523C" w:rsidRDefault="00E7672C" w:rsidP="00E7672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Республика Саха (Якутия)</w:t>
      </w:r>
    </w:p>
    <w:p w:rsidR="00E7672C" w:rsidRPr="00F5523C" w:rsidRDefault="00E7672C" w:rsidP="00E7672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Калининградская область</w:t>
      </w:r>
    </w:p>
    <w:p w:rsidR="00E7672C" w:rsidRPr="00F5523C" w:rsidRDefault="00E7672C" w:rsidP="00E7672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Приморский край</w:t>
      </w:r>
    </w:p>
    <w:p w:rsidR="00E7672C" w:rsidRPr="00F5523C" w:rsidRDefault="00E7672C" w:rsidP="00E7672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Республика Калмыкия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Многолетняя мерз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ло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та наиболее рас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про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стра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 в Во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сточ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ной Сибири и на Даль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нем Востоке.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F5523C" w:rsidRPr="00F5523C" w:rsidRDefault="00F5523C" w:rsidP="00F5523C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680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E7672C" w:rsidRPr="00F5523C" w:rsidRDefault="00F5523C" w:rsidP="00E7672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21. 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Одним из возможных последствий глобальных изменений климата учёные считают повышение уровня Мирового океана. Какой из перечисленных городов России может наиболее пострадать в случае такого развития событий?</w:t>
      </w:r>
    </w:p>
    <w:p w:rsidR="00E7672C" w:rsidRPr="00F5523C" w:rsidRDefault="00E7672C" w:rsidP="00A24C8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1) Астрахань</w:t>
      </w:r>
    </w:p>
    <w:p w:rsidR="00E7672C" w:rsidRPr="00F5523C" w:rsidRDefault="00E7672C" w:rsidP="00E7672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Санкт-Петербург</w:t>
      </w:r>
    </w:p>
    <w:p w:rsidR="00E7672C" w:rsidRPr="00F5523C" w:rsidRDefault="00E7672C" w:rsidP="00E7672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Новосибирск</w:t>
      </w:r>
    </w:p>
    <w:p w:rsidR="00E7672C" w:rsidRPr="00F5523C" w:rsidRDefault="00E7672C" w:rsidP="00E7672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Челябинск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Разрушительному действию цунами подвержены побережья Тихого и Индийского океанов. Среди приведенных примеров Япония расположена в западной части Тихого океана.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F5523C" w:rsidRPr="00F5523C" w:rsidRDefault="00F5523C" w:rsidP="00F5523C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710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E7672C" w:rsidRPr="00F5523C" w:rsidRDefault="00F5523C" w:rsidP="00E7672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22. 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МЧС России ежегодно готовит прогнозы сейсмической активности в сейсмоопасных районах страны. Для </w:t>
      </w:r>
      <w:proofErr w:type="gramStart"/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жителей</w:t>
      </w:r>
      <w:proofErr w:type="gramEnd"/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какого из районов Европейской части России такие прогнозы необходимы?</w:t>
      </w:r>
    </w:p>
    <w:p w:rsidR="00E7672C" w:rsidRPr="00F5523C" w:rsidRDefault="00E7672C" w:rsidP="00A24C8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1) Европейский Север</w:t>
      </w:r>
    </w:p>
    <w:p w:rsidR="00E7672C" w:rsidRPr="00F5523C" w:rsidRDefault="00E7672C" w:rsidP="00E7672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Центральная Россия</w:t>
      </w:r>
    </w:p>
    <w:p w:rsidR="00E7672C" w:rsidRPr="00F5523C" w:rsidRDefault="00E7672C" w:rsidP="00E7672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Северо-Запад</w:t>
      </w:r>
    </w:p>
    <w:p w:rsidR="00F5523C" w:rsidRPr="00F5523C" w:rsidRDefault="00E7672C" w:rsidP="00E7672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Европейский Юг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Более всего засухи, суховеи и пыльные бури характерны для юго-востока европейской части России. Из перечисленных субъектов: республика Калмыкия.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4.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F5523C" w:rsidRPr="00F5523C" w:rsidRDefault="00F5523C" w:rsidP="00F5523C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740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E7672C" w:rsidRPr="00F5523C" w:rsidRDefault="00F5523C" w:rsidP="00E7672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23. 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При составлении ежегодных прогнозов чрезвычайных ситуаций МЧС России оценивает вероятность поражения волнами цунами океанических и морских побережий России. Для </w:t>
      </w:r>
      <w:proofErr w:type="gramStart"/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жителей</w:t>
      </w:r>
      <w:proofErr w:type="gramEnd"/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какого региона России такие прогнозы необходимы?</w:t>
      </w:r>
    </w:p>
    <w:p w:rsidR="00E7672C" w:rsidRPr="00F5523C" w:rsidRDefault="00E7672C" w:rsidP="00A24C8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1) Краснодарский край</w:t>
      </w:r>
    </w:p>
    <w:p w:rsidR="00E7672C" w:rsidRPr="00F5523C" w:rsidRDefault="00E7672C" w:rsidP="00E7672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Мурманская область</w:t>
      </w:r>
    </w:p>
    <w:p w:rsidR="00E7672C" w:rsidRPr="00F5523C" w:rsidRDefault="00E7672C" w:rsidP="00E7672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Сахалинская область</w:t>
      </w:r>
    </w:p>
    <w:p w:rsidR="00E7672C" w:rsidRPr="00F5523C" w:rsidRDefault="00E7672C" w:rsidP="00E7672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Ленинградская область</w:t>
      </w:r>
    </w:p>
    <w:p w:rsidR="00F5523C" w:rsidRPr="00F5523C" w:rsidRDefault="00F5523C" w:rsidP="00E7672C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Тропические цик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ло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ны более всего угрожают тем странам, которые имеют обширные восточные морские побережья. Наиболее мощные циклоны приходят с Тихого океана на восток Евразии. 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4.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F5523C" w:rsidRPr="00F5523C" w:rsidRDefault="00F5523C" w:rsidP="00F5523C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890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E7672C" w:rsidRPr="00F5523C" w:rsidRDefault="00F5523C" w:rsidP="00A24C88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28. 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 районах распространения </w:t>
      </w:r>
      <w:proofErr w:type="spellStart"/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многолетнемёрзлых</w:t>
      </w:r>
      <w:proofErr w:type="spellEnd"/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грунтов для того, чтобы обеспечить устойчивость сооружений и предотвратить их разрушение, дома строят на глубоко вбитых сваях. В каком из перечисленных городов России необходимо применять такую технологию строительства?</w:t>
      </w:r>
    </w:p>
    <w:p w:rsidR="00E7672C" w:rsidRPr="00F5523C" w:rsidRDefault="00E7672C" w:rsidP="00A24C8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1) Архангельск</w:t>
      </w:r>
    </w:p>
    <w:p w:rsidR="00E7672C" w:rsidRPr="00F5523C" w:rsidRDefault="00E7672C" w:rsidP="00E7672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Вологда</w:t>
      </w:r>
    </w:p>
    <w:p w:rsidR="00E7672C" w:rsidRPr="00F5523C" w:rsidRDefault="00E7672C" w:rsidP="00E7672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Самара</w:t>
      </w:r>
    </w:p>
    <w:p w:rsidR="00E7672C" w:rsidRPr="00F5523C" w:rsidRDefault="00E7672C" w:rsidP="00E7672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Якутск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 Европейской части России сейсмоопасные районы находятся на юге, в районе Кавказских гор.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4.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F5523C" w:rsidRPr="00F5523C" w:rsidRDefault="00F5523C" w:rsidP="00F5523C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920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E7672C" w:rsidRPr="00F5523C" w:rsidRDefault="00F5523C" w:rsidP="00E7672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29. 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 районах распространения </w:t>
      </w:r>
      <w:proofErr w:type="spellStart"/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многолетнемёрзлых</w:t>
      </w:r>
      <w:proofErr w:type="spellEnd"/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грунтов для того, чтобы обеспечить устойчивость сооружений и предотвратить их разрушение, дома строят на глубоко вбитых сваях. В каком из перечисленных городов России необходимо применять такую технологию строительства?</w:t>
      </w:r>
    </w:p>
    <w:p w:rsidR="00E7672C" w:rsidRPr="00F5523C" w:rsidRDefault="00E7672C" w:rsidP="00A24C8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1) Магадан</w:t>
      </w:r>
    </w:p>
    <w:p w:rsidR="00E7672C" w:rsidRPr="00F5523C" w:rsidRDefault="00E7672C" w:rsidP="00E7672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Новосибирск</w:t>
      </w:r>
    </w:p>
    <w:p w:rsidR="00E7672C" w:rsidRPr="00F5523C" w:rsidRDefault="00E7672C" w:rsidP="00E7672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Петрозаводск</w:t>
      </w:r>
    </w:p>
    <w:p w:rsidR="00E7672C" w:rsidRPr="00F5523C" w:rsidRDefault="00E7672C" w:rsidP="00E7672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Тюмень</w:t>
      </w:r>
    </w:p>
    <w:p w:rsidR="00F5523C" w:rsidRPr="00F5523C" w:rsidRDefault="00F5523C" w:rsidP="00F5523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 нашей стране цунами подвержено Тихоокеанское побережье материка.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F5523C" w:rsidRPr="00F5523C" w:rsidRDefault="00F5523C" w:rsidP="00F5523C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950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E7672C" w:rsidRPr="00F5523C" w:rsidRDefault="00F5523C" w:rsidP="00E7672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30</w:t>
      </w:r>
      <w:r w:rsidR="00E7672C" w:rsidRPr="00E7672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Снежные ла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— одно из наи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гроз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и опас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при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род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явлений. В каком из пе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Рос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снеж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ла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пред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наи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боль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шую опасность?</w:t>
      </w:r>
    </w:p>
    <w:p w:rsidR="00E7672C" w:rsidRPr="00F5523C" w:rsidRDefault="00E7672C" w:rsidP="00A24C8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1) Калининградская область</w:t>
      </w:r>
    </w:p>
    <w:p w:rsidR="00E7672C" w:rsidRPr="00F5523C" w:rsidRDefault="00E7672C" w:rsidP="00E7672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Республика Се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Осетия–Алания</w:t>
      </w:r>
    </w:p>
    <w:p w:rsidR="00E7672C" w:rsidRPr="00F5523C" w:rsidRDefault="00E7672C" w:rsidP="00E7672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Чувашская Республика</w:t>
      </w:r>
    </w:p>
    <w:p w:rsidR="00E7672C" w:rsidRPr="00F5523C" w:rsidRDefault="00E7672C" w:rsidP="00E7672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Архангельская область</w:t>
      </w:r>
    </w:p>
    <w:p w:rsidR="00F5523C" w:rsidRPr="00F5523C" w:rsidRDefault="00F5523C" w:rsidP="00E7672C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Многолетняя мерзлота имеет наибольшее распространение в Восточной Сибири и на Дальнем Востоке.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4.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F5523C" w:rsidRPr="00F5523C" w:rsidRDefault="00F5523C" w:rsidP="00F5523C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980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E7672C" w:rsidRPr="00F5523C" w:rsidRDefault="00F5523C" w:rsidP="00E7672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31. 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Снежные ла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— одно из наиболее опасных природных явлений. При со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про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гно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зов чрезвычайных ситуаций МЧС России оценивает опасность, ко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рую пред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для от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дель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нов сход лавин. Для </w:t>
      </w:r>
      <w:proofErr w:type="gramStart"/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жи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лей</w:t>
      </w:r>
      <w:proofErr w:type="gramEnd"/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ре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 Рос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такие про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гно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 необходимы?</w:t>
      </w:r>
    </w:p>
    <w:p w:rsidR="00E7672C" w:rsidRPr="00F5523C" w:rsidRDefault="00E7672C" w:rsidP="00A24C8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1) Республика Алтай</w:t>
      </w:r>
    </w:p>
    <w:p w:rsidR="00E7672C" w:rsidRPr="00F5523C" w:rsidRDefault="00E7672C" w:rsidP="00E7672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Воронежская область</w:t>
      </w:r>
    </w:p>
    <w:p w:rsidR="00E7672C" w:rsidRPr="00F5523C" w:rsidRDefault="00E7672C" w:rsidP="00E7672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Кировская область</w:t>
      </w:r>
    </w:p>
    <w:p w:rsidR="00E7672C" w:rsidRPr="00F5523C" w:rsidRDefault="00E7672C" w:rsidP="00E7672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Республика Коми</w:t>
      </w:r>
    </w:p>
    <w:p w:rsidR="00F5523C" w:rsidRPr="00F5523C" w:rsidRDefault="00F5523C" w:rsidP="00F5523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lastRenderedPageBreak/>
        <w:t>Пояснение.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Многолетняя мерзлота имеет наибольшее распространение в Восточной Сибири и на Дальнем Востоке.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F5523C" w:rsidRPr="00F5523C" w:rsidRDefault="00F5523C" w:rsidP="00F5523C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1010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E7672C" w:rsidRPr="00F5523C" w:rsidRDefault="00F5523C" w:rsidP="00E7672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32. 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МЧС Рос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еже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год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го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вит про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гно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 сей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сми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ак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тив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в сей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смо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опас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рай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нах России. На тер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ка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из пе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Рос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наи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ве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ят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силь</w:t>
      </w:r>
      <w:r w:rsidR="00E7672C"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землетрясения?</w:t>
      </w:r>
    </w:p>
    <w:p w:rsidR="00E7672C" w:rsidRPr="00F5523C" w:rsidRDefault="00E7672C" w:rsidP="00A24C8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1) Республика Алтай</w:t>
      </w:r>
    </w:p>
    <w:p w:rsidR="00E7672C" w:rsidRPr="00F5523C" w:rsidRDefault="00E7672C" w:rsidP="00E7672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Воронежская область</w:t>
      </w:r>
    </w:p>
    <w:p w:rsidR="00E7672C" w:rsidRPr="00F5523C" w:rsidRDefault="00E7672C" w:rsidP="00E7672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Тюменская область</w:t>
      </w:r>
    </w:p>
    <w:p w:rsidR="00E7672C" w:rsidRPr="00F5523C" w:rsidRDefault="00E7672C" w:rsidP="00E7672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Республика Коми</w:t>
      </w:r>
    </w:p>
    <w:p w:rsidR="00E7672C" w:rsidRPr="00F5523C" w:rsidRDefault="00E7672C" w:rsidP="00E7672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E7672C" w:rsidRPr="00F5523C" w:rsidRDefault="00E7672C" w:rsidP="00E7672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Сейсмоопасные зоны на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хо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дят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на гра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цах литосферных плит. В Рос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сии эта зона про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хо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дит по югу стра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 от Кав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ка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за через Алтай и горы юга Сибири.</w:t>
      </w:r>
    </w:p>
    <w:p w:rsidR="00E7672C" w:rsidRPr="00F5523C" w:rsidRDefault="00E7672C" w:rsidP="00E7672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E7672C" w:rsidRPr="00F5523C" w:rsidRDefault="00E7672C" w:rsidP="00E7672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1.</w:t>
      </w:r>
    </w:p>
    <w:p w:rsidR="00E7672C" w:rsidRPr="00F5523C" w:rsidRDefault="00E7672C" w:rsidP="00E7672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E7672C" w:rsidRPr="00F5523C" w:rsidRDefault="00E7672C" w:rsidP="00E7672C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1139</w:t>
      </w:r>
    </w:p>
    <w:p w:rsidR="00E7672C" w:rsidRPr="00F5523C" w:rsidRDefault="00E7672C" w:rsidP="00E7672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Снежные ла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ви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 характерны для гор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ных областей. Среди при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ден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ных субъектов — рес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пуб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ли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ка Алтай, где рас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по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ло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же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 высокие Ал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тай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ские горы. Все осталь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ные районы равнинные.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1.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F5523C" w:rsidRPr="00F5523C" w:rsidRDefault="00F5523C" w:rsidP="00F5523C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1109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Снежные ла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ви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 характерны для гор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ных областей Се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вер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ной Осетии.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2.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F5523C" w:rsidRPr="00F5523C" w:rsidRDefault="00F5523C" w:rsidP="00F5523C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1331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Де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мон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стра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ци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он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ная вер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сия ОГЭ—2018 по географии., Демонстрационная вер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сия ГИА—2015., Демонстрационная вер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сия ГИА—2015., Демонстрационная вер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сия ГИА—2015.</w:t>
      </w:r>
    </w:p>
    <w:p w:rsidR="00F5523C" w:rsidRPr="00F5523C" w:rsidRDefault="00F5523C" w:rsidP="00A24C88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41. 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Сель — гря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или гря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поток, от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щий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раз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силой, вне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зап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стью возникновения. В каком из пе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Рос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сели пред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наи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боль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шую опасность?</w:t>
      </w:r>
    </w:p>
    <w:p w:rsidR="00F5523C" w:rsidRPr="00F5523C" w:rsidRDefault="00F5523C" w:rsidP="00A24C8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1) Во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год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ласть 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</w:t>
      </w:r>
      <w:proofErr w:type="gramStart"/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Ямало-Ненецкий</w:t>
      </w:r>
      <w:proofErr w:type="gramEnd"/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АО 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Рес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Дагестан</w:t>
      </w:r>
    </w:p>
    <w:p w:rsid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неж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область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Сели воз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ка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ют в горах. Горы Кав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каз расположены на тер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ри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то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рии Дагестана.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3.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F5523C" w:rsidRPr="00F5523C" w:rsidRDefault="00F5523C" w:rsidP="00F5523C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1361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F5523C" w:rsidRPr="00F5523C" w:rsidRDefault="00F5523C" w:rsidP="00E7672C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42. 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Ветровая эро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зия почв часто про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яв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 виде пыль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бурь. Ветер уно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сит с полей наи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пло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род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верх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ний слой почв, при этом про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ис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 уни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что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по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вов сель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зяй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культур. Раз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дей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ствие вет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эро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зии огромно. На </w:t>
      </w:r>
      <w:proofErr w:type="gramStart"/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тер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</w:t>
      </w:r>
      <w:proofErr w:type="gramEnd"/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какой из пе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об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стей Рос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наи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важно про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дить мероприятия, предо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хра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щие почвы от вет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эрозии?</w:t>
      </w:r>
    </w:p>
    <w:p w:rsidR="00F5523C" w:rsidRPr="00F5523C" w:rsidRDefault="00F5523C" w:rsidP="00A24C8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1) Орен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бург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ская 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Ар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хан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гель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ская 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Смоленская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Ивановская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Оренбургская область расположена в степной зоне. Именно здесь важно про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во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дить ме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при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я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тия, предо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хра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ня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ю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щие почвы от вет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вой эро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зии.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1.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F5523C" w:rsidRPr="00F5523C" w:rsidRDefault="00F5523C" w:rsidP="00F5523C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1391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Филиппины рас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по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ло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же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 в пре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де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лах сейсмического пояса Земли. Здесь наи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бо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лее актуально по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сто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ян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ное на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блю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де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ние за вул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ка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че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ской ак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тив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стью.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2.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F5523C" w:rsidRPr="00F5523C" w:rsidRDefault="00F5523C" w:rsidP="00F5523C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1427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F5523C" w:rsidRPr="00F5523C" w:rsidRDefault="00F5523C" w:rsidP="00A24C88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44. 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Глобальные из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кли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могут при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к та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нию по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кров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лед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и по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нию вслед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ствие этого уров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 Ми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океана. Какой из пе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Рос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может в наи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боль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шей сте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 по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стра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дать в слу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чае та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раз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тия событий?</w:t>
      </w:r>
    </w:p>
    <w:p w:rsidR="00F5523C" w:rsidRPr="00F5523C" w:rsidRDefault="00F5523C" w:rsidP="00A24C8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1) Архангельск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Новосибирск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Екатеринбург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Смоленск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 случае повышения уровня океана пострадают прежде всего города на побережье. Среди перечисленных городов — Архангельск.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1.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F5523C" w:rsidRPr="00F5523C" w:rsidRDefault="00F5523C" w:rsidP="00F5523C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1457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F5523C" w:rsidRPr="00F5523C" w:rsidRDefault="00F5523C" w:rsidP="00A24C88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45. 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Такие не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бла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ят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кли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явления, как засухи, су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веи и пыль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бури, зна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за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труд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ве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сель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хозяйства. Для какой из пе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тер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рий они наи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характерны?</w:t>
      </w:r>
    </w:p>
    <w:p w:rsidR="00F5523C" w:rsidRPr="00F5523C" w:rsidRDefault="00F5523C" w:rsidP="00A24C8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1) Мур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ман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ласть 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год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ласть 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Рес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Коми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Орен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бург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область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За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су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хи, су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хо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веи и пыль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ные бури характерны для сухих районов Оренбургской области.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4.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F5523C" w:rsidRPr="00F5523C" w:rsidRDefault="00F5523C" w:rsidP="00F5523C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1487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F5523C" w:rsidRPr="00F5523C" w:rsidRDefault="00F5523C" w:rsidP="00A24C88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46. 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Многолетняя мерз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ока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вли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на хо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зяй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ную де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человека: раз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бот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ку по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лез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ископаемых, стро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зданий. В каком из пе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Рос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не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 учи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вать по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след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ствия от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мно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лет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ней мерзлоты?</w:t>
      </w:r>
    </w:p>
    <w:p w:rsidR="00F5523C" w:rsidRPr="00F5523C" w:rsidRDefault="00F5523C" w:rsidP="00A24C8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1) Ро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стов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ласть 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За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бай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каль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ский край 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Бел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род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область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Рес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Башкортостан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По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след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ствия от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та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и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ва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ния мно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лет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ней мерз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ло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ты надо учитывать в Забайкальском крае.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2.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F5523C" w:rsidRPr="00F5523C" w:rsidRDefault="00F5523C" w:rsidP="00F5523C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1517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Япония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Тропические циклоны наиболее всего могут угрожать Японии.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4.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F5523C" w:rsidRPr="00F5523C" w:rsidRDefault="00F5523C" w:rsidP="00F5523C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1547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F5523C" w:rsidRPr="00F5523C" w:rsidRDefault="00F5523C" w:rsidP="00E7672C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48. </w:t>
      </w:r>
      <w:r w:rsidR="00E7672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ре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нах с вы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кой сей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сми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ак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тив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стью нужно воз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дить здания, спо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соб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усто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ять в слу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чае землетрясения. В каком из пе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стро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сей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смо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стой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ких зда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ний наи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актуально?</w:t>
      </w:r>
    </w:p>
    <w:p w:rsidR="00F5523C" w:rsidRPr="00F5523C" w:rsidRDefault="00F5523C" w:rsidP="00E7672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1) Ива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ласть 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Рес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ка Коми 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Там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бов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область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Рес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Алтай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Стро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и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тель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ство сей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смо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стой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ких зда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ний наи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бо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лее ак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ту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аль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 для республики Алтай.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4.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F5523C" w:rsidRPr="00F5523C" w:rsidRDefault="00F5523C" w:rsidP="00F5523C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1577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F5523C" w:rsidRPr="00F5523C" w:rsidRDefault="00F5523C" w:rsidP="00E7672C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49. 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Наводнения — сти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хий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бедствия, от ко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рых стра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люди, жи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ву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щие на бе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гах рек. На какой из пе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рек на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вод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наи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часто про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ис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дят в лет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нее время?</w:t>
      </w:r>
    </w:p>
    <w:p w:rsidR="00F5523C" w:rsidRPr="00F5523C" w:rsidRDefault="00F5523C" w:rsidP="00A24C8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 1) Амур 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Дон 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3) Волга 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Кама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Летние наводнения характерны для Амура, разливающегося во время муссонных дождей.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1.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F5523C" w:rsidRPr="00F5523C" w:rsidRDefault="00F5523C" w:rsidP="00F5523C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1607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F5523C" w:rsidRPr="00F5523C" w:rsidRDefault="00F5523C" w:rsidP="00F5523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50. Задание 4 № </w:t>
      </w:r>
      <w:hyperlink r:id="rId111" w:history="1">
        <w:r w:rsidRPr="00F5523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1637</w:t>
        </w:r>
      </w:hyperlink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Снежные ла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— одно из наи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гроз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и опас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при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род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явлений. В каком из пе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Рос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снеж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ла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пред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наи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боль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шую опасность?</w:t>
      </w:r>
    </w:p>
    <w:p w:rsidR="00F5523C" w:rsidRPr="00F5523C" w:rsidRDefault="00F5523C" w:rsidP="00A24C8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1) Ка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нин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град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область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Кабардино-Балкарская Республика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Рес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Марий Эл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Ар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хан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гель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область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lastRenderedPageBreak/>
        <w:t>Пояснение.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Снежные лавины характерны для гор. 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2.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F5523C" w:rsidRPr="00F5523C" w:rsidRDefault="00F5523C" w:rsidP="00F5523C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1637</w:t>
      </w:r>
    </w:p>
    <w:p w:rsidR="00F5523C" w:rsidRPr="00F5523C" w:rsidRDefault="00F5523C" w:rsidP="00F5523C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F5523C" w:rsidRPr="00F5523C" w:rsidRDefault="00F5523C" w:rsidP="00F5523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51. Задание 4 № </w:t>
      </w:r>
      <w:hyperlink r:id="rId112" w:history="1">
        <w:r w:rsidRPr="00F5523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1824</w:t>
        </w:r>
      </w:hyperlink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Вулканические из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относятся к числу наи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опасных при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род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ных явлений. На </w:t>
      </w:r>
      <w:proofErr w:type="gramStart"/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тер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</w:t>
      </w:r>
      <w:proofErr w:type="gramEnd"/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какой из пе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стран наи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вероятны из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вулканов?</w:t>
      </w:r>
    </w:p>
    <w:p w:rsidR="00F5523C" w:rsidRPr="00F5523C" w:rsidRDefault="00F5523C" w:rsidP="00A24C8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1) Швейцария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Индия</w:t>
      </w:r>
    </w:p>
    <w:p w:rsidR="00F5523C" w:rsidRPr="00F5523C" w:rsidRDefault="00F5523C" w:rsidP="00F5523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Италия</w:t>
      </w:r>
    </w:p>
    <w:p w:rsidR="00F5523C" w:rsidRPr="00F5523C" w:rsidRDefault="00F5523C" w:rsidP="00F5523C">
      <w:pPr>
        <w:spacing w:after="75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5523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Франция</w:t>
      </w:r>
    </w:p>
    <w:p w:rsidR="00A24C88" w:rsidRDefault="00A24C88" w:rsidP="00A24C8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A24C88" w:rsidRPr="00A24C88" w:rsidRDefault="00A24C88" w:rsidP="00A24C8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24C8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1. Задание 11 № </w:t>
      </w:r>
      <w:hyperlink r:id="rId113" w:history="1">
        <w:r w:rsidRPr="00A24C8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10</w:t>
        </w:r>
      </w:hyperlink>
    </w:p>
    <w:p w:rsidR="00A24C88" w:rsidRPr="00A24C88" w:rsidRDefault="00A24C88" w:rsidP="00A24C8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Карта по</w:t>
      </w: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ды со</w:t>
      </w: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 на 18 апреля. В каком из по</w:t>
      </w: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зан</w:t>
      </w: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на карте го</w:t>
      </w: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на сле</w:t>
      </w: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щий день наи</w:t>
      </w: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ве</w:t>
      </w: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ят</w:t>
      </w: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су</w:t>
      </w: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похолодание?</w:t>
      </w:r>
    </w:p>
    <w:p w:rsidR="00A24C88" w:rsidRPr="00A24C88" w:rsidRDefault="00A24C88" w:rsidP="00A24C8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24C8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5D62D66" wp14:editId="3498869C">
            <wp:extent cx="5334000" cy="3971925"/>
            <wp:effectExtent l="0" t="0" r="0" b="9525"/>
            <wp:docPr id="1" name="Рисунок 1" descr="https://geo-oge.sdamgia.ru/get_file?id=25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-oge.sdamgia.ru/get_file?id=255&amp;png=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C88" w:rsidRPr="00A24C88" w:rsidRDefault="00A24C88" w:rsidP="00A24C8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1) Екатеринбург</w:t>
      </w:r>
    </w:p>
    <w:p w:rsidR="00A24C88" w:rsidRPr="00A24C88" w:rsidRDefault="00A24C88" w:rsidP="00A24C8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Москва</w:t>
      </w:r>
    </w:p>
    <w:p w:rsidR="00A24C88" w:rsidRPr="00A24C88" w:rsidRDefault="00A24C88" w:rsidP="00A24C8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Ханты-Мансийск</w:t>
      </w:r>
    </w:p>
    <w:p w:rsidR="00A24C88" w:rsidRPr="00A24C88" w:rsidRDefault="00A24C88" w:rsidP="00A24C8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Элиста</w:t>
      </w:r>
    </w:p>
    <w:p w:rsidR="00130AC8" w:rsidRDefault="00130AC8" w:rsidP="00A24C8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130AC8" w:rsidRDefault="00130AC8" w:rsidP="00A24C8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130AC8" w:rsidRDefault="00130AC8" w:rsidP="00A24C8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130AC8" w:rsidRDefault="00130AC8" w:rsidP="00A24C8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130AC8" w:rsidRDefault="00130AC8" w:rsidP="00A24C8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130AC8" w:rsidRDefault="00130AC8" w:rsidP="00A24C8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130AC8" w:rsidRDefault="00130AC8" w:rsidP="00A24C8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130AC8" w:rsidRDefault="00130AC8" w:rsidP="00A24C8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130AC8" w:rsidRDefault="00130AC8" w:rsidP="00A24C8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130AC8" w:rsidRDefault="00130AC8" w:rsidP="00A24C8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130AC8" w:rsidRDefault="00130AC8" w:rsidP="00A24C8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130AC8" w:rsidRDefault="00130AC8" w:rsidP="00A24C8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130AC8" w:rsidRDefault="00130AC8" w:rsidP="00A24C8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130AC8" w:rsidRDefault="00130AC8" w:rsidP="00A24C8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130AC8" w:rsidRDefault="00130AC8" w:rsidP="00A24C8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130AC8" w:rsidRDefault="00130AC8" w:rsidP="00A24C8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130AC8" w:rsidRDefault="00130AC8" w:rsidP="00A24C8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A24C88" w:rsidRPr="00A24C88" w:rsidRDefault="00A24C88" w:rsidP="00A24C8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24C8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>2. Задание 11 № </w:t>
      </w:r>
      <w:hyperlink r:id="rId115" w:history="1">
        <w:r w:rsidRPr="00A24C8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40</w:t>
        </w:r>
      </w:hyperlink>
    </w:p>
    <w:p w:rsidR="00A24C88" w:rsidRPr="00A24C88" w:rsidRDefault="00A24C88" w:rsidP="00A24C8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Карта по</w:t>
      </w: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ды составлена на 18 апреля. В каком из по</w:t>
      </w: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зан</w:t>
      </w: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на карте го</w:t>
      </w: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на сле</w:t>
      </w: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щий день наи</w:t>
      </w: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вероятно су</w:t>
      </w: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потепление?</w:t>
      </w:r>
    </w:p>
    <w:p w:rsidR="00A24C88" w:rsidRPr="00A24C88" w:rsidRDefault="00A24C88" w:rsidP="00A24C8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24C8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2981037A" wp14:editId="556F32A4">
            <wp:extent cx="4727737" cy="3571875"/>
            <wp:effectExtent l="0" t="0" r="0" b="0"/>
            <wp:docPr id="2" name="Рисунок 2" descr="https://geo-oge.sdamgia.ru/get_file?id=25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o-oge.sdamgia.ru/get_file?id=258&amp;png=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737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C88" w:rsidRPr="00A24C88" w:rsidRDefault="00A24C88" w:rsidP="00A24C8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24C88" w:rsidRPr="00A24C88" w:rsidRDefault="00A24C88" w:rsidP="00A24C8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Калининград</w:t>
      </w:r>
    </w:p>
    <w:p w:rsidR="00A24C88" w:rsidRPr="00A24C88" w:rsidRDefault="00A24C88" w:rsidP="00A24C8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Екатеринбург</w:t>
      </w:r>
    </w:p>
    <w:p w:rsidR="00A24C88" w:rsidRPr="00A24C88" w:rsidRDefault="00A24C88" w:rsidP="00A24C8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Москва</w:t>
      </w:r>
    </w:p>
    <w:p w:rsidR="00A24C88" w:rsidRPr="00A24C88" w:rsidRDefault="00A24C88" w:rsidP="00A24C8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Хабаровск</w:t>
      </w:r>
    </w:p>
    <w:p w:rsidR="00A24C88" w:rsidRPr="00A24C88" w:rsidRDefault="00A24C88" w:rsidP="00A24C8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24C8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3. Задание 11 № </w:t>
      </w:r>
      <w:hyperlink r:id="rId117" w:history="1">
        <w:r w:rsidRPr="00A24C8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70</w:t>
        </w:r>
      </w:hyperlink>
    </w:p>
    <w:p w:rsidR="00A24C88" w:rsidRPr="00A24C88" w:rsidRDefault="00A24C88" w:rsidP="00A24C8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Карта погоды составлена на 18 апреля. В каком из показанных на карте городов на следующий день наиболее вероятно существенное похолодание?</w:t>
      </w:r>
    </w:p>
    <w:p w:rsidR="00A24C88" w:rsidRPr="00A24C88" w:rsidRDefault="00A24C88" w:rsidP="00A24C8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24C8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E69BB99" wp14:editId="394ED8BD">
            <wp:extent cx="5219700" cy="3933825"/>
            <wp:effectExtent l="0" t="0" r="0" b="9525"/>
            <wp:docPr id="3" name="Рисунок 3" descr="https://geo-oge.sdamgia.ru/get_file?id=26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eo-oge.sdamgia.ru/get_file?id=262&amp;png=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C88" w:rsidRPr="00A24C88" w:rsidRDefault="00A24C8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1) Астрахань</w:t>
      </w:r>
      <w:r w:rsid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  </w:t>
      </w: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Москва</w:t>
      </w:r>
      <w:r w:rsid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   </w:t>
      </w: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Омск</w:t>
      </w:r>
      <w:r w:rsid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  </w:t>
      </w: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Тюмень</w:t>
      </w:r>
    </w:p>
    <w:p w:rsidR="00130AC8" w:rsidRDefault="00130AC8" w:rsidP="00A24C8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A24C88" w:rsidRPr="00A24C88" w:rsidRDefault="00A24C88" w:rsidP="00A24C8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24C8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>4. Задание 11 № </w:t>
      </w:r>
      <w:hyperlink r:id="rId119" w:history="1">
        <w:r w:rsidRPr="00A24C8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100</w:t>
        </w:r>
      </w:hyperlink>
    </w:p>
    <w:p w:rsidR="00A24C88" w:rsidRPr="00A24C88" w:rsidRDefault="00A24C88" w:rsidP="00A24C8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Карта погоды составлена на 18 апреля. В каком из показанных на карте городов на следующий день наиболее вероятно существенное потепление?</w:t>
      </w:r>
    </w:p>
    <w:p w:rsidR="00A24C88" w:rsidRPr="00A24C88" w:rsidRDefault="00A24C88" w:rsidP="00A24C8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24C8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218081DB" wp14:editId="5A026A93">
            <wp:extent cx="5094962" cy="3790950"/>
            <wp:effectExtent l="0" t="0" r="0" b="0"/>
            <wp:docPr id="4" name="Рисунок 4" descr="https://geo-oge.sdamgia.ru/get_file?id=26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eo-oge.sdamgia.ru/get_file?id=266&amp;png=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962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C88" w:rsidRPr="00A24C88" w:rsidRDefault="00A24C88" w:rsidP="00A24C8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24C88" w:rsidRPr="00A24C88" w:rsidRDefault="00A24C88" w:rsidP="00A24C8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Калининград</w:t>
      </w:r>
    </w:p>
    <w:p w:rsidR="00A24C88" w:rsidRPr="00A24C88" w:rsidRDefault="00A24C88" w:rsidP="00A24C8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Курган</w:t>
      </w:r>
    </w:p>
    <w:p w:rsidR="00A24C88" w:rsidRPr="00A24C88" w:rsidRDefault="00A24C88" w:rsidP="00A24C8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Нижний Новгород</w:t>
      </w:r>
    </w:p>
    <w:p w:rsidR="00A24C88" w:rsidRPr="00A24C88" w:rsidRDefault="00A24C88" w:rsidP="00A24C8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24C8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Благовещенск</w:t>
      </w:r>
    </w:p>
    <w:p w:rsid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Задание 6 № </w:t>
      </w:r>
      <w:hyperlink r:id="rId121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Группа туристов из Финляндии хочет своими глазами увидеть необычную для них природу русских степей. Какой из перечисленных заповедников для этого им необходимо посетить?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Курильский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«Остров Врангеля»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Оренбургский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4) </w:t>
      </w:r>
      <w:proofErr w:type="spell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Костомукшский</w:t>
      </w:r>
      <w:proofErr w:type="spellEnd"/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Оренбургская область расположена на юге Урала. Значительная площадь области представлена степными ландшафтами.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6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Центр. Вариант 1301.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2. Задание 6 № </w:t>
      </w:r>
      <w:hyperlink r:id="rId122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36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К традиционным </w:t>
      </w:r>
      <w:proofErr w:type="gram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занятиям</w:t>
      </w:r>
      <w:proofErr w:type="gramEnd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какого из перечисленных народов России относится оленеводство?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ненцы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чуваши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башкиры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кабардинцы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Оленеводство — традиционное занятие жителей севера.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36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Урал. Вариант 1302.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3. Задание 6 № </w:t>
      </w:r>
      <w:hyperlink r:id="rId123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66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К традиционным </w:t>
      </w:r>
      <w:proofErr w:type="gram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занятиям</w:t>
      </w:r>
      <w:proofErr w:type="gramEnd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какого из перечисленных народов России относится оленеводство и рыболовство?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башкиры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ненцы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чуваши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калмыки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Оленеводство и рыболовство — традиционные занятия жителей севера.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66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Урал. Вариант 1303.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4. Задание 6 № </w:t>
      </w:r>
      <w:hyperlink r:id="rId124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96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Группа школьников из Оренбурга хочет своими глазами увидеть необычную для них природу тундры. Какой из перечисленных заповедников для этого им необходимо посетить?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1) </w:t>
      </w:r>
      <w:proofErr w:type="spell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Гыданский</w:t>
      </w:r>
      <w:proofErr w:type="spellEnd"/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Окский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Южно-Уральский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4) Мордовский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Полуостров Гыданский расположен на берегу Северного Ледовитого океана. Здесь расположена тундра.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96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Вариант 1304.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5. Задание 6 № </w:t>
      </w:r>
      <w:hyperlink r:id="rId125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186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Группа ту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стов из Япо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хочет сво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глазами уви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деть лежбище мор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ских котиков. Какой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заповедников для этого им не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 посетить?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Командорский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</w:t>
      </w:r>
      <w:proofErr w:type="spell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Ильменский</w:t>
      </w:r>
      <w:proofErr w:type="spellEnd"/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Сихотэ-Алинский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Тебердинский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Командорские ост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ва в Тихом оке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 — Наи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лее ярко пред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став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 на ост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вах фауна мор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ских млекопитающих — в водах, окру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ю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щих острова, оби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ют сивуч, мор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ской котик, калан, ост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ров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ной тюлень антур и мно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ство видов китообразных: кашалот, косатка, клюворыл, дельфины, мор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ские свиньи, малый полосатик, сейвал, финвал, гор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тый кит, япон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ский кит и др. Мно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 лежбища и пти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чьи базары.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186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Урал. Вариант 1305.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6. Задание 6 № </w:t>
      </w:r>
      <w:hyperlink r:id="rId126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232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Группа туристов из Австралии хочет своими глазами увидеть необычную для них природу средней полосы Европейской части России. Какой из перечисленных заповедников для этого им необходимо посетить?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Окский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</w:t>
      </w:r>
      <w:proofErr w:type="spell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Усть</w:t>
      </w:r>
      <w:proofErr w:type="spellEnd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-Ленский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Кандалакшский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Курильский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Междуречье Оки и Волги — средняя полоса России. Здесь расположен Окский заповедник.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232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Центр. Вариант 1306.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7. Задание 6 № </w:t>
      </w:r>
      <w:hyperlink r:id="rId127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237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Какой из перечисленных природных ресурсов является </w:t>
      </w:r>
      <w:proofErr w:type="spell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исчерпаемым</w:t>
      </w:r>
      <w:proofErr w:type="spellEnd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возобновимым</w:t>
      </w:r>
      <w:proofErr w:type="spellEnd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энергия ветра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плодородие почв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каменный уголь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энергия солнца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Плодородие почв относится к исчерпаемым возобновимым, т. к. почвенное плодородие возможно восстановить на данном этапе развития общества. Каменный уголь — это минеральные ресурсы, которые относятся к исчерпаемым невозобновимым ресурсам. Энергия солнца и энергия ветра относятся к неисчерпаемым ресурсам.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237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Центр. Вариант 1306.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8. Задание 6 № </w:t>
      </w:r>
      <w:hyperlink r:id="rId128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262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К традиционным </w:t>
      </w:r>
      <w:proofErr w:type="gram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занятиям</w:t>
      </w:r>
      <w:proofErr w:type="gramEnd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каких из перечисленных народов России относится промысел морского зверя и рыболовство?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чуваши и марийцы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калмыки и буряты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эскимосы и чукчи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карелы и коми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Промысел морского зверя и рыболовство — традиционные занятия народов Дальнего Востока.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262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Вариант 1307.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9. Задание 6 № </w:t>
      </w:r>
      <w:hyperlink r:id="rId129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267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Какие природные ресурсы относятся к </w:t>
      </w:r>
      <w:proofErr w:type="gram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неисчерпаемым</w:t>
      </w:r>
      <w:proofErr w:type="gramEnd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почвенные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минеральные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климатические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биологические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Природные ресурсы по степени исчерпаемости делят на исчерпаемые и неисчерпаемые. Исчерпаемые ресурсы могут быть возобновимыми (ресурсы растительного и животного мира, водные) и невозобновимыми (полезные ископаемые). К неисчерпаемым или альтернативным ресурсам относятся энергия ветра, солнечная радиация, энергия приливов, климатические ресурсы.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267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Вариант 1307.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10. Задание 6 № </w:t>
      </w:r>
      <w:hyperlink r:id="rId130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292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К традиционным </w:t>
      </w:r>
      <w:proofErr w:type="gram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занятиям</w:t>
      </w:r>
      <w:proofErr w:type="gramEnd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какого из перечисленных народов России относится оленеводство и рыболовство?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марийцы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карачаевцы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ненцы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калмыки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Оленеводство и рыболовство — традиционные занятия жителей севера.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292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Урал. Вариант 1308.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11. Задание 6 № </w:t>
      </w:r>
      <w:hyperlink r:id="rId131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297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Какой из перечисленных видов природных ресурсов относится к </w:t>
      </w:r>
      <w:proofErr w:type="spell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исчерпаемым</w:t>
      </w:r>
      <w:proofErr w:type="spellEnd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возобновимым</w:t>
      </w:r>
      <w:proofErr w:type="spellEnd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каменный уголь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нефть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почвенные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энергия солнца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Природные ресурсы по степени исчерпаемости делят на исчерпаемые и неисчерпаемые. Исчерпаемые ресурсы могут быть возобновимыми (ресурсы растительного и животного мира, водные, почвенные) и невозобновимыми (полезные ископаемые). К неисчерпаемым или альтернативным ресурсам относятся энергия ветра, солнечная радиация, энергия приливов. 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297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Урал. Вариант 1308.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12. Задание 6 № </w:t>
      </w:r>
      <w:hyperlink r:id="rId132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322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Группа школь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из Мур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 хочет сво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глазами уви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деть необычную для них при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 дельты наи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протяжённой ев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пей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реки. Какой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заповедников для этого им не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 посетить?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Астраханский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Байкало-Ленский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3) </w:t>
      </w:r>
      <w:proofErr w:type="spell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Ильменский</w:t>
      </w:r>
      <w:proofErr w:type="spellEnd"/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Жигулевский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lastRenderedPageBreak/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Астраханский за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вед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ник расположен в дель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те р. Волга.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322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гра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фии 31.05.2013. Ос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нов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ная волна. Сибирь, Дальний Восток. Ва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ант 1309.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13. Задание 6 № </w:t>
      </w:r>
      <w:hyperlink r:id="rId133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352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Чум — конический шатёр, обтянутый покрывалами, сшитыми из оленьих шкур. Чум приспособлен к кочевому образу жизни в суровых климатических условиях. У какого из перечисленных народов чум является традиционным жилищем?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марийцы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башкиры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эвены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калмыки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Чум — традиционное жилище народов Севера и Сибири.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352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Вариант 1310.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14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Группа студентов географического факультета занимается исследованием экосистем речных дельт в условиях арктического климата. Какой из перечисленных заповедников им необходимо посетить для проведения исследовательской работы?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1) </w:t>
      </w:r>
      <w:proofErr w:type="spell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Путоранский</w:t>
      </w:r>
      <w:proofErr w:type="spellEnd"/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Магаданский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3) </w:t>
      </w:r>
      <w:proofErr w:type="spell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Усть</w:t>
      </w:r>
      <w:proofErr w:type="spellEnd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-Ленский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Астраханский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Усть-Ленский заповедник находится в дельте реки Лена в арктическом поясе. Устье — окончание реки.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382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Вариант 1311.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16. Задание 6 № </w:t>
      </w:r>
      <w:hyperlink r:id="rId134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412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Студенты естественно-географического факультета занимаются исследованием дельт рек, расположенных в природной зоне полупустынь и пустынь. Какой из перечисленных заповедников им следует посетить для проведения исследовательской работы?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Ростовский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Сихотэ-Алинский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3) </w:t>
      </w:r>
      <w:proofErr w:type="spell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Усть</w:t>
      </w:r>
      <w:proofErr w:type="spellEnd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-Ленский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Астраханский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Астраханский заповедник расположен в дельте реки Волга. Это область полупустынь.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4.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412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Центр. Вариант 1312.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17. Задание 6 № </w:t>
      </w:r>
      <w:hyperlink r:id="rId135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442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Группа туристов из Австралии хочет своими глазами увидеть природу сибирской тайги и посмотреть окрестности уникального озера Байкал. Какой из перечисленных заповедников для этого им необходимо посетить?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Тунгусский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</w:t>
      </w:r>
      <w:proofErr w:type="spell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Баргузинский</w:t>
      </w:r>
      <w:proofErr w:type="spellEnd"/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3) </w:t>
      </w:r>
      <w:proofErr w:type="spell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Буреинский</w:t>
      </w:r>
      <w:proofErr w:type="spellEnd"/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Дагестанский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Баргузинский заповедник — первый заповедник в Сибири. Создан на Байкале.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442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гра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фии 31.05.2013. Ос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нов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ная волна. Сибирь, Дальний Восток. Ва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ант 1313.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18. Задание 6 № </w:t>
      </w:r>
      <w:hyperlink r:id="rId136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472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Группа сту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тов из Санкт-Петербурга хочет по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тить уникальные леж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ща морских млекопитающих. Какой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заповедников им не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 посетить для про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исследовательской работы?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Командорский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Тунгусский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Тебердинский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4) </w:t>
      </w:r>
      <w:proofErr w:type="spell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Печоро-Илычский</w:t>
      </w:r>
      <w:proofErr w:type="spellEnd"/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Уникальные леж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ща морских мле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ю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щих можно на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блю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дать в за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вед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ках Дальнего Востока. Здесь рас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 Командорские острова.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472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19. Задание 6 № </w:t>
      </w:r>
      <w:hyperlink r:id="rId137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502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К традиционным </w:t>
      </w:r>
      <w:proofErr w:type="gram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занятиям</w:t>
      </w:r>
      <w:proofErr w:type="gramEnd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какого из перечисленных народов России относятся резьба по кости морского зверя и рыболовство?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татары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чукчи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буряты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карачаевцы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Резьба по кости — традиционные занятия жителей Севера. Из северных народов — чукчи.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502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20. Задание 6 № </w:t>
      </w:r>
      <w:hyperlink r:id="rId138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532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Традиционным </w:t>
      </w:r>
      <w:proofErr w:type="gram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занятием</w:t>
      </w:r>
      <w:proofErr w:type="gramEnd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каких из перечисленных народов является морской зверобойный промысел?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якуты и буряты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чукчи и эскимосы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ханты и манси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карелы и коми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Морской зверобойный промысел — традиционный промысел народов северо-востока Сибири и Дальнего Востока. Из представленных народов это — чукчи и эскимосы.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532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21. Задание 6 № </w:t>
      </w:r>
      <w:hyperlink r:id="rId139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562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К традиционным </w:t>
      </w:r>
      <w:proofErr w:type="gram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занятиям</w:t>
      </w:r>
      <w:proofErr w:type="gramEnd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какого из перечисленных народов России относится пастбищное животноводство (овцеводство, коневодство и верблюдоводство)?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карелы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2) марийцы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коми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калмыки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Овцеводство, коневодство и верблюдоводство традиционно развивалось в засушливых условиях полупустынных пастбищ. Жители этих районов — калмыки.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4.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562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Чукчи, коряки и ненцы — коренные народы, проживающие в условиях тундры, где не могли развиваться эти виды деятельности.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4.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592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23. Задание 6 № </w:t>
      </w:r>
      <w:hyperlink r:id="rId140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622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Группа туристов из США хочет своими глазами увидеть природу сибирской тайги и посмотреть окрестности уникального озера Байкал. Какой из перечисленных заповедников для этого им необходимо посетить?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Тунгусский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</w:t>
      </w:r>
      <w:proofErr w:type="spell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Баргузинский</w:t>
      </w:r>
      <w:proofErr w:type="spellEnd"/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3) </w:t>
      </w:r>
      <w:proofErr w:type="spell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Буреинский</w:t>
      </w:r>
      <w:proofErr w:type="spellEnd"/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Дагестанский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Баргузинский заповедник основан на Байкале.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622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24. Задание 6 № </w:t>
      </w:r>
      <w:hyperlink r:id="rId141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652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Группа студентов из Волгограда занимается изучением </w:t>
      </w:r>
      <w:proofErr w:type="spell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малонарушенных</w:t>
      </w:r>
      <w:proofErr w:type="spellEnd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горных экосистем во всем их многообразии на стыке природных зон, а также редких видов фауны: гималайского медведя и амурского тигра. Какой из перечисленных биосферных заповедников им необходимо посетить для проведения исследовательской работы?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Магаданский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Уссурийский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Астраханский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Таймырский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Уссурийский заповедник на юге Дальнего Востока. Именно в нем можно обнаружить эти особенности.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652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25. Задание 6 № </w:t>
      </w:r>
      <w:hyperlink r:id="rId142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682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Определите, к тра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ным </w:t>
      </w:r>
      <w:proofErr w:type="gram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занятиям</w:t>
      </w:r>
      <w:proofErr w:type="gramEnd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каких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народов Рос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относятся оленеводство, охота и рыболовство.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баш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 и чуваши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эвены и ненцы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морд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 и тувинцы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кал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и марийцы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Оленеводство, охота и ры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лов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ство — тра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ци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он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ные занятия жи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лей Севера. Из пе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реч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ных к ним от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сят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эвены и ненцы.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682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26. Задание 6 № </w:t>
      </w:r>
      <w:hyperlink r:id="rId143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712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Студенты-экологи изу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растения, ти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пич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для сме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и ши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лист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лесов, и степей. Какой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заповедников им не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 посетить для про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исследовательской работы?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Чёрные Земли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Приокско-Террасный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Кивач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Кандалакшский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Приокско-Террасный за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вед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ник расположен в южной части Мос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ков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ской области на левом бе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гу Оки. Ос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нов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ная часть тер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рии — леса, глав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ным образом сос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вые и сме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шан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ные с березой, елью, дубом и липой.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712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27. Задание 6 № </w:t>
      </w:r>
      <w:hyperlink r:id="rId144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742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К традиционным </w:t>
      </w:r>
      <w:proofErr w:type="gram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занятиям</w:t>
      </w:r>
      <w:proofErr w:type="gramEnd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какого из перечисленных народов России относятся охота, рыболовство и кочевое оленеводство?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калмыки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эвенки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башкиры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мордва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Охота, рыболовство и кочевое оленеводство — традиционные занятия эвенков.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742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28. Задание 6 № </w:t>
      </w:r>
      <w:hyperlink r:id="rId145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772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Группа зарубежных туристов своими глазами хочет увидеть места обитания песцов, оленей, леммингов и понаблюдать за животными. Какой заповедник России им необходимо для этого посетить?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«Черные Земли»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«Большой Арктический»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«Воронежский»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«Кивач»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Большой Арктический заповедник расположен на полуострове Таймыр, где можно наблюдать жителей тундры: песцов, леммингов, оленей.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772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29. Задание 6 № </w:t>
      </w:r>
      <w:hyperlink r:id="rId146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773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дан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ные </w:t>
      </w:r>
      <w:proofErr w:type="spell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климатограммы</w:t>
      </w:r>
      <w:proofErr w:type="spellEnd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опре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вер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утвер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жде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о кли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пунк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А.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BCC2F83" wp14:editId="43479B77">
            <wp:extent cx="2381250" cy="2105025"/>
            <wp:effectExtent l="0" t="0" r="0" b="9525"/>
            <wp:docPr id="5" name="Рисунок 5" descr="https://geo-oge.sdamgia.ru/get_file?id=116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eo-oge.sdamgia.ru/get_file?id=1165&amp;png=1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Самый теп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лый месяц в году — октябрь.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 ян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 ат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сфер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осад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вы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больше, чем в октябре.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Сред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сяч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тем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 воз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ха имеют толь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 по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значения.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Сред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вое ко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ат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сфер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осад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со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менее 800 мм.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Для вы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ра правильного от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та надо вспомнить, как со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став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ля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ют климатограммы. Вер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каль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ных осей со зна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я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ми здесь две. На левой дана тем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ту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ра воздуха в градусах, на пра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вой — ме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сяч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ное количество осад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ков в мм. Линия гра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фи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ка показывает го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вой ход тем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ту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ры воздуха, стол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ки — ме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сяч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ное количество осадков. Анализ диа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грам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мы показывает, что верно определение: Сред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сяч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ные тем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ту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ры воз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ду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ха имеют толь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ко по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тель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ные значения. На гра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фи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ке сред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ние тем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ту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ры ко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леб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лют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около 25 гра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ду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сов Цельсия.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773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30. Задание 6 № </w:t>
      </w:r>
      <w:hyperlink r:id="rId148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802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Традиционным </w:t>
      </w:r>
      <w:proofErr w:type="gram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занятием</w:t>
      </w:r>
      <w:proofErr w:type="gramEnd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какого из перечисленных народов России является земледелие?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мордва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карелы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чукчи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ханты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Из перечисленных народов карелы, чукчи, ханты живут в условиях, где земледелие затруднено суровым климатом. 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802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31. Задание 6 № </w:t>
      </w:r>
      <w:hyperlink r:id="rId149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832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Природные комплексы смешанных и широколиственных лесов и степей на территории России очень сильно изменены хозяйственной деятельностью людей. В каком из перечисленных заповедников возможно изучение экосистем, типичных для природных зон смешанных и широколиственных лесов и степей?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Кандалакшский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Таймырский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3) </w:t>
      </w:r>
      <w:proofErr w:type="spell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Приокско-террасный</w:t>
      </w:r>
      <w:proofErr w:type="spellEnd"/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Чёрные Земли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Приокско-террасный заповедник расположен в зоне смешанных и широколиственных лесов. 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832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32. Задание 6 № </w:t>
      </w:r>
      <w:hyperlink r:id="rId150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862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Группа учёных из Германии хочет принять участие в изучении уникального природного комплекса, одним из компонентов которого являются термальные источники и гейзеры. В каком из перечисленных заповедников возможно изучение такой экосистемы?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«Кивач»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«</w:t>
      </w:r>
      <w:proofErr w:type="spell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Кроноцкий</w:t>
      </w:r>
      <w:proofErr w:type="spellEnd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»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«Таймырский»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«</w:t>
      </w:r>
      <w:proofErr w:type="spell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Ильменский</w:t>
      </w:r>
      <w:proofErr w:type="spellEnd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»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Геотермальные источники и гейзеры в России можно увидеть на Камчатке, где расположен Кроноцкий заповедник.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862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33. Задание 6 № </w:t>
      </w:r>
      <w:hyperlink r:id="rId151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892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С целью сохранения природной среды жизни коренных народов компания «Газпром» предпринимает специальные меры по рекультивации земель, нарушенных в результате буровых работ в районах добычи газа. На территориях традиционного </w:t>
      </w:r>
      <w:proofErr w:type="gram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проживания</w:t>
      </w:r>
      <w:proofErr w:type="gramEnd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какого из перечисленных народов необходимо предпринимать такие меры?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чукчи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карелы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ненцы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чуваши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Добыча газа происходит в Тюменской области, на севере которой проживают ненцы.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892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34. Задание 6 № </w:t>
      </w:r>
      <w:hyperlink r:id="rId152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922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К традиционным занятиям </w:t>
      </w:r>
      <w:proofErr w:type="gram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народов</w:t>
      </w:r>
      <w:proofErr w:type="gramEnd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какого из перечисленных регионов России относится пастбищное овцеводство?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Республика Карелия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Республика Дагестан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3) </w:t>
      </w:r>
      <w:proofErr w:type="gram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Чукотский</w:t>
      </w:r>
      <w:proofErr w:type="gramEnd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АО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4) </w:t>
      </w:r>
      <w:proofErr w:type="gram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Ненецкий</w:t>
      </w:r>
      <w:proofErr w:type="gramEnd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АО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Пастбищное овцеводство характерно для полупустынных районов Калмыкии и горного Дагестана.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922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35. Задание 6 № </w:t>
      </w:r>
      <w:hyperlink r:id="rId153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952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К тра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ным занятиям </w:t>
      </w:r>
      <w:proofErr w:type="gram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</w:t>
      </w:r>
      <w:proofErr w:type="gramEnd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какого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регионов Рос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относятся паст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бищ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овцеводство и коневодство?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Рес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Коми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</w:t>
      </w:r>
      <w:proofErr w:type="gram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Чу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</w:t>
      </w:r>
      <w:proofErr w:type="gramEnd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АО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Рес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Калмыкия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4) </w:t>
      </w:r>
      <w:proofErr w:type="gram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нец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кий</w:t>
      </w:r>
      <w:proofErr w:type="gramEnd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АО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Пастбищное ов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це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вод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ство и ко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вод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ство характерно для по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лу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пу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стын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ных районов Калмыкии.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3.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952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36. Задание 6 № </w:t>
      </w:r>
      <w:hyperlink r:id="rId154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982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Учёные из Великобритании планируют изучение природы тайги Евразии. В каком из перечисленных заповедников возможно изучение экосистем, типичных для тайги?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Таймырский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Ненецкий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Центрально-Сибирский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Центрально-Чернозёмный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Изучение экосистем, характерных для тайги, возможно в Центрально-Сибирском биосферном заповеднике.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982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37. Задание 6 № </w:t>
      </w:r>
      <w:hyperlink r:id="rId155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1012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Учёные из Японии планируют изучение природы тундр Евразии. В каком из перечисленных заповедников возможно изучение экосистем, типичных для тундр?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Башкирский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Воронежский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Ненецкий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Окский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Изучение экосистем, типичных для тундр, возможно в Ненецком заповеднике.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1012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38. Задание 6 № </w:t>
      </w:r>
      <w:hyperlink r:id="rId156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1048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Учёные-биологи долж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вать места оби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по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ций овцебыков, белых медведей, не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рых видов птиц. Какой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за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им сле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по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тить для про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работы?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Остров Врангеля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Магаданский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Командорский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4) </w:t>
      </w:r>
      <w:proofErr w:type="spell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Печоро-Илычский</w:t>
      </w:r>
      <w:proofErr w:type="spellEnd"/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Заповедник на ост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 Врангеля. В гра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цах за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вед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ка рас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 ро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диль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ные бер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ги бе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медведя. Для ак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кли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ции на ост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ров были за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 се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вер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ный олень и овцебык.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1048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Демонстрационная версия ГИА—2014 по географии.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39. Задание 6 № </w:t>
      </w:r>
      <w:hyperlink r:id="rId157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1081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Традиционным </w:t>
      </w:r>
      <w:proofErr w:type="gram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ем</w:t>
      </w:r>
      <w:proofErr w:type="gramEnd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на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Рос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яв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земледелие?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ненцы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чуваши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чукчи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ханты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Занятия зем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ем яв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ля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ет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тра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ци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он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ми для жи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лей рай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нов с бла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при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ят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ми для сель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хо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зяй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ства условиями. В при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ден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ных при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рах ненцы, чукчи и ханты — жи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ли тунд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ры и тайги, где усло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вия мало бла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при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ят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 для за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ня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тий сель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ским хозяйством.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2.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1081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40. Задание 6 № </w:t>
      </w:r>
      <w:hyperlink r:id="rId158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1111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Природные ком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плек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сы сме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и ши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лист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лесов и сте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пей на тер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Рос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очень силь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из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хо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зяй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де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стью людей. В каком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за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воз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мож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изу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экосистем, ти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пич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для при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зон сме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и ши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лист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лесов и степей?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Кандалакшский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Таймырский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Приокско-Террасный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Чёрные Земли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Кандалакшский за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вед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ник расположен в зоне тайги.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Таймырский — тундры.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Приокско-Террасный — сме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шан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ный и ши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лист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ный лес.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Черные Земли — степные, по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лу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пу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стын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ные и пу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стын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ные ландшафты.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3.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1111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41. Задание 6 № </w:t>
      </w:r>
      <w:hyperlink r:id="rId159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1141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Студенты из Фран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хотят уви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деть не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выч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ную для них при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 рос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сий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тундры. Какой за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ник им не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 для этого посетить?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Оренбургский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Таймырский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3) </w:t>
      </w:r>
      <w:proofErr w:type="spell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Приокско-террасный</w:t>
      </w:r>
      <w:proofErr w:type="spellEnd"/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Тебердинский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Оренбургский за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вед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ник расположен в степ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ных и по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лу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пу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стын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ных ландшафтах.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Таймырский — в зоне тунд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ры Таймырского полуострова.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Приокско-Террасный — в зоне сме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шан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ных и шро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лист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ных лесов.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Тебердинский — в горах Кавказа.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2.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1141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42. Задание 6 № </w:t>
      </w:r>
      <w:hyperlink r:id="rId160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1171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 тра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ным </w:t>
      </w:r>
      <w:proofErr w:type="gram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ям</w:t>
      </w:r>
      <w:proofErr w:type="gramEnd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на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Рос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от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оле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и рыболовство?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ненцы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чуваши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мордва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удмурты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Оленеводство и ры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лов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ство — тра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ци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он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ные за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ня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тия жи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лей тунд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ры — ненцев.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1.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1171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43. Задание 6 № </w:t>
      </w:r>
      <w:hyperlink r:id="rId161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1201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Студенты естественно-географического фа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куль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изу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эко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си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 долин при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реки Дон и про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бле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 со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хра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и вос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по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редкого, занесённого в Крас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ную книгу зверь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— рус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ской выхухоли, а также птиц: </w:t>
      </w:r>
      <w:proofErr w:type="gram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орлана-белохвоста</w:t>
      </w:r>
      <w:proofErr w:type="gramEnd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сапсана. Какой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за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им сле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посетить?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1) </w:t>
      </w:r>
      <w:proofErr w:type="spell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Баргузинский</w:t>
      </w:r>
      <w:proofErr w:type="spellEnd"/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</w:t>
      </w:r>
      <w:proofErr w:type="spell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Хопёрский</w:t>
      </w:r>
      <w:proofErr w:type="spellEnd"/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Лапландский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Катунский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Им следует посетить заповедник лесостепной зоны — Хоперский.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2.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1201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44. Задание 6 № </w:t>
      </w:r>
      <w:hyperlink r:id="rId162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1231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Студенты естественно-географического фа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куль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изу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рас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мир гор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тайги, пред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в ос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 пих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той и кедром, а также изу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про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бле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 со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хра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по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цен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пуш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зверь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— соболя. Какой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за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им сле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посетить?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«Чёрные земли»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«Остров Врангеля»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Воронежский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4) </w:t>
      </w:r>
      <w:proofErr w:type="spell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Баргузинский</w:t>
      </w:r>
      <w:proofErr w:type="spellEnd"/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Соболь — Житель тайги. Студентам следует посетить Баргузинский заповедник.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4.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1231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45. Задание 6 № </w:t>
      </w:r>
      <w:hyperlink r:id="rId163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1273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Группа сту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тов из Гер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хочет при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нять уча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стие в изу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уни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каль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при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комплекса, одним из ком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тов ко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яв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тер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маль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точ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и гейзеры. В каком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за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воз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мож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изу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такой экосистемы?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Кивач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</w:t>
      </w:r>
      <w:proofErr w:type="spell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Кроноцкий</w:t>
      </w:r>
      <w:proofErr w:type="spellEnd"/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Таймырский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Оренбургский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Термальные и источники и гейзеры расположены на Камчатке. Заповедник, который следует посетить студентам — Кроноцкий.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2.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1273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46. Задание 6 № </w:t>
      </w:r>
      <w:hyperlink r:id="rId164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1303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Природные ком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плек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сы смешанных и ши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лист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лесов и сте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пей на тер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России очень силь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изменены хо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зяй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деятельностью людей. В каком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заповедников воз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мож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изучение экосистем, ти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пич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для при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зон сме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и ши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лист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лесов и степей?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Кивач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Таймырский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3) </w:t>
      </w:r>
      <w:proofErr w:type="spell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Приокско-террасный</w:t>
      </w:r>
      <w:proofErr w:type="spellEnd"/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Чёрные Земли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Зоны сме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шан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ных и ши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лист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ных лесов и сте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пей надо изучать в Приокско-террасном заповеднике.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3.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1303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47. Задание 6 № </w:t>
      </w:r>
      <w:hyperlink r:id="rId165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1333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Учёные-биологи долж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вать места оби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по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ций овцебыков, белых медведей, не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рых видов птиц. Какой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за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им сле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по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тить для про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работы?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Ост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ров Врангеля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Магаданский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Командорский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4) </w:t>
      </w:r>
      <w:proofErr w:type="spell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Печоро-Илычский</w:t>
      </w:r>
      <w:proofErr w:type="spellEnd"/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За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вед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ник на ост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 Вран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ля. В гра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цах за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вед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ка рас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 ро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диль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ные бер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ги бе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мед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дя. Для ак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кли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ции на ост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ров были за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 се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вер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ный олень и ов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це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бык.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1.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1333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Де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мон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стра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ци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он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ная вер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сия ОГЭ—2018 по географии., Демонстрационная вер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сия ГИА—2015., Демонстрационная вер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сия ГИА—2015., Демонстрационная вер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сия ГИА—2015.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48. Задание 6 № </w:t>
      </w:r>
      <w:hyperlink r:id="rId166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1363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Группа школь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из Мур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 хочет сво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гла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уви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деть не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обыч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ную для них при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 сте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пей и </w:t>
      </w:r>
      <w:proofErr w:type="spell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ле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пей</w:t>
      </w:r>
      <w:proofErr w:type="spellEnd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сред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ней по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сы России. Какой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за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для этого им не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 посетить?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Кан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лакш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ский 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неж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ский 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Корякский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4) </w:t>
      </w:r>
      <w:proofErr w:type="spell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Баргузинский</w:t>
      </w:r>
      <w:proofErr w:type="spellEnd"/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Воронежский за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вед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ник рас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жен в степ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ной и ле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степ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ной зоне.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2.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1363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49. Задание 6 № </w:t>
      </w:r>
      <w:hyperlink r:id="rId167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1393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 тра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ным </w:t>
      </w:r>
      <w:proofErr w:type="gram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ям</w:t>
      </w:r>
      <w:proofErr w:type="gramEnd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на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Рос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от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паст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бищ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овцеводство, ко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и верблюдоводство?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лы 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ма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рий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цы 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3) коми 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калмыки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Паст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бищ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ное ов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це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вод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ство, ко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вод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ство и вер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блю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вод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ство являются традиционными занятиями калмыков.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4.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1393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50. Задание 6 № </w:t>
      </w:r>
      <w:hyperlink r:id="rId168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1429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Студенты естественно-географического фа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куль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ви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со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 елово-лиственничных лесов с эле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мань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чжур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флоры и рас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стра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за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лей кед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стланика. Какой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за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им сле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посетить?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1) </w:t>
      </w:r>
      <w:proofErr w:type="spell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Зейский</w:t>
      </w:r>
      <w:proofErr w:type="spellEnd"/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Астраханский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3) </w:t>
      </w:r>
      <w:proofErr w:type="spell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Гыданский</w:t>
      </w:r>
      <w:proofErr w:type="spellEnd"/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Воронежский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Елово-лист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нич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ные леса с эле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мен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ми мань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чжур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ской флоры и рас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про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стра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ние за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лей кед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стла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ка можно наблюдать на Дальнем Востоке в Зейском заповеднике.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1.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1429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51. Задание 6 № </w:t>
      </w:r>
      <w:hyperlink r:id="rId169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1459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 тра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ным </w:t>
      </w:r>
      <w:proofErr w:type="gram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ям</w:t>
      </w:r>
      <w:proofErr w:type="gramEnd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каких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на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Рос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от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про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сел мор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зверя и рыболовство?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эс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сы и чукчи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лы и коми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кал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и буряты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чу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 и марийцы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Про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мы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сел мор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зверя и ры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лов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ство — традиционные занятия эскимосов и чукчей.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1.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1459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52. Задание 6 № </w:t>
      </w:r>
      <w:hyperlink r:id="rId170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1489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 тра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ным </w:t>
      </w:r>
      <w:proofErr w:type="gram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ям</w:t>
      </w:r>
      <w:proofErr w:type="gramEnd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на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Рос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от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раз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овец и коз?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ев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цы 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ненцы 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лы 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ханты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Разведение овец и коз — традиционное занятие жителей горных и полупустынных пастбищ. Карачаевцы — жители Кавказа. 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1.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1489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53. Задание 6 № </w:t>
      </w:r>
      <w:hyperlink r:id="rId171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1519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Традиционными </w:t>
      </w:r>
      <w:proofErr w:type="gram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</w:t>
      </w:r>
      <w:proofErr w:type="gramEnd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на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яв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оленеводство, ры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лов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и про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сел мор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зверя?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лы 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чукчи 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ма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рий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цы 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чуваши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Оле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вод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ство, ры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лов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ство и про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мы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сел мор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зверя — традиционные занятия чукчей.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2.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1519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54. Задание 6 № </w:t>
      </w:r>
      <w:hyperlink r:id="rId172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1549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Студенты естественно-географического фа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куль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изу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уни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каль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вул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ланд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шаф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и гейзеры. Какой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за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им сле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посетить?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1) </w:t>
      </w:r>
      <w:proofErr w:type="spell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Бар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гу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</w:t>
      </w:r>
      <w:proofErr w:type="spellEnd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Боль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шой Арк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ский 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3) </w:t>
      </w:r>
      <w:proofErr w:type="spell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Гыданский</w:t>
      </w:r>
      <w:proofErr w:type="spellEnd"/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4) </w:t>
      </w:r>
      <w:proofErr w:type="spell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Кроноцкий</w:t>
      </w:r>
      <w:proofErr w:type="spellEnd"/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Кроноцкий за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вед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ник находится на Камчатке. Имен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 там на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дят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уникальные вул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ские ландшафты и гейзеры.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4.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1549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55. Задание 6 № </w:t>
      </w:r>
      <w:hyperlink r:id="rId173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1579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Группа ту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стов из Ита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лии хочет сво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гла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уви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деть не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обыч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ную для них при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 рос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сий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тундры. Какой за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ник им не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 для этого посетить?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Ку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риль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ский 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Тай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мыр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ский 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Орен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бург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ский 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Алтайский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Российскую тундру можно наблюдать на полуострове Таймыр. 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2.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1579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56. Задание 6 № </w:t>
      </w:r>
      <w:hyperlink r:id="rId174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1609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 тра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ным </w:t>
      </w:r>
      <w:proofErr w:type="gram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ям</w:t>
      </w:r>
      <w:proofErr w:type="gramEnd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на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Рос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от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резь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ба по кости мор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зверя и рыболовство?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та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ры 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чукчи 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бу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ты 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карачаевцы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Резь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ба по кости мор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зверя и ры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лов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ство — традиционные занятия чукчей.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2.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1609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57. Задание 6 № </w:t>
      </w:r>
      <w:hyperlink r:id="rId175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1639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 тра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ным </w:t>
      </w:r>
      <w:proofErr w:type="gram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ям</w:t>
      </w:r>
      <w:proofErr w:type="gramEnd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на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Рос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от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паст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бищ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овцеводство, ко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и верблюдоводство?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лы 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ма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рий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цы 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3) коми </w:t>
      </w:r>
    </w:p>
    <w:p w:rsidR="00130AC8" w:rsidRPr="00130AC8" w:rsidRDefault="00130AC8" w:rsidP="00130AC8">
      <w:pPr>
        <w:spacing w:after="75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калмыки</w:t>
      </w:r>
    </w:p>
    <w:p w:rsidR="00130AC8" w:rsidRDefault="00130AC8" w:rsidP="00D86380">
      <w:pPr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130AC8" w:rsidRPr="00130AC8" w:rsidRDefault="00130AC8" w:rsidP="00130AC8">
      <w:pPr>
        <w:spacing w:after="30" w:line="375" w:lineRule="atLeast"/>
        <w:textAlignment w:val="center"/>
        <w:rPr>
          <w:rFonts w:ascii="Verdana" w:eastAsia="Times New Roman" w:hAnsi="Verdana" w:cs="Times New Roman"/>
          <w:color w:val="000066"/>
          <w:sz w:val="27"/>
          <w:szCs w:val="27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lastRenderedPageBreak/>
        <w:t>Особенности населения России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1. Задание 7 № </w:t>
      </w:r>
      <w:hyperlink r:id="rId176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году из ука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ниже было за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фик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наи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мень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шее число иммигрантов?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Международная ми</w:t>
      </w: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гра</w:t>
      </w: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ция на</w:t>
      </w: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се</w:t>
      </w: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ле</w:t>
      </w: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ния в России</w:t>
      </w:r>
    </w:p>
    <w:p w:rsidR="00130AC8" w:rsidRPr="00130AC8" w:rsidRDefault="00130AC8" w:rsidP="00130AC8">
      <w:pPr>
        <w:spacing w:after="0" w:line="240" w:lineRule="auto"/>
        <w:ind w:firstLine="375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(человек)</w:t>
      </w:r>
    </w:p>
    <w:p w:rsidR="00130AC8" w:rsidRPr="00130AC8" w:rsidRDefault="00130AC8" w:rsidP="00130AC8">
      <w:pPr>
        <w:spacing w:after="75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750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1"/>
        <w:gridCol w:w="1433"/>
        <w:gridCol w:w="1189"/>
        <w:gridCol w:w="1189"/>
        <w:gridCol w:w="1189"/>
        <w:gridCol w:w="1189"/>
      </w:tblGrid>
      <w:tr w:rsidR="00130AC8" w:rsidRPr="00130AC8" w:rsidTr="00130AC8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30AC8" w:rsidRPr="00130AC8" w:rsidRDefault="00130AC8" w:rsidP="00130AC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130AC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30AC8" w:rsidRPr="00130AC8" w:rsidRDefault="00130AC8" w:rsidP="00130AC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130AC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1994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30AC8" w:rsidRPr="00130AC8" w:rsidRDefault="00130AC8" w:rsidP="00130AC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130AC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1998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30AC8" w:rsidRPr="00130AC8" w:rsidRDefault="00130AC8" w:rsidP="00130AC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130AC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2002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30AC8" w:rsidRPr="00130AC8" w:rsidRDefault="00130AC8" w:rsidP="00130AC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130AC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2006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30AC8" w:rsidRPr="00130AC8" w:rsidRDefault="00130AC8" w:rsidP="00130AC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130AC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2010</w:t>
            </w:r>
          </w:p>
        </w:tc>
      </w:tr>
      <w:tr w:rsidR="00130AC8" w:rsidRPr="00130AC8" w:rsidTr="00130AC8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30AC8" w:rsidRPr="00130AC8" w:rsidRDefault="00130AC8" w:rsidP="00130AC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130AC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Прибыло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30AC8" w:rsidRPr="00130AC8" w:rsidRDefault="00130AC8" w:rsidP="00130AC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130AC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1 355 335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30AC8" w:rsidRPr="00130AC8" w:rsidRDefault="00130AC8" w:rsidP="00130AC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130AC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999 657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30AC8" w:rsidRPr="00130AC8" w:rsidRDefault="00130AC8" w:rsidP="00130AC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130AC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682 754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30AC8" w:rsidRPr="00130AC8" w:rsidRDefault="00130AC8" w:rsidP="00130AC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130AC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670 191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30AC8" w:rsidRPr="00130AC8" w:rsidRDefault="00130AC8" w:rsidP="00130AC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130AC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609 457</w:t>
            </w:r>
          </w:p>
        </w:tc>
      </w:tr>
      <w:tr w:rsidR="00130AC8" w:rsidRPr="00130AC8" w:rsidTr="00130AC8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30AC8" w:rsidRPr="00130AC8" w:rsidRDefault="00130AC8" w:rsidP="00130AC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130AC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Выбыло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30AC8" w:rsidRPr="00130AC8" w:rsidRDefault="00130AC8" w:rsidP="00130AC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130AC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1 097 016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30AC8" w:rsidRPr="00130AC8" w:rsidRDefault="00130AC8" w:rsidP="00130AC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130AC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944 053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30AC8" w:rsidRPr="00130AC8" w:rsidRDefault="00130AC8" w:rsidP="00130AC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130AC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729 910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30AC8" w:rsidRPr="00130AC8" w:rsidRDefault="00130AC8" w:rsidP="00130AC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130AC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704 044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30AC8" w:rsidRPr="00130AC8" w:rsidRDefault="00130AC8" w:rsidP="00130AC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130AC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705 468</w:t>
            </w:r>
          </w:p>
        </w:tc>
      </w:tr>
    </w:tbl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1998 г.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2002 г.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2006 г.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2010 г.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Иммигранты — при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быв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шие в страну. По дан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ным таб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цы наи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мень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шее зна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ние при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быв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ших в 2010 году.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4.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7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Центр. Вариант 1301.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2. Задание 7 № </w:t>
      </w:r>
      <w:hyperlink r:id="rId177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8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перечисленных регионов России средняя плотность населения наибольшая?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Приморский край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Амурская область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Вологодская область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Краснодарский край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Плотность населения определяется делением численности на площадь. Чем благоприятнее природные условия, тем выше численность и показатели средней плотности. Среди перечисленных примеров наиболее благоприятные природные условия в Краснодарском крае. 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4.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8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Центр. Вариант 1301.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3. Задание 7 № </w:t>
      </w:r>
      <w:hyperlink r:id="rId178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19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 миграционный прирост населения России в 1994 г. Ответ запишите в виде числа.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Международная миграция населения в России</w:t>
      </w:r>
    </w:p>
    <w:p w:rsidR="00130AC8" w:rsidRPr="00130AC8" w:rsidRDefault="00130AC8" w:rsidP="00130AC8">
      <w:pPr>
        <w:spacing w:after="0" w:line="240" w:lineRule="auto"/>
        <w:ind w:firstLine="375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(человек)</w:t>
      </w:r>
    </w:p>
    <w:p w:rsidR="00130AC8" w:rsidRPr="00130AC8" w:rsidRDefault="00130AC8" w:rsidP="00130AC8">
      <w:pPr>
        <w:spacing w:after="75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750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1"/>
        <w:gridCol w:w="1433"/>
        <w:gridCol w:w="1189"/>
        <w:gridCol w:w="1189"/>
        <w:gridCol w:w="1189"/>
        <w:gridCol w:w="1189"/>
      </w:tblGrid>
      <w:tr w:rsidR="00130AC8" w:rsidRPr="00130AC8" w:rsidTr="00130AC8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30AC8" w:rsidRPr="00130AC8" w:rsidRDefault="00130AC8" w:rsidP="00130AC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130AC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30AC8" w:rsidRPr="00130AC8" w:rsidRDefault="00130AC8" w:rsidP="00130AC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130AC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1994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30AC8" w:rsidRPr="00130AC8" w:rsidRDefault="00130AC8" w:rsidP="00130AC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130AC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1998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30AC8" w:rsidRPr="00130AC8" w:rsidRDefault="00130AC8" w:rsidP="00130AC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130AC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2002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30AC8" w:rsidRPr="00130AC8" w:rsidRDefault="00130AC8" w:rsidP="00130AC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130AC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2006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30AC8" w:rsidRPr="00130AC8" w:rsidRDefault="00130AC8" w:rsidP="00130AC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130AC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2010</w:t>
            </w:r>
          </w:p>
        </w:tc>
      </w:tr>
      <w:tr w:rsidR="00130AC8" w:rsidRPr="00130AC8" w:rsidTr="00130AC8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30AC8" w:rsidRPr="00130AC8" w:rsidRDefault="00130AC8" w:rsidP="00130AC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130AC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Прибыло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30AC8" w:rsidRPr="00130AC8" w:rsidRDefault="00130AC8" w:rsidP="00130AC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130AC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1 355 335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30AC8" w:rsidRPr="00130AC8" w:rsidRDefault="00130AC8" w:rsidP="00130AC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130AC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999 657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30AC8" w:rsidRPr="00130AC8" w:rsidRDefault="00130AC8" w:rsidP="00130AC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130AC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682 754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30AC8" w:rsidRPr="00130AC8" w:rsidRDefault="00130AC8" w:rsidP="00130AC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130AC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670 191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30AC8" w:rsidRPr="00130AC8" w:rsidRDefault="00130AC8" w:rsidP="00130AC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130AC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609 457</w:t>
            </w:r>
          </w:p>
        </w:tc>
      </w:tr>
      <w:tr w:rsidR="00130AC8" w:rsidRPr="00130AC8" w:rsidTr="00130AC8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30AC8" w:rsidRPr="00130AC8" w:rsidRDefault="00130AC8" w:rsidP="00130AC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130AC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Выбыло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30AC8" w:rsidRPr="00130AC8" w:rsidRDefault="00130AC8" w:rsidP="00130AC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130AC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1 097 016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30AC8" w:rsidRPr="00130AC8" w:rsidRDefault="00130AC8" w:rsidP="00130AC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130AC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944 053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30AC8" w:rsidRPr="00130AC8" w:rsidRDefault="00130AC8" w:rsidP="00130AC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130AC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729 910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30AC8" w:rsidRPr="00130AC8" w:rsidRDefault="00130AC8" w:rsidP="00130AC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130AC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704 044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30AC8" w:rsidRPr="00130AC8" w:rsidRDefault="00130AC8" w:rsidP="00130AC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130AC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705 468</w:t>
            </w:r>
          </w:p>
        </w:tc>
      </w:tr>
    </w:tbl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Миграционный прирост определяется разностью между прибывшими и выбывшими: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center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1 355 335 − 1 097 016 = 258 319.</w:t>
      </w:r>
    </w:p>
    <w:p w:rsidR="00130AC8" w:rsidRPr="00130AC8" w:rsidRDefault="00130AC8" w:rsidP="00130AC8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258 319.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258319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19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258319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Центр. Вариант 1301.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4. Задание 7 № </w:t>
      </w:r>
      <w:hyperlink r:id="rId179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38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перечисленных регионов России средняя плотность населения наибольшая?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Ростовская область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Мурманская область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Республика Коми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Магаданская область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Плотность населения определяется делением численности на площадь. Чем благоприятнее природные условия, тем выше численность и показатели средней плотности. Среди перечисленных примеров наиболее благоприятные природные условия в Ростовской области. 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38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Урал. Вариант 1302.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5. Задание 7 № </w:t>
      </w:r>
      <w:hyperlink r:id="rId180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68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перечисленных регионов России средняя плотность населения наибольшая?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Республика Коми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Архангельская область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Иркутская область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Республика Башкортостан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Плотность населения определяется делением численности на площадь. Чем благоприятнее природные условия, тем выше численность и показатели средней плотности. Среди перечисленных примеров наиболее благоприятные природные условия в Башкортостане.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4.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68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Урал. Вариант 1303.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6. Задание 7 № </w:t>
      </w:r>
      <w:hyperlink r:id="rId181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98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перечисленных регионов России средняя плотность населения наибольшая?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Красноярский край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Республика Коми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Ростовская область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Хабаровский край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Плотность населения определяется делением численности на площадь. Чем благоприятнее природные условия, тем выше численность и показатели средней плотности. Среди перечисленных примеров наиболее благоприятные природные условия в Ростовской области. 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98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Вариант 1304.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7. Задание 7 № </w:t>
      </w:r>
      <w:hyperlink r:id="rId182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188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регионов Рос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средняя плот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населения наибольшая?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Крас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яр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 край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Ха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ров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 край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3) Са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мар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область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Рес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Бурятия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Плотность на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ния определяется де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ем численности на площадь. Чем бла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при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ят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нее природные условия, тем выше чис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ность и по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ли средней плотности. Среди пе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ных примеров наи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лее благоприятные при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род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ные условия в Са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мар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ской области. 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188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Урал. Вариант 1305.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8. Задание 7 № </w:t>
      </w:r>
      <w:hyperlink r:id="rId183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234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перечисленных регионов России средняя плотность населения наибольшая?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Ханты-Мансийский АО — Югра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Республика Саха (Якутия)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3) </w:t>
      </w:r>
      <w:proofErr w:type="gram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Чукотский</w:t>
      </w:r>
      <w:proofErr w:type="gramEnd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АО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Омская область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Плотность населения определяется делением численности на площадь. Чем благоприятнее природные условия, тем выше численность и показатели средней плотности. Среди перечисленных примеров наиболее благоприятные природные условия в Омской области. 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4.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234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Центр. Вариант 1306.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9. Задание 7 № </w:t>
      </w:r>
      <w:hyperlink r:id="rId184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264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перечисленных регионов России средняя плотность населения наибольшая?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Республика Коми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</w:t>
      </w:r>
      <w:proofErr w:type="gram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Ненецкий</w:t>
      </w:r>
      <w:proofErr w:type="gramEnd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АО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Сахалинская область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Омская область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Плотность населения определяется делением численности на площадь. Чем благоприятнее природные условия, тем выше численность и показатели средней плотности. Среди перечисленных примеров наиболее благоприятные природные условия в Омской области. 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4.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264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Вариант 1307.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10. Задание 7 № </w:t>
      </w:r>
      <w:hyperlink r:id="rId185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294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какой из перечисленных областей средняя плотность населения наименьшая?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Мурманская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Свердловская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Новосибирская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Кемеровская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Плотность населения определяется делением численности на площадь. Чем неблагоприятнее природные условия, тем ниже численность и показатели средней плотности. Среди перечисленных примеров наименее благоприятные природные условия в Мурманской области. Новосибирская и Кемеровская области хоть и находятся в Сибири, но расположены в пределах Основной полосы расселения, где наибольшие показатели плотности.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294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Урал. Вариант 1308.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11. Задание 7 № </w:t>
      </w:r>
      <w:hyperlink r:id="rId186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324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перечисленных регионов России средняя плотность населения наибольшая?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Мурманская область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Хабаровский край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Республика Татарстан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Тюменская область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Плотность населения определяется делением численности на площадь. Чем благоприятнее природные условия, тем выше численность и показатели средней плотности. Среди перечисленных примеров наиболее благоприятные природные условия в Республике Татарстан. 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324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гра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фии 31.05.2013. Ос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нов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ная волна. Сибирь, Дальний Восток. Ва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ант 1309.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12. Задание 7 № </w:t>
      </w:r>
      <w:hyperlink r:id="rId187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354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перечисленных регионов России средняя плотность населения наибольшая?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Самарская область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Хабаровский край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Республика Бурятия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Красноярский край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Плотность населения определяется делением численности на площадь. Чем благоприятнее природные условия, тем выше численность и показатели средней плотности. Среди перечисленных примеров наиболее благоприятные природные условия в Самарской области. 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354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Вариант 1310.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13. Задание 7 № </w:t>
      </w:r>
      <w:hyperlink r:id="rId188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384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какой из перечисленных областей средняя плотность населения наименьшая?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Архангельская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Нижегородская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Новосибирская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Саратовская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Плотность населения определяется делением численности на площадь. Чем неблагоприятнее природные условия, тем ниже численность и показатели средней плотности. Среди перечисленных примеров наименее благоприятные природные условия в Архангельской области. 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384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Вариант 1311.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14. Задание 7 № </w:t>
      </w:r>
      <w:hyperlink r:id="rId189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414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регионов Рос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средняя плот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населения наибольшая?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Забайкальский край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</w:t>
      </w:r>
      <w:proofErr w:type="gram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Ямало-Ненецкий</w:t>
      </w:r>
      <w:proofErr w:type="gramEnd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АО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Республика Карелия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Ставропольский край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Плотность на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ния определяется де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ем численности на площадь. Чем бла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при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ят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нее природные условия, тем выше чис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ность и по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ли средней плотности. Среди пе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ных примеров наи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лее благоприятные при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род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ные условия в Став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поль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ском крае. 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4.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414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Центр. Вариант 1312.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15. Задание 7 № </w:t>
      </w:r>
      <w:hyperlink r:id="rId190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444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какой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об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стей сред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няя плот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на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наименьшая?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Липецкая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Нижегородская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Ульяновская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Амурская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Плотность на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ния опре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ля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ет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де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ем чис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сти на площадь. Чем не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бла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при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ят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нее при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род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ные условия, тем ниже чис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ность и по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ли сред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ней плотности. Среди пе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ных при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ров на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нее бла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при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ят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ные при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род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ные усло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вия в Амур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ской области. 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4.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444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гра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фии 31.05.2013. Ос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нов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ная волна. Сибирь, Дальний Восток. Ва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ант 1313.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16. Задание 7 № </w:t>
      </w:r>
      <w:hyperlink r:id="rId191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467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народов, про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щих на тер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России, яв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наиболее многочисленным?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коми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карелы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татары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4) удмурты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Татары — вто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рой после рус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ских по чис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сти народ России.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467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17. Задание 7 № </w:t>
      </w:r>
      <w:hyperlink r:id="rId192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474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городов яв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наибольшим по 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населения?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Петрозаводск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Омск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Иваново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Иркутск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Среди пе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ных городов есть город-миллионер Омск.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474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18. Задание 7 № </w:t>
      </w:r>
      <w:hyperlink r:id="rId193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504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ниже 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ад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стра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тив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центр по 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на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яв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городом-миллионером?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Новосибирская область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Ханты-Мансийский АО — Югра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Ивановская область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Республика Коми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Новосибирск — город-миллионер, центр Но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бир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ской области.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504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19. Задание 7 № </w:t>
      </w:r>
      <w:hyperlink r:id="rId194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534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яв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наи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боль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шим по 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населения?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Хабаровск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Ставрополь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Краснодар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Екатеринбург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Екатеринбург — город-миллионер.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4.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534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20. Задание 7 № </w:t>
      </w:r>
      <w:hyperlink r:id="rId195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564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ниже 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ад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стра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тив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центр яв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наи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боль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шим по 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населения?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Ивановская область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Республика Тыва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Ростовская область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Магаданская область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 Ро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стов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ской об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сти город Ро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стов-на-Дону — ад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стра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тив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ный центр и город-миллионер.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3.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564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21. Задание 7 № </w:t>
      </w:r>
      <w:hyperlink r:id="rId196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594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яв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наи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боль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шим по 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населения?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Ижевск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Благовещенск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Казань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Томск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Казань — город-миллионер.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594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22. Задание 7 № </w:t>
      </w:r>
      <w:hyperlink r:id="rId197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623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дан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таблицы, определите, в каком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в 2009 г. 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на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была наименьшей.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Демографические по</w:t>
      </w: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ка</w:t>
      </w: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за</w:t>
      </w: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те</w:t>
      </w: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ли от</w:t>
      </w: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дель</w:t>
      </w: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ных ре</w:t>
      </w: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ги</w:t>
      </w: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о</w:t>
      </w: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нов РФ в 2009 г.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5CE22D12" wp14:editId="6BE7F5DC">
            <wp:extent cx="5200650" cy="1704975"/>
            <wp:effectExtent l="0" t="0" r="0" b="9525"/>
            <wp:docPr id="6" name="Рисунок 6" descr="https://geo-oge.sdamgia.ru/get_file?id=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eo-oge.sdamgia.ru/get_file?id=710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Магаданская область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Ульяновская область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Республика Калмыкия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Республика Мордовия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 2009 г. чис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ность на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ния была наименьшей в республике Калмыкия.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623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23. Задание 7 № </w:t>
      </w:r>
      <w:hyperlink r:id="rId199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654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яв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наи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боль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шим по 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населения?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Саратов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Екатеринбург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3) Чита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Оренбург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Екатеринбург — город-миллионер.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654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24. Задание 7 № </w:t>
      </w:r>
      <w:hyperlink r:id="rId200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684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ниже 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ад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стра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тив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центр яв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наи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боль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шим по 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сти населения? 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Ом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область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Чу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ваш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Республика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Рес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Дагестан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Ива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область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Центр Ом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ской об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сти — город Омск яв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ля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ет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городом-миллионером, то есть одним из круп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ней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ших в России.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684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25. Задание 7 № </w:t>
      </w:r>
      <w:hyperlink r:id="rId201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714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яв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наи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боль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шим по 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населения?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Казань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Ставрополь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Петрозаводск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Киров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Казань — город-миллионер, то есть один из круп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ней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ших по чис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сти в России.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714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26. Задание 7 № </w:t>
      </w:r>
      <w:hyperlink r:id="rId202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744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яв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наи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боль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шим по 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населения?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Екатеринбург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Владимир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Смоленск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Владивосток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Екатеринбург — город-миллионер, то есть один из круп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ней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ших по чис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сти в России.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744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27. Задание 7 № </w:t>
      </w:r>
      <w:hyperlink r:id="rId203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774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имеет наи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боль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шую 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населения?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Мурманск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Челябинск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Бийск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Махачкала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Среди пе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ных го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дов есть город-миллионник: Челябинск. 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2.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774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28. Задание 7 № </w:t>
      </w:r>
      <w:hyperlink r:id="rId204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775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из регионов, обозначенных буквами на карте России, имеет наибольшую среднюю плотность населения?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3CCFEF75" wp14:editId="102242FC">
            <wp:extent cx="3019425" cy="1352550"/>
            <wp:effectExtent l="0" t="0" r="9525" b="0"/>
            <wp:docPr id="7" name="Рисунок 7" descr="https://geo-oge.sdamgia.ru/get_file?id=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eo-oge.sdamgia.ru/get_file?id=1166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Г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Средняя плотность определяется делением численности населения на площадь региона. Она зависит от степени благоприятности природных условий. Чем они лучше, тем выше плотность. На карте отмечены регионы: А —Мурманская область, Б — Архангельская обл., В — Башкортостан, Г — Таймырский АО. Наиболее благоприятны природные условия в Башкортостане.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775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29. Задание 7 № </w:t>
      </w:r>
      <w:hyperlink r:id="rId206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804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Какая из территорий, обозначенных буквами на карте России, имеет наименьшую среднюю плотность населения?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D706B1B" wp14:editId="2CC9AF12">
            <wp:extent cx="3848100" cy="2257425"/>
            <wp:effectExtent l="0" t="0" r="0" b="9525"/>
            <wp:docPr id="8" name="Рисунок 8" descr="https://geo-oge.sdamgia.ru/get_file?id=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eo-oge.sdamgia.ru/get_file?id=1356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D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Средняя плотность определяется делением численности населения на площадь. Наименьшие значения плотности характерны для районов с наименее благоприятным природными условиями. Среди обозначенных районов это D — Восточная Сибирь.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4.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804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30. Задание 7 № </w:t>
      </w:r>
      <w:hyperlink r:id="rId208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834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Какая из территорий, обо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бук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на карте России, имеет наи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боль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шую сред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нюю плот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населения?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504E0B39" wp14:editId="5D1160B3">
            <wp:extent cx="3895725" cy="2238375"/>
            <wp:effectExtent l="0" t="0" r="9525" b="9525"/>
            <wp:docPr id="9" name="Рисунок 9" descr="https://geo-oge.sdamgia.ru/get_file?id=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eo-oge.sdamgia.ru/get_file?id=1374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D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Средняя плот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ность опре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ля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ет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де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ем чис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сти на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ния на площадь. Наи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боль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шие зна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ния плот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сти ха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рак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тер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 для рай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нов с наи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лее бла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при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ят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ми при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род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ми условиями. Среди обо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зна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чен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ных рай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нов это В — южные рай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 Ев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пей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ской части России.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834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31. Задание 7 № </w:t>
      </w:r>
      <w:hyperlink r:id="rId210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864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перечисленных регионов России средняя плотность населения наименьшая?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Белгородская область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Архангельская область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Псковская область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Чувашская Республика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Средняя плотность определяется делением численности населения на площадь. Наименьшие значения плотности характерны для районов с наименее благоприятным природными условиями. Среди обозначенных районов это Архангельская область.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864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32. Задание 7 № </w:t>
      </w:r>
      <w:hyperlink r:id="rId211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894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перечисленных регионов России средняя плотность населения наибольшая?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Архангельская область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Иркутская область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Красноярский край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Ростовская область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Средняя плотность определяется делением численности населения на площадь. Наибольшие значения плотности характерны для районов с наиболее благоприятным природными условиями. Среди обозначенных районов это Ростовская область.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4.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894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33. Задание 7 № </w:t>
      </w:r>
      <w:hyperlink r:id="rId212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924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перечисленных регионов России средняя плотность населения наименьшая?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Чувашская республика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Ростовская область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Республика Якутия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4) Смоленская область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Средняя плотность определяется делением численности населения на площадь. Наименьшие значения плотности характерны для районов с наименее благоприятным природными условиями. Среди обозначенных районов это республика Якутия.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924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34. Задание 7 № </w:t>
      </w:r>
      <w:hyperlink r:id="rId213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954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перечисленных регионов России средняя плотность населения наибольшая?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Мурманская область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Чувашская Республика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Магаданская область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Хабаровский край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Средняя плотность определяется делением численности населения на площадь. Наибольшие значения плотности характерны для районов с наиболее благоприятным природными условиями. Среди обозначенных районов это Чувашская республика.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954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35. Задание 7 № </w:t>
      </w:r>
      <w:hyperlink r:id="rId214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984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Какая из территорий, обозначенных буквами на карте России, имеет наименьшую среднюю плотность населения?</w:t>
      </w:r>
      <w:r w:rsidRPr="00130AC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EB78871" wp14:editId="61FA59F3">
            <wp:extent cx="4276725" cy="2343150"/>
            <wp:effectExtent l="0" t="0" r="9525" b="0"/>
            <wp:docPr id="10" name="Рисунок 10" descr="https://geo-oge.sdamgia.ru/get_file?id=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eo-oge.sdamgia.ru/get_file?id=1420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A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B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C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D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Средняя плотность определяется делением численности населения на площадь. Наименьшие значения плотности характерны для районов с наименее благоприятным природными условиями. Среди обозначенных районов это D — Магаданская область.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4.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984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36. Задание 7 № </w:t>
      </w:r>
      <w:hyperlink r:id="rId216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1014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Какая из территорий, обозначенных буквами на карте России, имеет наибольшую среднюю плотность населения?</w:t>
      </w:r>
      <w:r w:rsidRPr="00130AC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5C59A5B4" wp14:editId="7636CFD7">
            <wp:extent cx="4419600" cy="2505075"/>
            <wp:effectExtent l="0" t="0" r="0" b="9525"/>
            <wp:docPr id="11" name="Рисунок 11" descr="https://geo-oge.sdamgia.ru/get_file?id=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eo-oge.sdamgia.ru/get_file?id=1429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D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Средняя плотность определяется делением численности населения на площадь. Наибольшие значения плотности характерны для районов с наиболее благоприятными природными условиями. Среди обозначенных районов это С — Оренбургская область.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1014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37. Задание 7 № </w:t>
      </w:r>
      <w:hyperlink r:id="rId218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1051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Рос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сред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няя плот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на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наибольшая?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Камчатский край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Ростовская область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Мурманская область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Республика Карелия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Плот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ность на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ния опре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ля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ет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де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ем чис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сти на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ния на пло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щадь. Чем бла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при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ят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нее при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род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ные усло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вия, тем выше чис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ность и по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ли сред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ней плот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сти. Среди при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ден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ных при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ров наи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лее бла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при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ят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ные при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род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ные усло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вия в Ро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стов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ской об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сти.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1051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Демонстрационная версия ГИА—2014 по географии.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38. Задание 7 № </w:t>
      </w:r>
      <w:hyperlink r:id="rId219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1083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какой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лик сред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няя плот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на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наибольшая?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Тыва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Коми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Татарстан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Саха (Якутия)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Наибольшая плот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ность на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ния ха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рак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тер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 для рай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нов с луч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ми при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род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ным условиями. Среди при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ден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ных при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ров — Татарстан.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3.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1083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39. Задание 7 № </w:t>
      </w:r>
      <w:hyperlink r:id="rId220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1113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Рос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сред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няя плот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на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наименьшая?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Рязанская область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Магаданская область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Самарская область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Чувашская Республика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Наименьшая плот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ность населения ха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рак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тер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 для рай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нов с худ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ми (более суровыми) при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род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ным условиями. Среди при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ден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ных примеров — Ма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дан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ская область.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2.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1113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40. Задание 7 № </w:t>
      </w:r>
      <w:hyperlink r:id="rId221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1143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Рос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сред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няя плот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на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наименьшая?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Ставропольский край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Камчатский край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Тверская область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Новосибирская область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Наименьшая плот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ность населения ха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рак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тер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 для рай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нов с худ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ми (т. е. наи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лее суровыми) при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род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ми условиями. Среди при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ден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ных примеров — Кам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чат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ский край.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2.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1143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41. Задание 7 № </w:t>
      </w:r>
      <w:hyperlink r:id="rId222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1173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какой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лик сред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няя плот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на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наибольшая?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Бурятия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Коми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Марий Эл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Хакасия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Наибольшая плот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ность населения ха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рак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тер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 для рай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нов с луч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ми природным условиями. Среди при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ден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ных примеров — Марий Эл.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3.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1173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42. Задание 7 № </w:t>
      </w:r>
      <w:hyperlink r:id="rId223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1203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Рос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сред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няя плот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на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наибольшая?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Камчатский край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Мурманская область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Самарская область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Красноярский край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Сред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няя плот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ность на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ния наи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боль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шая в Самарской области. Эта область расположена в главной полосе расселения.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3.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1203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43. Задание 7 № </w:t>
      </w:r>
      <w:hyperlink r:id="rId224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1233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Рос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сред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няя плот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на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наибольшая?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Республика Коми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Магаданская область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3) </w:t>
      </w:r>
      <w:proofErr w:type="gram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Ненецкий</w:t>
      </w:r>
      <w:proofErr w:type="gramEnd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АО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Краснодарский край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Сред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няя плот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ность на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ния наи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боль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шая в Краснодарском крае. Он расположен в наиболее благоприятных климатических условиях.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4.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1233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44. Задание 7 № </w:t>
      </w:r>
      <w:hyperlink r:id="rId225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1275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Рос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сред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няя плот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на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наименьшая?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Ростовская область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Архангельская область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Псковская область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Республика Башкортостан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Наименьшая средняя плотность будет в регионе с наиболее суровыми природными условиями. Среди перечисленных — Архангельская область.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2.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1275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45. Задание 7 № </w:t>
      </w:r>
      <w:hyperlink r:id="rId226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1305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регионов сред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няя плотность на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наибольшая?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Архангельская область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Тюменская область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Красноярский край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Курская область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Для ответа на этот вопрос воспользуйтесь картой плотности населения. Курская область имеет среднюю плотность 10−25 и 25−50 чел на кв. км. Красноярский же край, несмотря на наличие города-миллионника, на огромной территории имеет очень низкую плотность: менее 1 чел. на кв.км. Наибольшая сред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няя плотность будет в ре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 с наи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лее благоприятными при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род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ми условиями. Среди пе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ных — Кур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ская область.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4.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1305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46. Задание 7 № </w:t>
      </w:r>
      <w:hyperlink r:id="rId227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1335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Рос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сред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няя плот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на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наибольшая?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Кам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 край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стов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область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Мур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область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Рес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Карелия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Наибольшая сред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няя плот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ность будет в ре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 с наи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лее бла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при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ят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ми при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род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ми условиями. Среди пе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ных — Ростовская область.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2.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1335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Де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мон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стра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ци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он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ная вер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сия ОГЭ—2018 по географии., Демонстрационная вер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сия ГИА—2015., Демонстрационная вер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сия ГИА—2015., Демонстрационная вер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сия ГИА—2015.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47. Задание 7 № </w:t>
      </w:r>
      <w:hyperlink r:id="rId228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1366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Рос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сред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няя плот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на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наименьшая?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Кам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ский край 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2) Чу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ваш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Рес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ка 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Ни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область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Смо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область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Наименьшая плот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ность будет в рай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 с на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нее благоприятными при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род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ми условиями. Это Кам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чат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ский край.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1.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1366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48. Задание 7 № </w:t>
      </w:r>
      <w:hyperlink r:id="rId229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1396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Рос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сред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няя плот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на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наименьшая?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Ле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ласть 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Рес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Да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стан 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Ир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кут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область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Рес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Татарстан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Наименьшая плот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ность будет в рай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о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 с на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ме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нее благоприятными при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род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ми условиями. Это Иркутская область.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3.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1396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49. Задание 7 № </w:t>
      </w:r>
      <w:hyperlink r:id="rId230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1432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Рос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сред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няя плот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на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наибольшая?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Ма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область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Мур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область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Рес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Бурятия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Вол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область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Наибольшая плотность будет в районе с наиболее благоприятными природными условиями. Это Волгоградская область.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4.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1432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50. Задание 7 № </w:t>
      </w:r>
      <w:hyperlink r:id="rId231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1462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какой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об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стей Рос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сред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няя плот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на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наибольшая?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Архангельская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Мурманская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Ростовская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Магаданская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Наибольшая плотность будет в районе с наиболее благоприятными природными условиями. Это Ростовская область.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3.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1462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51. Задание 7 № </w:t>
      </w:r>
      <w:hyperlink r:id="rId232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1492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Рос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сред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няя плот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на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наибольшая?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1) </w:t>
      </w:r>
      <w:proofErr w:type="gram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нец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кий</w:t>
      </w:r>
      <w:proofErr w:type="gramEnd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АО 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Ха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ров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ский край 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Мур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область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Крас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 край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Наибольшая плотность будет у района с наиболее благоприятными природными условиями.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4.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1492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52. Задание 7 № </w:t>
      </w:r>
      <w:hyperlink r:id="rId233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1522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Рос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сред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няя плот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на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наибольшая?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Ар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хан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гель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ласть 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Тю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ласть 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Рес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Коми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Рес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Башкортостан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Наибольшая средняя плотность будет у района с наиболее благоприятными природными условиями.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4.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1522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53. Задание 7 № </w:t>
      </w:r>
      <w:hyperlink r:id="rId234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1552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Рос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сред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няя плот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на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наибольшая?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Кам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ский край 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Рес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ка Коми 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Крас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 край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область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Наибольшая средняя плотность будет у района с наиболее благоприятными природными условиями.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3.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1552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54. Задание 7 № </w:t>
      </w:r>
      <w:hyperlink r:id="rId235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1582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Рос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сред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няя плот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на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наименьшая?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Кам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ский край 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Вол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ласть 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Рес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Татарстан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Перм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 край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Наименьшая средняя плотность будет у района с наименее благоприятными природными условиями.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1.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1582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55. Задание 7 № </w:t>
      </w:r>
      <w:hyperlink r:id="rId236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1612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Рос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сред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няя плот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на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наибольшая?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Ха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ров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 край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Рес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Коми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Мур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область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Рес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Татарстан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Наибольшая средняя плотность будет у района с наиболее благоприятными природными условиями.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4.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130AC8" w:rsidRPr="00130AC8" w:rsidRDefault="00130AC8" w:rsidP="00130AC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1612</w:t>
      </w:r>
    </w:p>
    <w:p w:rsidR="00130AC8" w:rsidRPr="00130AC8" w:rsidRDefault="00130AC8" w:rsidP="00130AC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130AC8" w:rsidRPr="00130AC8" w:rsidRDefault="00130AC8" w:rsidP="00130AC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56. Задание 7 № </w:t>
      </w:r>
      <w:hyperlink r:id="rId237" w:history="1">
        <w:r w:rsidRPr="00130AC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1642</w:t>
        </w:r>
      </w:hyperlink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Рос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сред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няя плот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на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наибольшая?</w:t>
      </w:r>
    </w:p>
    <w:p w:rsidR="00130AC8" w:rsidRPr="00130AC8" w:rsidRDefault="00130AC8" w:rsidP="005A6E6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1) Ха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ба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ров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 край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неж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область</w:t>
      </w:r>
    </w:p>
    <w:p w:rsidR="00130AC8" w:rsidRPr="00130AC8" w:rsidRDefault="00130AC8" w:rsidP="00130AC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Рес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Карелия</w:t>
      </w:r>
    </w:p>
    <w:p w:rsidR="00130AC8" w:rsidRPr="00130AC8" w:rsidRDefault="00130AC8" w:rsidP="00130AC8">
      <w:pPr>
        <w:spacing w:after="75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4) </w:t>
      </w:r>
      <w:proofErr w:type="gramStart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Не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нец</w:t>
      </w:r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кий</w:t>
      </w:r>
      <w:proofErr w:type="gramEnd"/>
      <w:r w:rsidRPr="00130AC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АО</w:t>
      </w:r>
    </w:p>
    <w:p w:rsidR="005A6E64" w:rsidRPr="005A6E64" w:rsidRDefault="005A6E64" w:rsidP="005A6E64">
      <w:pPr>
        <w:spacing w:after="30" w:line="375" w:lineRule="atLeast"/>
        <w:textAlignment w:val="center"/>
        <w:rPr>
          <w:rFonts w:ascii="Verdana" w:eastAsia="Times New Roman" w:hAnsi="Verdana" w:cs="Times New Roman"/>
          <w:color w:val="000066"/>
          <w:sz w:val="27"/>
          <w:szCs w:val="27"/>
          <w:lang w:eastAsia="ru-RU"/>
        </w:rPr>
      </w:pPr>
      <w:r w:rsidRPr="005A6E64">
        <w:rPr>
          <w:rFonts w:ascii="Verdana" w:eastAsia="Times New Roman" w:hAnsi="Verdana" w:cs="Times New Roman"/>
          <w:b/>
          <w:bCs/>
          <w:color w:val="000066"/>
          <w:sz w:val="27"/>
          <w:szCs w:val="27"/>
          <w:bdr w:val="none" w:sz="0" w:space="0" w:color="auto" w:frame="1"/>
          <w:lang w:eastAsia="ru-RU"/>
        </w:rPr>
        <w:lastRenderedPageBreak/>
        <w:t>Существенные признаки географических объектов и явлений</w:t>
      </w:r>
    </w:p>
    <w:p w:rsidR="005A6E64" w:rsidRPr="005A6E64" w:rsidRDefault="005A6E64" w:rsidP="005A6E6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1. Задание 13 № </w:t>
      </w:r>
      <w:hyperlink r:id="rId238" w:history="1">
        <w:r w:rsidRPr="005A6E64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12</w:t>
        </w:r>
      </w:hyperlink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высказываний содержится информация о воспроизводстве населения?</w:t>
      </w:r>
    </w:p>
    <w:p w:rsidR="005A6E64" w:rsidRPr="005A6E64" w:rsidRDefault="005A6E64" w:rsidP="005A6E6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 январе — октябре 2012 г. в России отмечалось увеличение числа родившихся (в 80 субъектах Российской Федерации) и снижение числа умерших (в 65 субъектах), по сравнению с этим же периодом предыдущего года.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 2011 г. удельный вес городского населения в общей численности населения Приволжского ФО составлял 71%, сельского — 29%.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Более четверти россиян (26%) проживает в Центральном федеральном округе, где средняя плотность составляет 57 человек на 1 км</w:t>
      </w:r>
      <w:proofErr w:type="gramStart"/>
      <w:r w:rsidRPr="005A6E64">
        <w:rPr>
          <w:rFonts w:ascii="Verdana" w:eastAsia="Times New Roman" w:hAnsi="Verdana" w:cs="Times New Roman"/>
          <w:color w:val="000000"/>
          <w:sz w:val="18"/>
          <w:szCs w:val="18"/>
          <w:vertAlign w:val="superscript"/>
          <w:lang w:eastAsia="ru-RU"/>
        </w:rPr>
        <w:t>2</w:t>
      </w:r>
      <w:proofErr w:type="gramEnd"/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 2011 г. в Республику Бурятия из других регионов России прибыло 8873 человека, выбыло из Республики Бурятия 13 636 человек.</w:t>
      </w:r>
    </w:p>
    <w:p w:rsidR="005A6E64" w:rsidRDefault="005A6E64" w:rsidP="005A6E6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5A6E64" w:rsidRPr="005A6E64" w:rsidRDefault="005A6E64" w:rsidP="005A6E6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2. Задание 13 № </w:t>
      </w:r>
      <w:hyperlink r:id="rId239" w:history="1">
        <w:r w:rsidRPr="005A6E64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42</w:t>
        </w:r>
      </w:hyperlink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высказываний содержится информация о режиме реки Северной Двины?</w:t>
      </w:r>
    </w:p>
    <w:p w:rsidR="005A6E64" w:rsidRPr="005A6E64" w:rsidRDefault="005A6E64" w:rsidP="005A6E6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Как правило, Северная Двина освобождается ото льда в середине апреля — начале мая. Начало ледостава — в октябре.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Территория бассейна Северной Двины расположена в зоне тайги с преобладанием хвойных (еловых и сосновых) лесов.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 дельте Северной Двины ежегодно образуются, а затем размываются острова.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 среднем течении Северная Двина протекает в обширной долине.</w:t>
      </w:r>
    </w:p>
    <w:p w:rsidR="005A6E64" w:rsidRDefault="005A6E64" w:rsidP="005A6E6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5A6E64" w:rsidRPr="005A6E64" w:rsidRDefault="005A6E64" w:rsidP="005A6E6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3. Задание 13 № </w:t>
      </w:r>
      <w:hyperlink r:id="rId240" w:history="1">
        <w:r w:rsidRPr="005A6E64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72</w:t>
        </w:r>
      </w:hyperlink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высказываний содержится информация об урбанизации в Республике Башкортостан?</w:t>
      </w:r>
    </w:p>
    <w:p w:rsidR="005A6E64" w:rsidRPr="005A6E64" w:rsidRDefault="005A6E64" w:rsidP="005A6E6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Среди регионов Приволжского федерального округа по итогам 2012 г. Республика Башкортостан по уровню рождаемости находилась на пятом месте.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 2012 г. в Республике Башкортостан родилось 54 129 человек, то есть на 6,0% больше, чем в 2011 г.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 2011 г. городское население Республики Башкортостан по сравнению с 2010 г. увеличилось на 6429 человек и составило 2472,3 тыс. человек.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 январе 2012 г. численность населения Республики Башкортостан составляла 4 064 245 человек, что меньше, чем в начале 2011 г.</w:t>
      </w:r>
    </w:p>
    <w:p w:rsidR="005A6E64" w:rsidRDefault="005A6E64" w:rsidP="005A6E6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5A6E64" w:rsidRPr="005A6E64" w:rsidRDefault="005A6E64" w:rsidP="005A6E6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4. Задание 13 № </w:t>
      </w:r>
      <w:hyperlink r:id="rId241" w:history="1">
        <w:r w:rsidRPr="005A6E64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102</w:t>
        </w:r>
      </w:hyperlink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высказываний содержится информация о воспроизводстве населения?</w:t>
      </w:r>
    </w:p>
    <w:p w:rsidR="005A6E64" w:rsidRPr="005A6E64" w:rsidRDefault="005A6E64" w:rsidP="005A6E6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1) По итогам Всероссийской переписи населения 2010 г. численность городского населения в стране составляла 105,3 </w:t>
      </w:r>
      <w:proofErr w:type="gramStart"/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млн</w:t>
      </w:r>
      <w:proofErr w:type="gramEnd"/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человек (74%), около трети горожан проживало в 12 городах-миллионерах.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 2009 г. средняя плотность населения Северо-Кавказского федерального округа была одна из самых высоких в стране: 54 человека на 1 м</w:t>
      </w:r>
      <w:proofErr w:type="gramStart"/>
      <w:r w:rsidRPr="005A6E64">
        <w:rPr>
          <w:rFonts w:ascii="Verdana" w:eastAsia="Times New Roman" w:hAnsi="Verdana" w:cs="Times New Roman"/>
          <w:color w:val="000000"/>
          <w:sz w:val="18"/>
          <w:szCs w:val="18"/>
          <w:vertAlign w:val="superscript"/>
          <w:lang w:eastAsia="ru-RU"/>
        </w:rPr>
        <w:t>2</w:t>
      </w:r>
      <w:proofErr w:type="gramEnd"/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Число родившихся в РФ в январе — октябре 2012 г. выросло до 1586,9 тыс. человек против 1482,8 тыс. человек в январе — октябре 2011 г. При этом число умерших в январе — октябре 2012 г. сократилось до 1586,1 тыс. человек с 1610,2 тыс. человек годом ранее.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4) В 2009 г. в Москве было зарегистрировано 10,527 </w:t>
      </w:r>
      <w:proofErr w:type="gramStart"/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млн</w:t>
      </w:r>
      <w:proofErr w:type="gramEnd"/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жителей, из них около 7 млн граждан трудоспособного возраста и 2,5 млн пенсионеров.</w:t>
      </w:r>
    </w:p>
    <w:p w:rsidR="005A6E64" w:rsidRDefault="005A6E64" w:rsidP="005A6E6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5A6E64" w:rsidRPr="005A6E64" w:rsidRDefault="005A6E64" w:rsidP="005A6E6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5. Задание 13 № </w:t>
      </w:r>
      <w:hyperlink r:id="rId242" w:history="1">
        <w:r w:rsidRPr="005A6E64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192</w:t>
        </w:r>
      </w:hyperlink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вы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ний содержится ин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фор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ция о ми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ях населения?</w:t>
      </w:r>
    </w:p>
    <w:p w:rsidR="005A6E64" w:rsidRPr="005A6E64" w:rsidRDefault="005A6E64" w:rsidP="005A6E6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По дан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Всероссийской пе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 населения 2010 г., чис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постоянного на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России со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ла 142,9 </w:t>
      </w:r>
      <w:proofErr w:type="gramStart"/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млн</w:t>
      </w:r>
      <w:proofErr w:type="gramEnd"/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человек.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 2010 г. в Рос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из го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в сель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населённые пунк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прибыло 546 582 человека, что на 62 511 че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век меньше, чем в 2009 г.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По дан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Всероссийской пе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 населения 2010 г., чис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женщин пре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 численность муж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чин на 10,8 </w:t>
      </w:r>
      <w:proofErr w:type="gramStart"/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млн</w:t>
      </w:r>
      <w:proofErr w:type="gramEnd"/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человек, или на 16,2%.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 2010 г. на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России про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 в 2386 го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род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ских населённых пунк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тах (городах и посёлках го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род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типа) и 134 тыс. сель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ских населённых пунктах.</w:t>
      </w:r>
    </w:p>
    <w:p w:rsidR="005A6E64" w:rsidRPr="005A6E64" w:rsidRDefault="005A6E64" w:rsidP="005A6E64">
      <w:pPr>
        <w:spacing w:after="30" w:line="375" w:lineRule="atLeast"/>
        <w:textAlignment w:val="center"/>
        <w:rPr>
          <w:rFonts w:ascii="Verdana" w:eastAsia="Times New Roman" w:hAnsi="Verdana" w:cs="Times New Roman"/>
          <w:color w:val="000066"/>
          <w:sz w:val="27"/>
          <w:szCs w:val="27"/>
          <w:lang w:eastAsia="ru-RU"/>
        </w:rPr>
      </w:pPr>
      <w:r w:rsidRPr="005A6E64"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lastRenderedPageBreak/>
        <w:t>Географические явления и процессы в геосферах</w:t>
      </w:r>
    </w:p>
    <w:p w:rsidR="005A6E64" w:rsidRPr="005A6E64" w:rsidRDefault="005A6E64" w:rsidP="005A6E6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1. Задание 15 № </w:t>
      </w:r>
      <w:hyperlink r:id="rId243" w:history="1">
        <w:r w:rsidRPr="005A6E64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28</w:t>
        </w:r>
      </w:hyperlink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Какими осо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бен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стя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климата объ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яс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сохранение в окрест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стях Норильска мно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лет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ней мерзлоты? Ука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две особенности.</w:t>
      </w:r>
    </w:p>
    <w:p w:rsidR="005A6E64" w:rsidRPr="005A6E64" w:rsidRDefault="005A6E64" w:rsidP="005A6E6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районах распространения многолетней мерзлоты все сооружения приходится строить с учётом свойств замёрзших грунтов. Жилые дома, промышленные здания, трубопроводы и дороги могут отеплять грунты и тем самым вызывать оттаивание мерзлоты, которое ведёт к просадке фундаментов. Поэтому все сооружения ставят над землёй на железобетонных сваях. Так построен город Норильск. Многолетняя мерзлота — реликт прошлого; она образовалась многие тысячелетия назад. Однако современные климатические условия поддерживают её существование.</w:t>
      </w:r>
    </w:p>
    <w:p w:rsidR="005A6E64" w:rsidRPr="005A6E64" w:rsidRDefault="005A6E64" w:rsidP="005A6E64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1. Но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рильск расположен в суб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арк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ти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ском поясе, где пре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об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ет долгая су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вая зима.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2. За ко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рот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кое лето успе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ет оттаять лишь верх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няя часть земли мощ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стью до не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сколь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ких десятков сантиметров. Мощ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ность же мерз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ты достигает сотен метров.</w:t>
      </w:r>
    </w:p>
    <w:p w:rsidR="005A6E64" w:rsidRPr="005A6E64" w:rsidRDefault="005A6E64" w:rsidP="005A6E64">
      <w:pPr>
        <w:spacing w:after="75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Критерии проверки:</w:t>
      </w:r>
    </w:p>
    <w:tbl>
      <w:tblPr>
        <w:tblW w:w="5000" w:type="pct"/>
        <w:tblBorders>
          <w:top w:val="outset" w:sz="12" w:space="0" w:color="000000"/>
          <w:left w:val="outset" w:sz="12" w:space="0" w:color="000000"/>
          <w:bottom w:val="outset" w:sz="12" w:space="0" w:color="000000"/>
          <w:right w:val="outset" w:sz="1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99"/>
        <w:gridCol w:w="1376"/>
      </w:tblGrid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Критерии оценивания выполнения задания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Баллы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Ответ включает названые элементы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Ответ не включает названные элементы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Максимальный 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</w:tbl>
    <w:p w:rsidR="005A6E64" w:rsidRPr="005A6E64" w:rsidRDefault="005A6E64" w:rsidP="005A6E64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Центр. Вариант 1301.</w:t>
      </w:r>
    </w:p>
    <w:p w:rsidR="005A6E64" w:rsidRPr="005A6E64" w:rsidRDefault="005A6E64" w:rsidP="005A6E64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Урал. Вариант 1302.</w:t>
      </w:r>
    </w:p>
    <w:p w:rsidR="005A6E64" w:rsidRPr="005A6E64" w:rsidRDefault="005A6E64" w:rsidP="005A6E6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3. Задание 15 № </w:t>
      </w:r>
      <w:hyperlink r:id="rId244" w:history="1">
        <w:r w:rsidRPr="005A6E64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118</w:t>
        </w:r>
      </w:hyperlink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сен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тяб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 2012 г. на одной из цен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траль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улиц Вла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на про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спек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Красоты сошёл оползень. Кам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и землёй за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сы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 большую часть до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рож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полотна. В ре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зуль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инцидента никто не пострадал, но дви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было закрыто. При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оползня стали силь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дожди, вы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зван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пришедшим в При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рье тропическим цик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 «</w:t>
      </w:r>
      <w:proofErr w:type="spellStart"/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Санба</w:t>
      </w:r>
      <w:proofErr w:type="spellEnd"/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».</w:t>
      </w:r>
    </w:p>
    <w:p w:rsidR="005A6E64" w:rsidRPr="005A6E64" w:rsidRDefault="005A6E64" w:rsidP="005A6E6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Объясните, по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сильные дожди могли стать при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оползня.</w:t>
      </w:r>
    </w:p>
    <w:p w:rsidR="005A6E64" w:rsidRPr="005A6E64" w:rsidRDefault="005A6E64" w:rsidP="005A6E64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1. Ополз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 возникают на скло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нах долин или реч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ных берегов, в горах, на бе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гах морей. Наи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лее часто ополз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 возникают на склонах, сло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жен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ных чередующимися во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упор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ми и во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нос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ми породами. 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2. Если во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упор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ные слои сло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 глиной, то при на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нии во время обиль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ных дождей глина ста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вит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скользкой. Силы трения, обес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чи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ю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щие сцепление грун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тов или гор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ных пород на склонах, ока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зы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ют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меньше силы тяжести, и вся масса гор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ной породы при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дит в движение.</w:t>
      </w:r>
    </w:p>
    <w:p w:rsidR="005A6E64" w:rsidRPr="005A6E64" w:rsidRDefault="005A6E64" w:rsidP="005A6E64">
      <w:pPr>
        <w:spacing w:after="75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Критерии проверки:</w:t>
      </w:r>
    </w:p>
    <w:tbl>
      <w:tblPr>
        <w:tblW w:w="5000" w:type="pct"/>
        <w:tblBorders>
          <w:top w:val="outset" w:sz="12" w:space="0" w:color="000000"/>
          <w:left w:val="outset" w:sz="12" w:space="0" w:color="000000"/>
          <w:bottom w:val="outset" w:sz="12" w:space="0" w:color="000000"/>
          <w:right w:val="outset" w:sz="1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74"/>
        <w:gridCol w:w="801"/>
      </w:tblGrid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Критерии оце</w:t>
            </w: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ния выполнения задания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Баллы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Ответ вклю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 оба на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зван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выше элемента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Ответ вклю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 один (любой) из на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зван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выше элементов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Все ответы, ко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рые не со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ству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ют вышеуказанным кри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ям выставления оце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нок в 1 и 2 балла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Максимальный 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</w:tbl>
    <w:p w:rsidR="005A6E64" w:rsidRPr="005A6E64" w:rsidRDefault="005A6E64" w:rsidP="005A6E64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Вариант 1304.</w:t>
      </w:r>
    </w:p>
    <w:p w:rsidR="005A6E64" w:rsidRPr="005A6E64" w:rsidRDefault="005A6E64" w:rsidP="005A6E64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1. Ни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гуа расположено на окра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и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 Карибской плиты вб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ли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зи границы ли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сфер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ных плит.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2. Это сей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сми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ская зона.</w:t>
      </w:r>
    </w:p>
    <w:p w:rsidR="005A6E64" w:rsidRPr="005A6E64" w:rsidRDefault="005A6E64" w:rsidP="005A6E64">
      <w:pPr>
        <w:spacing w:after="75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Критерии проверки:</w:t>
      </w:r>
    </w:p>
    <w:tbl>
      <w:tblPr>
        <w:tblW w:w="5000" w:type="pct"/>
        <w:tblBorders>
          <w:top w:val="outset" w:sz="12" w:space="0" w:color="000000"/>
          <w:left w:val="outset" w:sz="12" w:space="0" w:color="000000"/>
          <w:bottom w:val="outset" w:sz="12" w:space="0" w:color="000000"/>
          <w:right w:val="outset" w:sz="1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74"/>
        <w:gridCol w:w="801"/>
      </w:tblGrid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Критерии оце</w:t>
            </w: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ния выполнения задания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Баллы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Ответ вклю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 оба на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зван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выше элемента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Ответ вклю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 один (любой) из на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зван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выше элементов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Все ответы, ко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рые не со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ству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ют вышеуказанным кри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ям выставления оце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нок в 1 и 2 балла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Максимальный 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</w:tbl>
    <w:p w:rsidR="005A6E64" w:rsidRPr="005A6E64" w:rsidRDefault="005A6E64" w:rsidP="005A6E64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Центр. Вариант 1306.</w:t>
      </w:r>
    </w:p>
    <w:p w:rsidR="005A6E64" w:rsidRPr="005A6E64" w:rsidRDefault="005A6E64" w:rsidP="005A6E6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6. Задание 15 № </w:t>
      </w:r>
      <w:hyperlink r:id="rId245" w:history="1">
        <w:r w:rsidRPr="005A6E64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284</w:t>
        </w:r>
      </w:hyperlink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Почему на северо-западе Псков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об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много болот и за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земель? Ука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одну причину, свя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зан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ную с кли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особенностями, и одну причину, свя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зан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ную с осо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бен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стя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ре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лье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фа ука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зан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территории.</w:t>
      </w:r>
    </w:p>
    <w:p w:rsidR="005A6E64" w:rsidRPr="005A6E64" w:rsidRDefault="005A6E64" w:rsidP="005A6E6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Псковско-Чудская приозёрная низ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рас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 на северо-западе Псков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об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и охра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как водно-болотная тер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рия (угодье) меж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род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значения. На ней много об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шир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низинных, пе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ход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и вер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вых болот и мно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мел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ких озёр. Они пред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собой огром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ис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точ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ник прес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воды, ре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гу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вод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ба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ланс об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шир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региона, яв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важ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ме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мас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гнез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птиц. В пре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лах низ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охра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боль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шая часть тор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фя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Псковск</w:t>
      </w:r>
      <w:proofErr w:type="gramStart"/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о-</w:t>
      </w:r>
      <w:proofErr w:type="gramEnd"/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Чуд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бо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лот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района.</w:t>
      </w:r>
    </w:p>
    <w:p w:rsidR="005A6E64" w:rsidRPr="005A6E64" w:rsidRDefault="005A6E64" w:rsidP="005A6E64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1. Псков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ская об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ласть рас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 в зоне из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бы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точ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увлажнения. Осад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ков вы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ет более 700 мм, ис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ря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мость около 600 мм. Ко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эф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фи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ци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ент увлаж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ния боль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ше единицы, что при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дит к на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коп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нию из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лиш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ков влаги.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2. В ре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лье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фе Псковско-Чудская приозёрная низ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мен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ность пред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став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 низ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мен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ной рав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ной с ма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лы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ми пе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ми высот, а, значит, мал общий уклон рек, что не спо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соб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ству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ет вы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ду из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лиш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ков воды за пре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лы области.</w:t>
      </w:r>
    </w:p>
    <w:p w:rsidR="005A6E64" w:rsidRPr="005A6E64" w:rsidRDefault="005A6E64" w:rsidP="005A6E64">
      <w:pPr>
        <w:spacing w:after="75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Критерии проверки:</w:t>
      </w:r>
    </w:p>
    <w:tbl>
      <w:tblPr>
        <w:tblW w:w="5000" w:type="pct"/>
        <w:tblBorders>
          <w:top w:val="outset" w:sz="12" w:space="0" w:color="000000"/>
          <w:left w:val="outset" w:sz="12" w:space="0" w:color="000000"/>
          <w:bottom w:val="outset" w:sz="12" w:space="0" w:color="000000"/>
          <w:right w:val="outset" w:sz="1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74"/>
        <w:gridCol w:w="801"/>
      </w:tblGrid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Критерии оце</w:t>
            </w: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ния выполнения задания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Баллы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Ответ вклю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 оба на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зван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выше элемента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Ответ вклю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 один (любой) из на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зван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выше элементов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Все ответы, ко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рые не со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ству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ют вышеуказанным кри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ям выставления оце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нок в 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1 и 2 балла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0</w:t>
            </w:r>
          </w:p>
        </w:tc>
      </w:tr>
    </w:tbl>
    <w:p w:rsidR="005A6E64" w:rsidRPr="005A6E64" w:rsidRDefault="005A6E64" w:rsidP="005A6E64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lastRenderedPageBreak/>
        <w:t>Источник: ГИА по гео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гра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фии 31.05.2013. Ос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нов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ная волна. Сибирь, Дальний Восток. Ва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ри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ант 1309.</w:t>
      </w:r>
    </w:p>
    <w:p w:rsidR="005A6E64" w:rsidRPr="005A6E64" w:rsidRDefault="005A6E64" w:rsidP="005A6E6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9. Задание 15 № </w:t>
      </w:r>
      <w:hyperlink r:id="rId246" w:history="1">
        <w:r w:rsidRPr="005A6E64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374</w:t>
        </w:r>
      </w:hyperlink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За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бай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лье в 1789 г. был ос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ван посёлок Пет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ров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 Завод, на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зван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в честь Петра I. Он воз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ник вокруг чу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гу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тей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и же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завода, на ко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ром использовались мест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железные руды. Когда через посёлок про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шла Транссибирская магистраль, же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лез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рож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станция также по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 название Пет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ров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 Завод. Позже посёлок по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чил статус го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 и был пе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име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ван в Петровск-Забайкальский. Город рас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жен в меж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гор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котловине в За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бай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каль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ском крае. От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сил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к го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дам России с наи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боль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шим уровнем за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гряз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воздуха. Зимой за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гряз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атмосферного воз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ха особенно велико.</w:t>
      </w:r>
    </w:p>
    <w:p w:rsidR="005A6E64" w:rsidRPr="005A6E64" w:rsidRDefault="005A6E64" w:rsidP="005A6E6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Почему в городах, рас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жен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в меж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гор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котловинах, как правило, на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блю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повышенная сте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пень загрязнения ат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сфер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воздуха? По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во мно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гих городах Си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 степень загрязнённости ат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сфер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воздуха осо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бен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велика зимой?</w:t>
      </w:r>
    </w:p>
    <w:p w:rsidR="005A6E64" w:rsidRPr="005A6E64" w:rsidRDefault="005A6E64" w:rsidP="005A6E64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1. В меж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гор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ных котловинах зимой скап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ли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ет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холодный воздух, что при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дит к об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нию температурной инверсии: по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вы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нию температуры воз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ду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ха с высотой.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2. Стро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и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тель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ство в кот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ви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нах заводов чер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ной металлургии, теп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вых электростанций, ра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ю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щих на угле, при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дит к об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нию смога над котловиной, пре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об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ю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щий же ан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ти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цик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наль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ный тип по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ды вместе с ин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вер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си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ей приводят к за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и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нию воздуха в котловине, опус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нию образовавшегося смога на город.</w:t>
      </w:r>
    </w:p>
    <w:p w:rsidR="005A6E64" w:rsidRPr="005A6E64" w:rsidRDefault="005A6E64" w:rsidP="005A6E64">
      <w:pPr>
        <w:spacing w:after="75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Критерии проверки:</w:t>
      </w:r>
    </w:p>
    <w:tbl>
      <w:tblPr>
        <w:tblW w:w="5000" w:type="pct"/>
        <w:tblBorders>
          <w:top w:val="outset" w:sz="12" w:space="0" w:color="000000"/>
          <w:left w:val="outset" w:sz="12" w:space="0" w:color="000000"/>
          <w:bottom w:val="outset" w:sz="12" w:space="0" w:color="000000"/>
          <w:right w:val="outset" w:sz="1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74"/>
        <w:gridCol w:w="801"/>
      </w:tblGrid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Критерии оце</w:t>
            </w: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ния выполнения задания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Баллы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Ответ вклю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 оба на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зван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выше элемента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Ответ вклю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 один (любой) из на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зван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выше элементов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Все ответы, ко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рые не со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ству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ют вышеуказанным кри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ям выставления оце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нок в 1 и 2 балла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Максимальный 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</w:tbl>
    <w:p w:rsidR="005A6E64" w:rsidRPr="005A6E64" w:rsidRDefault="005A6E64" w:rsidP="005A6E64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Вариант 1310.</w:t>
      </w:r>
    </w:p>
    <w:p w:rsidR="005A6E64" w:rsidRPr="005A6E64" w:rsidRDefault="005A6E64" w:rsidP="005A6E6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10. Задание 15 № </w:t>
      </w:r>
      <w:hyperlink r:id="rId247" w:history="1">
        <w:r w:rsidRPr="005A6E64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404</w:t>
        </w:r>
      </w:hyperlink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ночь на 4 июня 2006 г. посёлок Витим, где про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более четырёх тысяч человек, ока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зал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наполовину за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топ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 в ре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зуль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резкого по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уровня воды в реке Лене, со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ло </w:t>
      </w:r>
      <w:proofErr w:type="spellStart"/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агенство</w:t>
      </w:r>
      <w:proofErr w:type="spellEnd"/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РИА НОВОСТИ. Вне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зап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осложнение па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вод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ситуации в ре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 было свя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с по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ным сбросом воды на </w:t>
      </w:r>
      <w:proofErr w:type="spellStart"/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кан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</w:t>
      </w:r>
      <w:proofErr w:type="spellEnd"/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гидроэлектростанции, рас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жен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выше по течению.</w:t>
      </w:r>
    </w:p>
    <w:p w:rsidR="005A6E64" w:rsidRPr="005A6E64" w:rsidRDefault="005A6E64" w:rsidP="005A6E6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 дан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МЧС, в конце ХХ — на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 XXI в. имен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антропогенные фак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 стали иг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рать всё боль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шую роль в уве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частоты и раз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силы на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вод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ний в России. На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ещё два вида де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человека, кроме упо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мя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тых в тек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сте аварийных сбро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сов воды из водохранилищ, спо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соб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щих усилению ча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и силы паводков.</w:t>
      </w:r>
    </w:p>
    <w:p w:rsidR="005A6E64" w:rsidRPr="005A6E64" w:rsidRDefault="005A6E64" w:rsidP="005A6E64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1. Уси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нию частоты и силы па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вод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ков способствует вы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руб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ка леса по бе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гам малых рек. С одной сто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 это при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дит к об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нию рек. С дру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гой — дож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вые воды не за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дер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жи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ют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корнями деревьев, а сразу по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ют в водоток.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2. Вы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руб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ка леса на скло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нах гор при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дит к быст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му подъему уров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ня воды в гор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ных реках. </w:t>
      </w:r>
    </w:p>
    <w:p w:rsidR="005A6E64" w:rsidRPr="005A6E64" w:rsidRDefault="005A6E64" w:rsidP="005A6E64">
      <w:pPr>
        <w:spacing w:after="75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Критерии проверки:</w:t>
      </w:r>
    </w:p>
    <w:tbl>
      <w:tblPr>
        <w:tblW w:w="5000" w:type="pct"/>
        <w:tblBorders>
          <w:top w:val="outset" w:sz="12" w:space="0" w:color="000000"/>
          <w:left w:val="outset" w:sz="12" w:space="0" w:color="000000"/>
          <w:bottom w:val="outset" w:sz="12" w:space="0" w:color="000000"/>
          <w:right w:val="outset" w:sz="1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74"/>
        <w:gridCol w:w="801"/>
      </w:tblGrid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Критерии оце</w:t>
            </w: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ния выполнения задания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Баллы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Ответ вклю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 оба на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зван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выше элемента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Ответ вклю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 один (любой) из на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зван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выше элементов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Все ответы, ко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рые не со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ству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ют вышеуказанным кри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ям выставления оце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нок в 1 и 2 балла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Максимальный 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</w:tbl>
    <w:p w:rsidR="005A6E64" w:rsidRPr="005A6E64" w:rsidRDefault="005A6E64" w:rsidP="005A6E64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Вариант 1311.</w:t>
      </w:r>
    </w:p>
    <w:p w:rsidR="005A6E64" w:rsidRPr="005A6E64" w:rsidRDefault="005A6E64" w:rsidP="005A6E6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11. Задание 15 № </w:t>
      </w:r>
      <w:hyperlink r:id="rId248" w:history="1">
        <w:r w:rsidRPr="005A6E64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434</w:t>
        </w:r>
      </w:hyperlink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Южная часть Ом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об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на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 при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род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зоне сте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пей с чернозёмными почвами, а северная, где вы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боль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 ат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сфер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осадков, — в лес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зоне с дерново-подзолистыми почвами. Дерново-подзолистые почвы со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дер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жат мень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 гу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са по срав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нию с </w:t>
      </w:r>
      <w:proofErr w:type="gramStart"/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чернозёмными</w:t>
      </w:r>
      <w:proofErr w:type="gramEnd"/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Объясните, с чем это связано, ука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зав две причины.</w:t>
      </w:r>
    </w:p>
    <w:p w:rsidR="005A6E64" w:rsidRPr="005A6E64" w:rsidRDefault="005A6E64" w:rsidP="005A6E6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Омская об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ласть — важ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сель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зяй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ре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он Сибири. Здесь вы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как зер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вые (на долю об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при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более 15% ва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сбора зерна, про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из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в Си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бир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ском фе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раль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 округе), так и тех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(лён), кор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вые культуры, кар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фель и овощи. Спе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ция рас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вод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во мно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гом опре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при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род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условиями.</w:t>
      </w:r>
    </w:p>
    <w:p w:rsidR="005A6E64" w:rsidRPr="005A6E64" w:rsidRDefault="005A6E64" w:rsidP="005A6E64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1. Большее, чем в степи, ко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ли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ство осад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ков в лес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ной зоне при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дит к вы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мы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нию гу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му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са из верх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го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ри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зон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та почвы в нижние.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2. Гумус сте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пей на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кап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ли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ет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вслед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ствие не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точ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увлажнения, за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мед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ля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ю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пе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гни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ние и при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дя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к на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коп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нию гу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му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са в верх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нем горизонте.</w:t>
      </w:r>
    </w:p>
    <w:p w:rsidR="005A6E64" w:rsidRPr="005A6E64" w:rsidRDefault="005A6E64" w:rsidP="005A6E64">
      <w:pPr>
        <w:spacing w:after="75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Критерии проверки:</w:t>
      </w:r>
    </w:p>
    <w:tbl>
      <w:tblPr>
        <w:tblW w:w="5000" w:type="pct"/>
        <w:tblBorders>
          <w:top w:val="outset" w:sz="12" w:space="0" w:color="000000"/>
          <w:left w:val="outset" w:sz="12" w:space="0" w:color="000000"/>
          <w:bottom w:val="outset" w:sz="12" w:space="0" w:color="000000"/>
          <w:right w:val="outset" w:sz="1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74"/>
        <w:gridCol w:w="801"/>
      </w:tblGrid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Критерии оце</w:t>
            </w: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ния выполнения задания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Баллы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Ответ вклю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 оба на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зван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выше элемента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Ответ вклю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 один (любой) из на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зван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выше элементов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Все ответы, ко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рые не со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ству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ют вышеуказанным кри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ям выставления оце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нок в 1 и 2 балла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Максимальный 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</w:tbl>
    <w:p w:rsidR="005A6E64" w:rsidRPr="005A6E64" w:rsidRDefault="005A6E64" w:rsidP="005A6E64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Центр. Вариант 1312.</w:t>
      </w:r>
    </w:p>
    <w:p w:rsidR="005A6E64" w:rsidRPr="005A6E64" w:rsidRDefault="005A6E64" w:rsidP="005A6E6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12. Задание 15 № </w:t>
      </w:r>
      <w:hyperlink r:id="rId249" w:history="1">
        <w:r w:rsidRPr="005A6E64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464</w:t>
        </w:r>
      </w:hyperlink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Какие при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обу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рез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кий подъём уров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 воды в Дунае? Ука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две причины.</w:t>
      </w:r>
    </w:p>
    <w:p w:rsidR="005A6E64" w:rsidRPr="005A6E64" w:rsidRDefault="005A6E64" w:rsidP="005A6E6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ап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 2006 г. после про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хож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мощ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тёплого цик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 со Сре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зем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моря ав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гид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станция, рас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жен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 го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 Вене, за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фик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 рез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кий подъём воды в Дунае. На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лось круп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ней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шее за </w:t>
      </w:r>
      <w:proofErr w:type="gramStart"/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след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</w:t>
      </w:r>
      <w:proofErr w:type="gramEnd"/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160 лет наводнение. За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щит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дамбы, по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стро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ен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по бе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гам Дуная не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сколь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 де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сят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лет назад, рушились, от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кры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вая путь мощ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по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кам воды. Не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смот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 на уси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лия </w:t>
      </w:r>
      <w:proofErr w:type="gramStart"/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спа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лей</w:t>
      </w:r>
      <w:proofErr w:type="gramEnd"/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ар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мей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ских подразделений, быст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 за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лать бреши в дам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бах не удалось. Мест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жи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лям при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лось в сроч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 по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ряд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по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дать свои жилища, увозя с собой лишь самое необходимое.</w:t>
      </w:r>
    </w:p>
    <w:p w:rsidR="005A6E64" w:rsidRPr="005A6E64" w:rsidRDefault="005A6E64" w:rsidP="005A6E64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1. Цик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 при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сят с собой обиль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ные осадки.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2. Сов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ние по вре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 цик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нов и та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я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ния снега в Альпах, где берет на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ло Дунай.</w:t>
      </w:r>
    </w:p>
    <w:p w:rsidR="005A6E64" w:rsidRPr="005A6E64" w:rsidRDefault="005A6E64" w:rsidP="005A6E64">
      <w:pPr>
        <w:spacing w:after="75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Критерии проверки:</w:t>
      </w:r>
    </w:p>
    <w:tbl>
      <w:tblPr>
        <w:tblW w:w="5000" w:type="pct"/>
        <w:tblBorders>
          <w:top w:val="outset" w:sz="12" w:space="0" w:color="000000"/>
          <w:left w:val="outset" w:sz="12" w:space="0" w:color="000000"/>
          <w:bottom w:val="outset" w:sz="12" w:space="0" w:color="000000"/>
          <w:right w:val="outset" w:sz="1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74"/>
        <w:gridCol w:w="801"/>
      </w:tblGrid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Критерии оце</w:t>
            </w: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ния выполнения задания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Баллы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Ответ вклю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 оба на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зван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выше элемента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Ответ вклю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 один (любой) из на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зван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выше элементов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Все ответы, ко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рые не со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ству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ют вышеуказанным кри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ям выставления оце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нок в 1 и 2 балла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Максимальный 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</w:tbl>
    <w:p w:rsidR="005A6E64" w:rsidRPr="005A6E64" w:rsidRDefault="005A6E64" w:rsidP="005A6E64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гра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фии 31.05.2013. Ос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нов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ная волна. Сибирь, Дальний Восток. Ва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ри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ант 1313.</w:t>
      </w:r>
    </w:p>
    <w:p w:rsidR="005A6E64" w:rsidRPr="005A6E64" w:rsidRDefault="005A6E64" w:rsidP="005A6E6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15. Задание 15 № </w:t>
      </w:r>
      <w:hyperlink r:id="rId250" w:history="1">
        <w:r w:rsidRPr="005A6E64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554</w:t>
        </w:r>
      </w:hyperlink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Административный центр За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бай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каль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края город Чита рас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жен на ши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го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 Саратова, од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 в его окрест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стях ши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 рас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стра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ны </w:t>
      </w:r>
      <w:proofErr w:type="spellStart"/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многолетнемёрзлые</w:t>
      </w:r>
      <w:proofErr w:type="spellEnd"/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грунты. Ка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осо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бен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стя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кли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За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бай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лья объ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яс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со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хра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в окрест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стях Читы мно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лет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ней мерзлоты? Ука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две особенности.</w:t>
      </w:r>
    </w:p>
    <w:p w:rsidR="005A6E64" w:rsidRPr="005A6E64" w:rsidRDefault="005A6E64" w:rsidP="005A6E6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Одним из важ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факторов, за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труд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щих транс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порт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осво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тер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За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бай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каль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края, яв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мно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лет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няя мерзлота. Не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мость пре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жде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от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мёрзлых грунтов, гро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зя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раз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ем по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стро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ен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сооружений, за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при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под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мать тру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ды над зем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лей на спе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аль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сваях, а до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 стро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ить на вы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ких за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щит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по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душ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ках из грунта.</w:t>
      </w:r>
    </w:p>
    <w:p w:rsidR="005A6E64" w:rsidRPr="005A6E64" w:rsidRDefault="005A6E64" w:rsidP="005A6E64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1. Су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вый рез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кон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ти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нен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таль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ный кли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мат с про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дол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жи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тель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ной зимой и низ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ки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ми зим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ним тем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ту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ми спо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соб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ству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ет со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хра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нию мно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лет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мерз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лот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ных пород.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2. За короткое, хоть и жар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кое лето, успе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ет от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ять толь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ко верх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ний слой земли.</w:t>
      </w:r>
    </w:p>
    <w:p w:rsidR="005A6E64" w:rsidRPr="005A6E64" w:rsidRDefault="005A6E64" w:rsidP="005A6E64">
      <w:pPr>
        <w:spacing w:after="75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Критерии проверки:</w:t>
      </w:r>
    </w:p>
    <w:tbl>
      <w:tblPr>
        <w:tblW w:w="5000" w:type="pct"/>
        <w:tblBorders>
          <w:top w:val="outset" w:sz="12" w:space="0" w:color="000000"/>
          <w:left w:val="outset" w:sz="12" w:space="0" w:color="000000"/>
          <w:bottom w:val="outset" w:sz="12" w:space="0" w:color="000000"/>
          <w:right w:val="outset" w:sz="1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74"/>
        <w:gridCol w:w="801"/>
      </w:tblGrid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Критерии оце</w:t>
            </w: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ния выполнения задания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Баллы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Ответ вклю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 оба на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зван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выше элемента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Ответ вклю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 один (любой) из на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зван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выше элементов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Все ответы, ко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рые не со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ству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ют вышеуказанным кри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ям выставления оце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нок в 1 и 2 балла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Максимальный 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</w:tbl>
    <w:p w:rsidR="005A6E64" w:rsidRPr="005A6E64" w:rsidRDefault="005A6E64" w:rsidP="005A6E64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1. Пу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сты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ня Намиб на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дит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в об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сти постоянно вы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атмосферного дав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ния тропических широт. Там пре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об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ет нисходящее дви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ние воздуха, не спо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соб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ству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ю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образованию облаков, так как при опус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нии воздух нагревается.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2. Пу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сты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ня расположена на бе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гу материка. Вдоль бе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га проходит хо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лод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ное течение, над ко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рым формируется вы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кое давление.</w:t>
      </w:r>
    </w:p>
    <w:p w:rsidR="005A6E64" w:rsidRPr="005A6E64" w:rsidRDefault="005A6E64" w:rsidP="005A6E64">
      <w:pPr>
        <w:spacing w:after="75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Критерии проверки:</w:t>
      </w:r>
    </w:p>
    <w:tbl>
      <w:tblPr>
        <w:tblW w:w="5000" w:type="pct"/>
        <w:tblBorders>
          <w:top w:val="outset" w:sz="12" w:space="0" w:color="000000"/>
          <w:left w:val="outset" w:sz="12" w:space="0" w:color="000000"/>
          <w:bottom w:val="outset" w:sz="12" w:space="0" w:color="000000"/>
          <w:right w:val="outset" w:sz="1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74"/>
        <w:gridCol w:w="801"/>
      </w:tblGrid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Критерии оце</w:t>
            </w: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ния выполнения задания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Баллы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Ответ вклю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 оба на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зван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выше элемента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Ответ вклю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 один (любой) из на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зван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выше элементов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Все ответы, ко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рые не со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ству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ют вышеуказанным кри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ям выставления оце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нок в 1 и 2 балла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Максимальный 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Максимальный 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Ответ вклю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 один (любой) из на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зван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выше элементов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Все ответы, ко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рые не со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ству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ют вышеуказанным кри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ям выставления оце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нок в 1 и 2 балла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Максимальный 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</w:tbl>
    <w:p w:rsidR="005A6E64" w:rsidRPr="005A6E64" w:rsidRDefault="005A6E64" w:rsidP="005A6E6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23. Задание 15 № </w:t>
      </w:r>
      <w:hyperlink r:id="rId251" w:history="1">
        <w:r w:rsidRPr="005A6E64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884</w:t>
        </w:r>
      </w:hyperlink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Характерной осо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бен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стью погодных усло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вий морских по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жий и по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жий крупных озёр яв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бризы — ветры, ме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щие два раза в сутки своё направление. В не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рых районах Земли, там, где на по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жьях океанов рас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пустыни, эти ветры, когда дуют с вод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поверхности на сушу, яв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важными по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влаги, не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мой растениям.</w:t>
      </w:r>
    </w:p>
    <w:p w:rsidR="005A6E64" w:rsidRPr="005A6E64" w:rsidRDefault="005A6E64" w:rsidP="005A6E6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В какое время суток и по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бризы дуют с моря на сушу? Ответ за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на от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дель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 листе или бланке, ука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зав сначала номер задания.</w:t>
      </w:r>
    </w:p>
    <w:p w:rsidR="005A6E64" w:rsidRPr="005A6E64" w:rsidRDefault="005A6E64" w:rsidP="005A6E64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1. С моря на сушу бризы дуют днём — с про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хлад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ной поверхности на хо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шо прогретую.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2. Ветер дует из об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сти повышенного дав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ния в об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ласть пониженного. Днём над сушей дав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ние ниже, по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это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му с моря на сушу бриз дует днём.</w:t>
      </w:r>
    </w:p>
    <w:p w:rsidR="005A6E64" w:rsidRPr="005A6E64" w:rsidRDefault="005A6E64" w:rsidP="005A6E64">
      <w:pPr>
        <w:spacing w:after="75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Критерии проверки:</w:t>
      </w:r>
    </w:p>
    <w:tbl>
      <w:tblPr>
        <w:tblW w:w="5000" w:type="pct"/>
        <w:tblBorders>
          <w:top w:val="outset" w:sz="12" w:space="0" w:color="000000"/>
          <w:left w:val="outset" w:sz="12" w:space="0" w:color="000000"/>
          <w:bottom w:val="outset" w:sz="12" w:space="0" w:color="000000"/>
          <w:right w:val="outset" w:sz="1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74"/>
        <w:gridCol w:w="801"/>
      </w:tblGrid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Критерии оце</w:t>
            </w: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ния выполнения задания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Баллы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Ответ вклю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 оба на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зван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выше элемента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Ответ вклю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 один (любой) из на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зван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выше элементов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Все ответы, ко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рые не со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ству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ют вышеуказанным кри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ям выставления оце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нок в 1 и 2 балла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Максимальный 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</w:tbl>
    <w:p w:rsidR="005A6E64" w:rsidRPr="005A6E64" w:rsidRDefault="005A6E64" w:rsidP="005A6E64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Материалы для экспертов ГИА—2016</w:t>
      </w:r>
    </w:p>
    <w:p w:rsidR="005A6E64" w:rsidRPr="005A6E64" w:rsidRDefault="005A6E64" w:rsidP="005A6E6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29. Задание 15 № </w:t>
      </w:r>
      <w:hyperlink r:id="rId252" w:history="1">
        <w:r w:rsidRPr="005A6E64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1038</w:t>
        </w:r>
      </w:hyperlink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Несмотря на при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мые меры и про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весьма до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щих мероприятий по сни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нию выбросов в ат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сфе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 загрязняющих веществ, Но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рильск относится к числу го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России и мира с наи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загрязненным воз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душ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бассейном. Осо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бен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часто опас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превышение пре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дель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допустимых кон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цен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тра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ций вредных ве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ществ в воз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хе наблюдается в хо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лод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время года (с но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яб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 по март).</w:t>
      </w:r>
    </w:p>
    <w:p w:rsidR="005A6E64" w:rsidRPr="005A6E64" w:rsidRDefault="005A6E64" w:rsidP="005A6E6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Какое про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из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вод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является глав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источником за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гряз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атмосферы в Норильске? Объясните, по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опасные кон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цен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тра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вредных ве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ществ в воз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хе чаще всего на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блю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 зим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нее время.</w:t>
      </w:r>
    </w:p>
    <w:p w:rsidR="005A6E64" w:rsidRPr="005A6E64" w:rsidRDefault="005A6E64" w:rsidP="005A6E64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1. Ис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точ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ком загрязнения воз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ду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ха в Но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риль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ске является Но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риль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ский горно-металлургический комбинат. В зим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нее время на се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 Сибири пре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об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ет высокое ат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сфер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ное давление, и это спо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соб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ству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ет скоплению вред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ных веществ у зем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ной поверхности.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2. Завод в Но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риль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ске производит медь и никель. Зимой чаще всего на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блю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ет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безветренная погода, пре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пят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ству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ю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щая «проветриванию» города.</w:t>
      </w:r>
    </w:p>
    <w:p w:rsidR="005A6E64" w:rsidRPr="005A6E64" w:rsidRDefault="005A6E64" w:rsidP="005A6E64">
      <w:pPr>
        <w:spacing w:after="75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Критерии проверки:</w:t>
      </w:r>
    </w:p>
    <w:tbl>
      <w:tblPr>
        <w:tblW w:w="5000" w:type="pct"/>
        <w:tblBorders>
          <w:top w:val="outset" w:sz="12" w:space="0" w:color="000000"/>
          <w:left w:val="outset" w:sz="12" w:space="0" w:color="000000"/>
          <w:bottom w:val="outset" w:sz="12" w:space="0" w:color="000000"/>
          <w:right w:val="outset" w:sz="1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74"/>
        <w:gridCol w:w="801"/>
      </w:tblGrid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Критерии оце</w:t>
            </w: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ния выполнения задания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Баллы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от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говорится о про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вод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стве цветных ме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тал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лов в Но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риль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ске и об осо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бен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стях атмосферных условий, свя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зан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с по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вы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шен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ным атмосферным давлением.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от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говорится толь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ко о про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вод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стве цветных ме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тал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лов в Норильске, но при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 большего за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гряз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воздуха в зим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нее время не объ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яс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ня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или объ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яс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ня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неверно.</w:t>
            </w:r>
          </w:p>
          <w:p w:rsidR="005A6E64" w:rsidRPr="005A6E64" w:rsidRDefault="005A6E64" w:rsidP="005A6E6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ИЛИ</w:t>
            </w:r>
          </w:p>
          <w:p w:rsidR="005A6E64" w:rsidRPr="005A6E64" w:rsidRDefault="005A6E64" w:rsidP="005A6E6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При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 повышения кон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цен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ции загрязнителей воз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ха в зим-нее время </w:t>
            </w:r>
            <w:proofErr w:type="gramStart"/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ука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</w:t>
            </w:r>
            <w:proofErr w:type="gramEnd"/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верно, но ис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точ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ник загрязнения воз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ха в Но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риль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ске не ука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зан или ука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зан неверно.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от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ничего не го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о про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вод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стве цветных ме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тал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лов в Норильске, а боль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шее загрязнение ат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сфе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ры в зим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нее время не объ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яс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ня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или объ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яс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ня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неверно.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Максимальный 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</w:tbl>
    <w:p w:rsidR="005A6E64" w:rsidRPr="005A6E64" w:rsidRDefault="005A6E64" w:rsidP="005A6E64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Демонстрационная версия ГИА—2014 по географии.</w:t>
      </w:r>
    </w:p>
    <w:tbl>
      <w:tblPr>
        <w:tblW w:w="5000" w:type="pct"/>
        <w:tblBorders>
          <w:top w:val="outset" w:sz="12" w:space="0" w:color="000000"/>
          <w:left w:val="outset" w:sz="12" w:space="0" w:color="000000"/>
          <w:bottom w:val="outset" w:sz="12" w:space="0" w:color="000000"/>
          <w:right w:val="outset" w:sz="1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40"/>
        <w:gridCol w:w="235"/>
      </w:tblGrid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ответе</w:t>
            </w:r>
            <w:proofErr w:type="gramEnd"/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время года не ука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зы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или ука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зы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неправильно, объ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яс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 не даётся или даётся неправильно. При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ры ответов:</w:t>
            </w:r>
          </w:p>
          <w:p w:rsidR="005A6E64" w:rsidRPr="005A6E64" w:rsidRDefault="005A6E64" w:rsidP="005A6E6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• Причина на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вод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— хо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зяй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ная де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ность че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и гло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баль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ное потепление.</w:t>
            </w:r>
          </w:p>
          <w:p w:rsidR="005A6E64" w:rsidRPr="005A6E64" w:rsidRDefault="005A6E64" w:rsidP="005A6E6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• Холодные ветры, ду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щие с гор в зим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нее время, при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сят обиль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ные лив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вые дожди.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Максимальный 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Максимальный 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</w:tbl>
    <w:p w:rsidR="005A6E64" w:rsidRPr="005A6E64" w:rsidRDefault="005A6E64" w:rsidP="005A6E6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33. Задание 15 № </w:t>
      </w:r>
      <w:hyperlink r:id="rId253" w:history="1">
        <w:r w:rsidRPr="005A6E64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1163</w:t>
        </w:r>
      </w:hyperlink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Города Ма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дан и Санкт-Петербург рас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при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мер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на оди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широте. Од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 в окрест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стях Ма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 ши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 рас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стра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 мно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лет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няя мерзлота. Объясните, как со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хра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мно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лет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ней мерз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в окрест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стях Ма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 свя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с кли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том этого города.</w:t>
      </w:r>
    </w:p>
    <w:p w:rsidR="005A6E64" w:rsidRPr="005A6E64" w:rsidRDefault="005A6E64" w:rsidP="005A6E6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Вечная (многолетняя) мерзлота распространена более чем на половине территории нашей страны. Она охватывает север европейской части России и Западной Сибири, а за Енисеем распространена от северных морей до южных границ нашей страны.</w:t>
      </w:r>
    </w:p>
    <w:p w:rsidR="005A6E64" w:rsidRPr="005A6E64" w:rsidRDefault="005A6E64" w:rsidP="005A6E64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 от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те на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ли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чие мно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лет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ней мерз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ты в окрест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стях Ма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 объ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яс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ня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ет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тем, что сред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няя го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вая тем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ту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ра воз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ду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ха в этом го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де отрицательная или низкими тем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ту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ми воз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ду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ха в зим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ний пе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ри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од и боль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шой про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дол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жи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тель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стью зимы.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1. В Ма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 зимы хо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лод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ные и длинные.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2. Среднегодовая тем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ту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ра воз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ду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ха в Ма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 ниже нуля, и мерз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та не успе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ет растаять.</w:t>
      </w:r>
    </w:p>
    <w:p w:rsidR="005A6E64" w:rsidRPr="005A6E64" w:rsidRDefault="005A6E64" w:rsidP="005A6E64">
      <w:pPr>
        <w:spacing w:after="75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Критерии проверки:</w:t>
      </w:r>
    </w:p>
    <w:tbl>
      <w:tblPr>
        <w:tblW w:w="5000" w:type="pct"/>
        <w:tblBorders>
          <w:top w:val="outset" w:sz="12" w:space="0" w:color="000000"/>
          <w:left w:val="outset" w:sz="12" w:space="0" w:color="000000"/>
          <w:bottom w:val="outset" w:sz="12" w:space="0" w:color="000000"/>
          <w:right w:val="outset" w:sz="1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74"/>
        <w:gridCol w:w="801"/>
      </w:tblGrid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Критерии оце</w:t>
            </w: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ния выполнения задания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Баллы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от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на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чие мно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ней мерз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ты в окрест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стях Ма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 объ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яс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ня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тем, что сред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няя го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вая тем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ту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 воз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ха в этом го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де отрицательная.</w:t>
            </w:r>
          </w:p>
          <w:p w:rsidR="005A6E64" w:rsidRPr="005A6E64" w:rsidRDefault="005A6E64" w:rsidP="005A6E64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ИЛИ</w:t>
            </w:r>
          </w:p>
          <w:p w:rsidR="005A6E64" w:rsidRPr="005A6E64" w:rsidRDefault="005A6E64" w:rsidP="005A6E6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низкими тем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ту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ми воз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ха в зим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пе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од и боль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шой про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дол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жи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стью зимы.</w:t>
            </w:r>
          </w:p>
          <w:p w:rsidR="005A6E64" w:rsidRPr="005A6E64" w:rsidRDefault="005A6E64" w:rsidP="005A6E64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Примеры ответов:</w:t>
            </w:r>
          </w:p>
          <w:p w:rsidR="005A6E64" w:rsidRPr="005A6E64" w:rsidRDefault="005A6E64" w:rsidP="005A6E6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• В Ма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не зимы хо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лод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ные и длинные.</w:t>
            </w:r>
          </w:p>
          <w:p w:rsidR="005A6E64" w:rsidRPr="005A6E64" w:rsidRDefault="005A6E64" w:rsidP="005A6E6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• Среднегодовая тем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ту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 воз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ха в Ма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не ниже нуля, и мерз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та не успе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 растаять.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от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на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чие мно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ней мерз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ты в окрест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стях Ма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 объ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яс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ня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хо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лод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ным 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климатом, или низ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ки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ми зим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ми тем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ту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ми воздуха, или боль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шой про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дол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жи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стью зимы. При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ры ответов:</w:t>
            </w:r>
          </w:p>
          <w:p w:rsidR="005A6E64" w:rsidRPr="005A6E64" w:rsidRDefault="005A6E64" w:rsidP="005A6E6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• В Ма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не хо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лод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ный климат.</w:t>
            </w:r>
          </w:p>
          <w:p w:rsidR="005A6E64" w:rsidRPr="005A6E64" w:rsidRDefault="005A6E64" w:rsidP="005A6E6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• В Ма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не зимой очень холодно.</w:t>
            </w:r>
          </w:p>
          <w:p w:rsidR="005A6E64" w:rsidRPr="005A6E64" w:rsidRDefault="005A6E64" w:rsidP="005A6E6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• В Ма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не очень длин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ная зима.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1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В от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ни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не го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о тем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ту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рах воздуха. При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ры ответов:</w:t>
            </w:r>
          </w:p>
          <w:p w:rsidR="005A6E64" w:rsidRPr="005A6E64" w:rsidRDefault="005A6E64" w:rsidP="005A6E6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• В Ма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не мало снега и земля промерзает.</w:t>
            </w:r>
          </w:p>
          <w:p w:rsidR="005A6E64" w:rsidRPr="005A6E64" w:rsidRDefault="005A6E64" w:rsidP="005A6E6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• Магадан рас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жен в Во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сточ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части Сибири.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Максимальный 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</w:tbl>
    <w:p w:rsidR="005A6E64" w:rsidRPr="005A6E64" w:rsidRDefault="005A6E64" w:rsidP="005A6E6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34. Задание 15 № </w:t>
      </w:r>
      <w:hyperlink r:id="rId254" w:history="1">
        <w:r w:rsidRPr="005A6E64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1193</w:t>
        </w:r>
      </w:hyperlink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Объясните, по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силь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дожди могут при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дить к сходу оползней.</w:t>
      </w:r>
    </w:p>
    <w:p w:rsidR="005A6E64" w:rsidRPr="005A6E64" w:rsidRDefault="005A6E64" w:rsidP="005A6E6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 Республике Ингушетия действует масштабная программа по переселению свыше 800 семей из посёлков, расположенных в </w:t>
      </w:r>
      <w:proofErr w:type="spellStart"/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оползнеопасных</w:t>
      </w:r>
      <w:proofErr w:type="spellEnd"/>
      <w:r w:rsidRPr="005A6E6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районах. Оползневые явления на склонах Терского и Сунженского хребтов ежегодно активизируются после интенсивных дождей, нанося многомиллионный ущерб, угрожают здоровью и жизни людей.</w:t>
      </w:r>
    </w:p>
    <w:p w:rsidR="005A6E64" w:rsidRPr="005A6E64" w:rsidRDefault="005A6E64" w:rsidP="005A6E64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 от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те долж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 го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рит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об уве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ли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нии веса во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про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ца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мых пород и о по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вы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нии уров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ня грун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вых вод.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1. Верхний слой пород про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пи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ты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ет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дож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вы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ми во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ми и ста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вит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тяжёлым, уро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вень под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зем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ных вод поднимается, и верх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ний слой пород со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скаль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зы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ет вниз по по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верх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сти слоя во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упор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ных пород.</w:t>
      </w:r>
    </w:p>
    <w:p w:rsidR="005A6E64" w:rsidRPr="005A6E64" w:rsidRDefault="005A6E64" w:rsidP="005A6E6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2. Равновесие нарушается, по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му что вес гор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ных пород, на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сы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щен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ных водой, увеличивается, а тре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ние умень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ет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бла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да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ря по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вы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ше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нию уров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ня грун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то</w:t>
      </w:r>
      <w:r w:rsidRPr="005A6E64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вых вод.</w:t>
      </w:r>
    </w:p>
    <w:p w:rsidR="005A6E64" w:rsidRPr="005A6E64" w:rsidRDefault="005A6E64" w:rsidP="005A6E64">
      <w:pPr>
        <w:spacing w:after="75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5A6E64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Критерии проверки:</w:t>
      </w:r>
    </w:p>
    <w:tbl>
      <w:tblPr>
        <w:tblW w:w="5000" w:type="pct"/>
        <w:tblBorders>
          <w:top w:val="outset" w:sz="12" w:space="0" w:color="000000"/>
          <w:left w:val="outset" w:sz="12" w:space="0" w:color="000000"/>
          <w:bottom w:val="outset" w:sz="12" w:space="0" w:color="000000"/>
          <w:right w:val="outset" w:sz="1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74"/>
        <w:gridCol w:w="801"/>
      </w:tblGrid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Критерии оце</w:t>
            </w: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ния выполнения задания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Баллы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от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го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об уве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нии веса во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про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мых пород и о по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вы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нии уров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ня грун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вых вод.</w:t>
            </w:r>
          </w:p>
          <w:p w:rsidR="005A6E64" w:rsidRPr="005A6E64" w:rsidRDefault="005A6E64" w:rsidP="005A6E64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Примеры ответов:</w:t>
            </w:r>
          </w:p>
          <w:p w:rsidR="005A6E64" w:rsidRPr="005A6E64" w:rsidRDefault="005A6E64" w:rsidP="005A6E6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• Верхний слой пород про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ты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дож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вы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ми во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ми и ста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вит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тяжёлым, уро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вень под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зем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вод поднимается, и верх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слой пород со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скаль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зы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 вниз по по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верх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слоя во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упор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пород.</w:t>
            </w:r>
          </w:p>
          <w:p w:rsidR="005A6E64" w:rsidRPr="005A6E64" w:rsidRDefault="005A6E64" w:rsidP="005A6E6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• Равновесие нарушается, по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му что вес гор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пород, на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сы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щен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водой, увеличивается, а тре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 умень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бла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ря по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вы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нию уров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ня грун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вых вод.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от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го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или толь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ко об уве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нии веса во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про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мых пород, или толь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ко о по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вы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нии уров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ня грун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вых вод.</w:t>
            </w:r>
          </w:p>
          <w:p w:rsidR="005A6E64" w:rsidRPr="005A6E64" w:rsidRDefault="005A6E64" w:rsidP="005A6E64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Примеры ответов:</w:t>
            </w:r>
          </w:p>
          <w:p w:rsidR="005A6E64" w:rsidRPr="005A6E64" w:rsidRDefault="005A6E64" w:rsidP="005A6E6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• Из-за дож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вых вод на скло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нах со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би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много влаги, по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му грунт ста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вит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тяжёлым и спол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 вниз.</w:t>
            </w:r>
          </w:p>
          <w:p w:rsidR="005A6E64" w:rsidRPr="005A6E64" w:rsidRDefault="005A6E64" w:rsidP="005A6E6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• После силь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до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ждей уро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вень грун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вых вод поднимается. Пла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сты гор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пород со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скаль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зы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ют по во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нос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ным слоям.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от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ни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не го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рит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ни об уве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нии веса во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про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мых пород, ни о по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вы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нии уров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ня грун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вых вод. При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мер ответа:</w:t>
            </w:r>
          </w:p>
          <w:p w:rsidR="005A6E64" w:rsidRPr="005A6E64" w:rsidRDefault="005A6E64" w:rsidP="005A6E6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• Дожди вы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зы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ют вод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ную эро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зию и раз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мыв скло</w:t>
            </w: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нов холмов.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A6E64" w:rsidRPr="005A6E64" w:rsidTr="005A6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Максимальный 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6E64" w:rsidRPr="005A6E64" w:rsidRDefault="005A6E64" w:rsidP="005A6E6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A6E6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</w:tbl>
    <w:p w:rsidR="00860E6D" w:rsidRDefault="00860E6D" w:rsidP="006A13E4">
      <w:pPr>
        <w:spacing w:after="75" w:line="240" w:lineRule="auto"/>
        <w:jc w:val="both"/>
      </w:pPr>
    </w:p>
    <w:p w:rsidR="00BC3D3D" w:rsidRDefault="00BC3D3D" w:rsidP="00253758">
      <w:pPr>
        <w:spacing w:after="30" w:line="375" w:lineRule="atLeast"/>
        <w:textAlignment w:val="center"/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</w:pPr>
    </w:p>
    <w:p w:rsidR="00BC3D3D" w:rsidRDefault="00BC3D3D" w:rsidP="00253758">
      <w:pPr>
        <w:spacing w:after="30" w:line="375" w:lineRule="atLeast"/>
        <w:textAlignment w:val="center"/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</w:pPr>
    </w:p>
    <w:p w:rsidR="00BC3D3D" w:rsidRDefault="00BC3D3D" w:rsidP="00253758">
      <w:pPr>
        <w:spacing w:after="30" w:line="375" w:lineRule="atLeast"/>
        <w:textAlignment w:val="center"/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</w:pPr>
    </w:p>
    <w:p w:rsidR="00BC3D3D" w:rsidRDefault="00BC3D3D" w:rsidP="00253758">
      <w:pPr>
        <w:spacing w:after="30" w:line="375" w:lineRule="atLeast"/>
        <w:textAlignment w:val="center"/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</w:pPr>
    </w:p>
    <w:p w:rsidR="00BC3D3D" w:rsidRDefault="00BC3D3D" w:rsidP="00253758">
      <w:pPr>
        <w:spacing w:after="30" w:line="375" w:lineRule="atLeast"/>
        <w:textAlignment w:val="center"/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</w:pPr>
    </w:p>
    <w:p w:rsidR="00BC3D3D" w:rsidRDefault="00BC3D3D" w:rsidP="00253758">
      <w:pPr>
        <w:spacing w:after="30" w:line="375" w:lineRule="atLeast"/>
        <w:textAlignment w:val="center"/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</w:pPr>
    </w:p>
    <w:p w:rsidR="00BC3D3D" w:rsidRDefault="00BC3D3D" w:rsidP="00253758">
      <w:pPr>
        <w:spacing w:after="30" w:line="375" w:lineRule="atLeast"/>
        <w:textAlignment w:val="center"/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</w:pPr>
    </w:p>
    <w:p w:rsidR="00BC3D3D" w:rsidRDefault="00BC3D3D" w:rsidP="00253758">
      <w:pPr>
        <w:spacing w:after="30" w:line="375" w:lineRule="atLeast"/>
        <w:textAlignment w:val="center"/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</w:pPr>
    </w:p>
    <w:p w:rsidR="00BC3D3D" w:rsidRDefault="00BC3D3D" w:rsidP="00253758">
      <w:pPr>
        <w:spacing w:after="30" w:line="375" w:lineRule="atLeast"/>
        <w:textAlignment w:val="center"/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</w:pPr>
    </w:p>
    <w:p w:rsidR="00BC3D3D" w:rsidRDefault="00BC3D3D" w:rsidP="00253758">
      <w:pPr>
        <w:spacing w:after="30" w:line="375" w:lineRule="atLeast"/>
        <w:textAlignment w:val="center"/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</w:pPr>
    </w:p>
    <w:p w:rsidR="00BC3D3D" w:rsidRDefault="00BC3D3D" w:rsidP="00253758">
      <w:pPr>
        <w:spacing w:after="30" w:line="375" w:lineRule="atLeast"/>
        <w:textAlignment w:val="center"/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</w:pPr>
    </w:p>
    <w:p w:rsidR="00BC3D3D" w:rsidRDefault="00BC3D3D" w:rsidP="00253758">
      <w:pPr>
        <w:spacing w:after="30" w:line="375" w:lineRule="atLeast"/>
        <w:textAlignment w:val="center"/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</w:pPr>
    </w:p>
    <w:p w:rsidR="00253758" w:rsidRPr="00253758" w:rsidRDefault="00253758" w:rsidP="00253758">
      <w:pPr>
        <w:spacing w:after="30" w:line="375" w:lineRule="atLeast"/>
        <w:textAlignment w:val="center"/>
        <w:rPr>
          <w:rFonts w:ascii="Verdana" w:eastAsia="Times New Roman" w:hAnsi="Verdana" w:cs="Times New Roman"/>
          <w:color w:val="000066"/>
          <w:sz w:val="27"/>
          <w:szCs w:val="27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lastRenderedPageBreak/>
        <w:t>Географические следствия движений Земли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При ответе на эти вопросы учитываем долготу и время года. Зимой, 22 декабря, в день зимнего солнцестояния, продолжительность дня увеличивается к югу. То есть, чем севернее город, тем позже встанет Солнце. Города в этом задании имеют одинаковую широту. Позже встанет Солнце у города, расположенного западнее, так как Солнце встает на востоке. Позже всего Солнце поднимется над горизонтом в г. Шалон, т. к. он расположен на западнее.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1.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18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Центр. Вариант 1301.</w:t>
      </w:r>
    </w:p>
    <w:p w:rsidR="00253758" w:rsidRPr="00253758" w:rsidRDefault="00253758" w:rsidP="0025375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2. Задание 29 № </w:t>
      </w:r>
      <w:hyperlink r:id="rId255" w:history="1">
        <w:r w:rsidRPr="0025375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48</w:t>
        </w:r>
      </w:hyperlink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перечисленных городов 21 марта Солнце раньше всего по московскому времени поднимется над горизонтом?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Санкт-Петербург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Москва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Тамбов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Астрахань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Школьники из нескольких населённых пунктов России обменялись данными многолетних наблюдений, полученными на местных метеостанциях. Собранные ими данные представлены в следующей таблице.</w:t>
      </w:r>
      <w:r w:rsidRPr="0025375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378C619D" wp14:editId="1F898467">
            <wp:extent cx="5276850" cy="1666875"/>
            <wp:effectExtent l="0" t="0" r="0" b="9525"/>
            <wp:docPr id="13" name="Рисунок 13" descr="https://geo-oge.sdamgia.ru/get_file?id=34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geo-oge.sdamgia.ru/get_file?id=345&amp;png=1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 день равноденствия Солнце одинаково освещает полушария. Раньше всего Солнце над горизонтом поднимется над самым восточным городом.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4.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48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Урал. Вариант 1302.</w:t>
      </w:r>
    </w:p>
    <w:p w:rsidR="00253758" w:rsidRPr="00253758" w:rsidRDefault="00253758" w:rsidP="0025375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3. Задание 29 № </w:t>
      </w:r>
      <w:hyperlink r:id="rId257" w:history="1">
        <w:r w:rsidRPr="0025375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78</w:t>
        </w:r>
      </w:hyperlink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перечисленных населённых пунктов 23 сентября Солнце раньше всего по московскому времени поднимется над горизонтом?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Воронеж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Октябрьский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Орск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Кызыл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Школьники из нескольких населённых пунктов России обменялись данными многолетних наблюдений, полученными на местных метеостанциях. Собранные ими данные представлены в следующей таблице.</w:t>
      </w:r>
      <w:r w:rsidRPr="0025375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9A91804" wp14:editId="670B3EEC">
            <wp:extent cx="5067300" cy="1609725"/>
            <wp:effectExtent l="0" t="0" r="0" b="9525"/>
            <wp:docPr id="14" name="Рисунок 14" descr="https://geo-oge.sdamgia.ru/get_file?id=34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geo-oge.sdamgia.ru/get_file?id=346&amp;png=1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D3D" w:rsidRDefault="00BC3D3D" w:rsidP="00253758">
      <w:pPr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BC3D3D" w:rsidRDefault="00BC3D3D" w:rsidP="00253758">
      <w:pPr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 день равноденствия Солнце одинаково освещает полушария. Раньше всего Солнце над горизонтом поднимется над самым восточным городом.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4.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78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Урал. Вариант 1303.</w:t>
      </w:r>
    </w:p>
    <w:p w:rsidR="00253758" w:rsidRPr="00253758" w:rsidRDefault="00253758" w:rsidP="0025375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4. Задание 29 № </w:t>
      </w:r>
      <w:hyperlink r:id="rId259" w:history="1">
        <w:r w:rsidRPr="0025375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108</w:t>
        </w:r>
      </w:hyperlink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перечисленных городов 21 марта Солнце раньше всего по московскому времени поднимется над горизонтом?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Вологда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Уфа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Рязань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Воронеж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Школьники из нескольких населённых пунктов России обменялись данными, полученными на местных метеостанциях 22 января 2013 г. Собранные ими данные представлены в следующей таблице.</w:t>
      </w:r>
      <w:r w:rsidRPr="0025375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3579CC1C" wp14:editId="1C9828FD">
            <wp:extent cx="5191125" cy="1381125"/>
            <wp:effectExtent l="0" t="0" r="9525" b="9525"/>
            <wp:docPr id="15" name="Рисунок 15" descr="https://geo-oge.sdamgia.ru/get_file?id=34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geo-oge.sdamgia.ru/get_file?id=347&amp;png=1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 день равноденствия Солнце одинаково освещает полушария. Раньше всего Солнце над горизонтом поднимется над самым восточным городом.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108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Вариант 1304.</w:t>
      </w:r>
    </w:p>
    <w:p w:rsidR="00253758" w:rsidRPr="00253758" w:rsidRDefault="00253758" w:rsidP="0025375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5. Задание 29 № </w:t>
      </w:r>
      <w:hyperlink r:id="rId261" w:history="1">
        <w:r w:rsidRPr="0025375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198</w:t>
        </w:r>
      </w:hyperlink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населённых пунк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тов 23 сен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тяб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 Солн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це позже всего по мос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вре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 под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мет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над горизонтом?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Алек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сан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дров Гай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Кяхта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Семипалатинск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Благовещенск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Школьники нашли в Интернете климатические данные для пунктов, расположенных в Евразии на одной параллели, но на разных меридианах. Данные получены на местных метеостанциях в результате многолетних наблюдений. Собранные школьниками данные представлены в следующей таблице.</w:t>
      </w:r>
      <w:r w:rsidRPr="0025375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14692B15" wp14:editId="21A68ECF">
            <wp:extent cx="5200650" cy="1600200"/>
            <wp:effectExtent l="0" t="0" r="0" b="0"/>
            <wp:docPr id="16" name="Рисунок 16" descr="https://geo-oge.sdamgia.ru/get_file?id=34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eo-oge.sdamgia.ru/get_file?id=348&amp;png=1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 день рав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ден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ствия Солн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це оди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ко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во осве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ща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ет полушария. Позже всего Солн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це над го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ри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зон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том под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мет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над самым за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пад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ным городом.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1.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198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Урал. Вариант 1305.</w:t>
      </w:r>
    </w:p>
    <w:p w:rsidR="00253758" w:rsidRPr="00253758" w:rsidRDefault="00253758" w:rsidP="0025375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6. Задание 29 № </w:t>
      </w:r>
      <w:hyperlink r:id="rId263" w:history="1">
        <w:r w:rsidRPr="0025375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244</w:t>
        </w:r>
      </w:hyperlink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перечисленных населённых пунктов 22 июня Солнце раньше всего по московскому времени поднимется над горизонтом?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Семипалатинск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Онгудай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Кяхта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4) </w:t>
      </w:r>
      <w:proofErr w:type="spellStart"/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Тайхай</w:t>
      </w:r>
      <w:proofErr w:type="spellEnd"/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Школьники нашли в Интернете климатические данные для пунктов, расположенных в Азии на одной параллели, но на разных меридианах. Данные получены на местных метеостанциях в результате многолетних наблюдений. Собранные школьниками данные представлены в следующей таблице.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0DC16E4C" wp14:editId="50B11DF1">
            <wp:extent cx="5343525" cy="1724025"/>
            <wp:effectExtent l="0" t="0" r="9525" b="9525"/>
            <wp:docPr id="17" name="Рисунок 17" descr="https://geo-oge.sdamgia.ru/get_file?id=975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geo-oge.sdamgia.ru/get_file?id=9756&amp;png=1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 день летнего солнцестояния продолжительность дня увеличивается к Полярному кругу. В данном вопросе все города расположены на одной широте, поэтому раньше всего Солнце взойдет над самым восточным городом.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4.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244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Центр. Вариант 1306.</w:t>
      </w:r>
    </w:p>
    <w:p w:rsidR="00253758" w:rsidRPr="00253758" w:rsidRDefault="00253758" w:rsidP="0025375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7. Задание 29 № </w:t>
      </w:r>
      <w:hyperlink r:id="rId265" w:history="1">
        <w:r w:rsidRPr="0025375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274</w:t>
        </w:r>
      </w:hyperlink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перечисленных городов 1 мая продолжительность светового дня будет наибольшей?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Воронеж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2) Рязань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Уфа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Вологда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Школьники из нескольких населённых пунктов России обменялись данными, полученными на местных метеостанциях 22 января 2013 г. Собранные ими данные представлены в следующей таблице.</w:t>
      </w:r>
      <w:r w:rsidRPr="0025375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35D69991" wp14:editId="04CE228D">
            <wp:extent cx="5172075" cy="1390650"/>
            <wp:effectExtent l="0" t="0" r="9525" b="0"/>
            <wp:docPr id="18" name="Рисунок 18" descr="https://geo-oge.sdamgia.ru/get_file?id=35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eo-oge.sdamgia.ru/get_file?id=350&amp;png=1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 северном полушарии в это время продолжительность дня увеличивается с юга на север. Следовательно, самый продолжительный день будет у самого северного города.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4.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274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Вариант 1307.</w:t>
      </w:r>
    </w:p>
    <w:p w:rsidR="00253758" w:rsidRPr="00253758" w:rsidRDefault="00253758" w:rsidP="0025375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8. Задание 29 № </w:t>
      </w:r>
      <w:hyperlink r:id="rId267" w:history="1">
        <w:r w:rsidRPr="0025375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304</w:t>
        </w:r>
      </w:hyperlink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населённых пунк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тов 21 марта Солн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це позже всего по мос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времени под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мет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над горизонтом?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1) </w:t>
      </w:r>
      <w:proofErr w:type="spellStart"/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Вастервик</w:t>
      </w:r>
      <w:proofErr w:type="spellEnd"/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</w:t>
      </w:r>
      <w:proofErr w:type="spellStart"/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Легионово</w:t>
      </w:r>
      <w:proofErr w:type="spellEnd"/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Черновцы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4) </w:t>
      </w:r>
      <w:proofErr w:type="spellStart"/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Чанкыры</w:t>
      </w:r>
      <w:proofErr w:type="spellEnd"/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Школьники нашли в Интернете климатические данные для пунктов, расположенных в Евразии. Данные получены на местных метеостанциях в результате многолетних наблюдений. Собранные школьниками данные представлены в следующей таблице.</w:t>
      </w:r>
      <w:r w:rsidRPr="0025375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3102AA6" wp14:editId="4E4121AF">
            <wp:extent cx="5267325" cy="2162175"/>
            <wp:effectExtent l="0" t="0" r="9525" b="9525"/>
            <wp:docPr id="19" name="Рисунок 19" descr="https://geo-oge.sdamgia.ru/get_file?id=351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geo-oge.sdamgia.ru/get_file?id=351&amp;png=1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Земля вра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ща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ет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на восток. По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это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му позже всего Солн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це встанет в точках, име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ю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щих наименьшую восточную долготу (т. е. расположенную западнее).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304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Урал. Вариант 1308.</w:t>
      </w:r>
    </w:p>
    <w:p w:rsidR="00253758" w:rsidRPr="00253758" w:rsidRDefault="00253758" w:rsidP="0025375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9. Задание 29 № </w:t>
      </w:r>
      <w:hyperlink r:id="rId269" w:history="1">
        <w:r w:rsidRPr="0025375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334</w:t>
        </w:r>
      </w:hyperlink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перечисленных городов 22 июня продолжительность светового дня будет наименьшей?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Элиста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Тамбов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Нижний Новгород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Любань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Школьники из нескольких населённых пунктов России обменялись данными, полученными на местных метеостанциях 13 сентября 2012 г. Собранные ими данные представлены в следующей таблице.</w:t>
      </w:r>
      <w:r w:rsidRPr="0025375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33B60852" wp14:editId="696A1225">
            <wp:extent cx="5257800" cy="1657350"/>
            <wp:effectExtent l="0" t="0" r="0" b="0"/>
            <wp:docPr id="20" name="Рисунок 20" descr="https://geo-oge.sdamgia.ru/get_file?id=35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geo-oge.sdamgia.ru/get_file?id=352&amp;png=1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lastRenderedPageBreak/>
        <w:t>Пояснение.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 день летнего солнцестояния наименьшая продолжительность дня будет у самого южного города.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334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гра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фии 31.05.2013. Ос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нов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ная волна. Сибирь, Дальний Восток. Ва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ри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ант 1309.</w:t>
      </w:r>
    </w:p>
    <w:p w:rsidR="00253758" w:rsidRPr="00253758" w:rsidRDefault="00253758" w:rsidP="0025375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10. Задание 29 № </w:t>
      </w:r>
      <w:hyperlink r:id="rId271" w:history="1">
        <w:r w:rsidRPr="0025375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364</w:t>
        </w:r>
      </w:hyperlink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перечисленных городов Солнце будет выше всего над горизонтом 22 июня в полдень по местному солнечному времени?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Архангельск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Вологда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Уфа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Воронеж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Школьники из нескольких населённых пунктов России обменялись данными, полученными на местных метеостанциях 22 января 2013 г. Собранные ими данные представлены в следующей таблице.</w:t>
      </w:r>
      <w:r w:rsidRPr="0025375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254705E9" wp14:editId="30BA87C6">
            <wp:extent cx="5200650" cy="1676400"/>
            <wp:effectExtent l="0" t="0" r="0" b="0"/>
            <wp:docPr id="21" name="Рисунок 21" descr="https://geo-oge.sdamgia.ru/get_file?id=353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geo-oge.sdamgia.ru/get_file?id=353&amp;png=1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 день летнего солнцестояния Солнце в зените над северным тропиком. Следовательно, выше всего над горизонтом 22 июня в полдень по местному солнечному времени оно будет в том городе, который ближе всего к северному тропику.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4.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364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Вариант 1310.</w:t>
      </w:r>
    </w:p>
    <w:p w:rsidR="00253758" w:rsidRPr="00253758" w:rsidRDefault="00253758" w:rsidP="0025375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11. Задание 29 № </w:t>
      </w:r>
      <w:hyperlink r:id="rId273" w:history="1">
        <w:r w:rsidRPr="0025375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394</w:t>
        </w:r>
      </w:hyperlink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перечисленных городов 23 сентября Солнце позже всего по московскому времени поднимется над горизонтом?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Иваново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Казань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Самара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Оренбург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Школьники из нескольких населённых пунктов России обменялись данными многолетних наблюдений, полученными на местных метеостанциях. Собранные ими данные представлены в следующей таблице.</w:t>
      </w:r>
      <w:r w:rsidRPr="0025375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EF77F62" wp14:editId="77DEC53D">
            <wp:extent cx="5248275" cy="1876425"/>
            <wp:effectExtent l="0" t="0" r="9525" b="9525"/>
            <wp:docPr id="22" name="Рисунок 22" descr="https://geo-oge.sdamgia.ru/get_file?id=35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geo-oge.sdamgia.ru/get_file?id=354&amp;png=1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 дни равноденствия Солнце равномерно освещает северное и южное полушария. Земля вращается на восток, поэтому позже всего Солнце поднимется над горизонтом в городе с наименьшим числом долготы.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394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Вариант 1311.</w:t>
      </w:r>
    </w:p>
    <w:p w:rsidR="00253758" w:rsidRPr="00253758" w:rsidRDefault="00253758" w:rsidP="0025375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12. Задание 29 № </w:t>
      </w:r>
      <w:hyperlink r:id="rId275" w:history="1">
        <w:r w:rsidRPr="0025375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424</w:t>
        </w:r>
      </w:hyperlink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21 марта Солн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це рань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 всего по мос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вре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 под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мет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над горизонтом?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Астрахань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Тамбов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Москва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Санкт-Петербург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Школьники из нескольких населённых пунктов России обменялись данными многолетних наблюдений, полученными на местных метеостанциях. Собранные ими данные представлены в 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следующей таблице.</w:t>
      </w:r>
      <w:r w:rsidRPr="0025375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3841B1EB" wp14:editId="4B53487B">
            <wp:extent cx="5400675" cy="1695450"/>
            <wp:effectExtent l="0" t="0" r="9525" b="0"/>
            <wp:docPr id="23" name="Рисунок 23" descr="https://geo-oge.sdamgia.ru/get_file?id=35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geo-oge.sdamgia.ru/get_file?id=355&amp;png=1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 дни рав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ден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ствия Солн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це рав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мер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 осве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ща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ет се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вер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ное и южное полушария. Земля вра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ща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ет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на восток, по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это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му раньше всего Солн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це под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мет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над го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ри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зон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том в самом во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сточ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ном го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де.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1.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424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Центр. Вариант 1312.</w:t>
      </w:r>
    </w:p>
    <w:p w:rsidR="00253758" w:rsidRPr="00253758" w:rsidRDefault="00253758" w:rsidP="0025375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13. Задание 29 № </w:t>
      </w:r>
      <w:hyperlink r:id="rId277" w:history="1">
        <w:r w:rsidRPr="0025375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454</w:t>
        </w:r>
      </w:hyperlink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1 мая вы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Солн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ца в пол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день будет наименьшей?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Архангельск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Вологда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Уфа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Воронеж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Школьники из нескольких населённых пунктов России обменялись данными, полученными на местных метеостанциях 22 января 2013 г. Собранные ими данные представлены в следующей таблице.</w:t>
      </w:r>
      <w:r w:rsidRPr="0025375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551074CB" wp14:editId="735D6EFA">
            <wp:extent cx="5248275" cy="1524000"/>
            <wp:effectExtent l="0" t="0" r="9525" b="0"/>
            <wp:docPr id="24" name="Рисунок 24" descr="https://geo-oge.sdamgia.ru/get_file?id=35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geo-oge.sdamgia.ru/get_file?id=356&amp;png=1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 мая приходится на период, когда Солнце в зените в северном полушарии, но еще не дошло до линии северного тропика. Поэтому, чем дальше от се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вер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тропика, тем ниже под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мется Солн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це над горизонтом в полдень.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1.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454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гра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фии 31.05.2013. Ос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нов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ная волна. Сибирь, Дальний Восток. Ва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ри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ант 1313.</w:t>
      </w:r>
    </w:p>
    <w:p w:rsidR="00253758" w:rsidRPr="00253758" w:rsidRDefault="00253758" w:rsidP="0025375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14. Задание 29 № </w:t>
      </w:r>
      <w:hyperlink r:id="rId279" w:history="1">
        <w:r w:rsidRPr="0025375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484</w:t>
        </w:r>
      </w:hyperlink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го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21 марта (день ве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сен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равноденствия) Солн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це раньше всего по мос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времени под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мет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над горизонтом?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Орск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Астана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Саратов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Воронеж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Школьники из нескольких населённых пунктов России обменялись данными о средних температурах воздуха в июле и январе и других климатических показателях, полученными на местных метеостанциях в результате многолетних наблюдений. В Интернете они нашли данные о климатических показателях Астаны. Собранные ими данные представлены в следующей таблице.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27767DA" wp14:editId="19D7F9C7">
            <wp:extent cx="5219700" cy="2447925"/>
            <wp:effectExtent l="0" t="0" r="0" b="9525"/>
            <wp:docPr id="25" name="Рисунок 25" descr="https://geo-oge.sdamgia.ru/get_file?id=66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geo-oge.sdamgia.ru/get_file?id=666&amp;png=1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Земля вра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ща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ет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на восток. Рань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ше всего Солн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це поднимется над го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ри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зон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том в го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де с боль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шим значением долготы.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484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253758" w:rsidRPr="00253758" w:rsidRDefault="00253758" w:rsidP="0025375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15. Задание 29 № </w:t>
      </w:r>
      <w:hyperlink r:id="rId281" w:history="1">
        <w:r w:rsidRPr="0025375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514</w:t>
        </w:r>
      </w:hyperlink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перечисленных городов 22 июня продолжительность светового дня наибольшая?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Волгоград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Тамбов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Нижний Новгород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Вологда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Учащиеся нескольких школ, находящихся в разных городах России, обмениваются результатами наблюдений, которые проводят на географических площадках. 23 сентября в полдень по солнечному времени каждого из городов (во всех городах действует московское время) они определили высоту Солнца над горизонтом и зафиксировали температуру воздуха. Результаты их наблюдений приведены в следующей таблице.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0D960A22" wp14:editId="500F6EBA">
            <wp:extent cx="5219700" cy="2066925"/>
            <wp:effectExtent l="0" t="0" r="0" b="9525"/>
            <wp:docPr id="26" name="Рисунок 26" descr="https://geo-oge.sdamgia.ru/get_file?id=67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geo-oge.sdamgia.ru/get_file?id=677&amp;png=1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Продолжительность светового дня 22 июня увеличивается к северу. Следовательно, в городе с наибольшим значением широты и будет самый продолжительный день.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4.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514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253758" w:rsidRPr="00253758" w:rsidRDefault="00253758" w:rsidP="0025375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16. Задание 29 № </w:t>
      </w:r>
      <w:hyperlink r:id="rId283" w:history="1">
        <w:r w:rsidRPr="0025375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544</w:t>
        </w:r>
      </w:hyperlink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го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23 сен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тяб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 (день осен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равноденствия) Солн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це позже всего по мос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времени под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мет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над горизонтом?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Астана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Октябрьский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Орск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Курск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Школьники из нескольких населённых пунктов России обменялись данными о средних температурах воздуха в июле и январе и других климатических показателях, полученными на местных метеостанциях в результате многолетних наблюдений. В Интернете они нашли данные о климатических показателях Астаны. Собранные ими данные представлены в следующей таблице.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B17AE22" wp14:editId="56804304">
            <wp:extent cx="5191125" cy="3067050"/>
            <wp:effectExtent l="0" t="0" r="9525" b="0"/>
            <wp:docPr id="27" name="Рисунок 27" descr="https://geo-oge.sdamgia.ru/get_file?id=68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geo-oge.sdamgia.ru/get_file?id=687&amp;png=1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Земля вра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ща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ет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на восток. 23 сен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тяб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ря — день осен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равноденствия, когда оба по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лу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ша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рия освещаются одинаково, а Солн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це в зе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те над экватором. Позже всего Солн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це поднимется в самом западном го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де.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4.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544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253758" w:rsidRPr="00253758" w:rsidRDefault="00253758" w:rsidP="0025375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17. Задание 29 № </w:t>
      </w:r>
      <w:hyperlink r:id="rId285" w:history="1">
        <w:r w:rsidRPr="0025375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574</w:t>
        </w:r>
      </w:hyperlink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городов 21 марта (день весеннего равноденствия) Солнце раньше всего по московскому времени поднимается над горизонтом?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Уфа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Вологда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3) Казань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Петрозаводск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Школьники из нескольких населённых пунктов России обменялись данными о средних температурах воздуха в июле и январе, полученными на местных метеостанциях в результате многолетних наблюдений. Собранные ими данные представлены в следующей таблице.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1197C341" wp14:editId="062A3D14">
            <wp:extent cx="5210175" cy="2276475"/>
            <wp:effectExtent l="0" t="0" r="9525" b="9525"/>
            <wp:docPr id="28" name="Рисунок 28" descr="https://geo-oge.sdamgia.ru/get_file?id=69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geo-oge.sdamgia.ru/get_file?id=697&amp;png=1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Земля вращается на восток. 21 марта — день весеннего равноденствия, когда оба полушария освещаются одинаково, а Солнце в зените над экватором. Раньше всего Солнце поднимется в городе с наибольшими значениями долготы.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574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253758" w:rsidRPr="00253758" w:rsidRDefault="00253758" w:rsidP="0025375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18. Задание 29 № </w:t>
      </w:r>
      <w:hyperlink r:id="rId287" w:history="1">
        <w:r w:rsidRPr="0025375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604</w:t>
        </w:r>
      </w:hyperlink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городов 1 ноября ночь будет наиболее долгой?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Барнаул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Нарьян-Мар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Ханты-Мансийск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Омск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Школьники из нескольких населённых пунктов России обменялись данными о средних температурах воздуха в июле и январе и других климатических показателях, полученными на местных метеостанциях в результате многолетних наблюдений. Собранные ими данные представлены в следующей таблице.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1D75DF0A" wp14:editId="4DFA5401">
            <wp:extent cx="5219700" cy="2895600"/>
            <wp:effectExtent l="0" t="0" r="0" b="0"/>
            <wp:docPr id="29" name="Рисунок 29" descr="https://geo-oge.sdamgia.ru/get_file?id=709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geo-oge.sdamgia.ru/get_file?id=709&amp;png=1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Продолжительность ночи в это время увеличивается к северу. Следовательно, чем севернее город, тем продолжительнее будет ночь.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604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253758" w:rsidRPr="00253758" w:rsidRDefault="00253758" w:rsidP="0025375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19. Задание 29 № </w:t>
      </w:r>
      <w:hyperlink r:id="rId289" w:history="1">
        <w:r w:rsidRPr="0025375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664</w:t>
        </w:r>
      </w:hyperlink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 </w:t>
      </w:r>
      <w:proofErr w:type="gramStart"/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столице</w:t>
      </w:r>
      <w:proofErr w:type="gramEnd"/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какой из перечисленных республик Солнце раньше всего по московскому времени поднимается над горизонтом?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Хакасия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Тыва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Алтай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Бурятия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Школьники из столиц нескольких республик России обменялись данными об особенностях погодных условий в их регионах в 2008 г., полученными на местных метеостанциях. Собранные ими данные представлены в следующей таблице.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</w:t>
      </w:r>
    </w:p>
    <w:p w:rsidR="00253758" w:rsidRPr="00253758" w:rsidRDefault="00253758" w:rsidP="00253758">
      <w:pPr>
        <w:spacing w:after="0" w:line="240" w:lineRule="auto"/>
        <w:ind w:firstLine="375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Средняя месячная температура воздуха и количество осадков по некоторым субъектам Российской Федерации в 2008 г.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17758E3F" wp14:editId="13DEBF3C">
            <wp:extent cx="5238750" cy="2847975"/>
            <wp:effectExtent l="0" t="0" r="0" b="9525"/>
            <wp:docPr id="30" name="Рисунок 30" descr="https://geo-oge.sdamgia.ru/get_file?id=733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geo-oge.sdamgia.ru/get_file?id=733&amp;png=1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Бурятия расположена восточнее. Земля вращается на восток. Следовательно, в Бурятии и раньше всего Солнце поднимется над горизонтом.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4.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664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253758" w:rsidRPr="00253758" w:rsidRDefault="00253758" w:rsidP="0025375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20. Задание 29 № </w:t>
      </w:r>
      <w:hyperlink r:id="rId291" w:history="1">
        <w:r w:rsidRPr="0025375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694</w:t>
        </w:r>
      </w:hyperlink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22 июня про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дол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све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дня наибольшая?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Волгоград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Тамбов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Вологда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Ниж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ний Новгород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Учащиеся нескольких школ, находящихся в разных городах России, обмениваются результатами наблюдений, которые проводят на географических площадках. 23 сентября в полдень по солнечному времени каждого из городов (во всех городах действует московское время) они определили высоту Солнца над горизонтом и зафиксировали температуру воздуха. Результаты их наблюдений приведены в следующей таблице.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35B2B0D" wp14:editId="3B8F6BC9">
            <wp:extent cx="5210175" cy="1838325"/>
            <wp:effectExtent l="0" t="0" r="9525" b="9525"/>
            <wp:docPr id="31" name="Рисунок 31" descr="https://geo-oge.sdamgia.ru/get_file?id=78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geo-oge.sdamgia.ru/get_file?id=788&amp;png=1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22 июня про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дол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жи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тель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ность дня уве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ли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чи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ва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ет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с юга на север. Следовательно, продолжительность светового дня будет наибольшей у самого северного города. Это Вологда.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694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253758" w:rsidRPr="00253758" w:rsidRDefault="00253758" w:rsidP="0025375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21. Задание 29 № </w:t>
      </w:r>
      <w:hyperlink r:id="rId293" w:history="1">
        <w:r w:rsidRPr="0025375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724</w:t>
        </w:r>
      </w:hyperlink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перечисленных населённых пунктов 22 июня в полдень по местному солнечному времени угол падения солнечных лучей будет наименьшим?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Балахна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Сортавала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Уфа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Вологда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Школьники из нескольких населённых пунктов России обменялись данными многолетних метеонаблюдений, полученными на местных метеостанциях. Собранные ими данные представлены в следующей таблице.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826E49A" wp14:editId="571C8E9B">
            <wp:extent cx="5200650" cy="2143125"/>
            <wp:effectExtent l="0" t="0" r="0" b="9525"/>
            <wp:docPr id="32" name="Рисунок 32" descr="https://geo-oge.sdamgia.ru/get_file?id=799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geo-oge.sdamgia.ru/get_file?id=799&amp;png=1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22 июня Солнце в зените над северным тропиком. Чем дальше от тропика. тем угол падения солнечных лучей будет ниже. То есть, надо найти самый северный город. Это Сортвала.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724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253758" w:rsidRPr="00253758" w:rsidRDefault="00253758" w:rsidP="0025375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22. Задание 29 № </w:t>
      </w:r>
      <w:hyperlink r:id="rId295" w:history="1">
        <w:r w:rsidRPr="0025375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754</w:t>
        </w:r>
      </w:hyperlink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какой метеостанции в день летнего солнцестояния в полдень угол падения солнечных лучей будет наибольшим?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Мехико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</w:t>
      </w:r>
      <w:proofErr w:type="spellStart"/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Морелиа</w:t>
      </w:r>
      <w:proofErr w:type="spellEnd"/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3) </w:t>
      </w:r>
      <w:proofErr w:type="spellStart"/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Мерида</w:t>
      </w:r>
      <w:proofErr w:type="spellEnd"/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4) </w:t>
      </w:r>
      <w:proofErr w:type="spellStart"/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Закатакас</w:t>
      </w:r>
      <w:proofErr w:type="spellEnd"/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Школьники делали доклад о климатообразующих факторах. Они нашли в Интернете данные, полученные на различных метеостанциях в результате многолетних наблюдений. Они взяли данные четырёх пунктов наблюдений, расположенных в Мексике. Эти данные представлены в следующей таблице.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D97C604" wp14:editId="4294955E">
            <wp:extent cx="5181600" cy="1733550"/>
            <wp:effectExtent l="0" t="0" r="0" b="0"/>
            <wp:docPr id="33" name="Рисунок 33" descr="https://geo-oge.sdamgia.ru/get_file?id=813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geo-oge.sdamgia.ru/get_file?id=813&amp;png=1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22 июня — день летнего солнцестояния. Солнце в зените над северным тропиком. Его широта 23,5°с.ш. Чем ближе точка к тропику, тем выше будет Солнце.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4.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754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Все пункты расположены в северном полушарии. В таблице даны данные по сентябрю, а в вопросе — май. Поэтому из всей таблицы нам нужны только данные широты городов. В мае продолжительность дня северного полушария увеличивается к северу. Следовательно, наибольшая продолжительность дня будет у самого северного пункта. Это пункт Г.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4.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844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253758" w:rsidRPr="00253758" w:rsidRDefault="00253758" w:rsidP="0025375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25. Задание 29 № </w:t>
      </w:r>
      <w:hyperlink r:id="rId297" w:history="1">
        <w:r w:rsidRPr="0025375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874</w:t>
        </w:r>
      </w:hyperlink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Школьники из нескольких населённых пунктов России обменялись данными, полученными на местных метеостанциях 5 февраля 2013 г. Собранные ими данные представлены в следующей таблице.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31C6BF6A" wp14:editId="30AA23EB">
            <wp:extent cx="5657850" cy="1533525"/>
            <wp:effectExtent l="0" t="0" r="0" b="9525"/>
            <wp:docPr id="36" name="Рисунок 36" descr="https://geo-oge.sdamgia.ru/get_file?id=139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geo-oge.sdamgia.ru/get_file?id=1396&amp;png=1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перечисленных городов 1 января высота Солнца в полдень наименьшая?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Воронеж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Вологда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Казань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Киров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 1 января, и 5 февраля наименьшая высота Солнца над горизонтом будет у Вологды, как самого северного пункта.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874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253758" w:rsidRPr="00253758" w:rsidRDefault="00253758" w:rsidP="0025375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26. Задание 29 № </w:t>
      </w:r>
      <w:hyperlink r:id="rId299" w:history="1">
        <w:r w:rsidRPr="0025375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904</w:t>
        </w:r>
      </w:hyperlink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Школьники из не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сколь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ких населенных пунк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тов России об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лись данными, по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на мест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метеостанциях 5 фев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 2013 г. Со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бран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ими дан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представлены в сле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щей таблице.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0A30C31E" wp14:editId="0BBA1A16">
            <wp:extent cx="5753100" cy="1466850"/>
            <wp:effectExtent l="0" t="0" r="0" b="0"/>
            <wp:docPr id="37" name="Рисунок 37" descr="https://geo-oge.sdamgia.ru/get_file?id=1403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geo-oge.sdamgia.ru/get_file?id=1403&amp;png=1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городов 1 мая вы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Солнца в пол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день наибольшая?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Вологда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Воронеж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Казань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Киров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Наибольшая вы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со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та Солнца в мае будет у са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мо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южного пункта. Это Воронеж.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904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 день равноденствия Солнце позже всего встанет у самого западного пункта. Это пункт Г.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4.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934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 день равноденствия Солнце позже всего встанет у самого западного пункта. Это пункт А.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964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253758" w:rsidRPr="00253758" w:rsidRDefault="00253758" w:rsidP="0025375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29. Задание 29 № </w:t>
      </w:r>
      <w:hyperlink r:id="rId301" w:history="1">
        <w:r w:rsidRPr="0025375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994</w:t>
        </w:r>
      </w:hyperlink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Школьники из нескольких населённых пунктов России обменялись данными, полученными на местных метеостанциях 7 января 2013 г. Собранные ими данные представлены в следующей таблице.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27CD6B05" wp14:editId="0E8F6C12">
            <wp:extent cx="5372100" cy="1400175"/>
            <wp:effectExtent l="0" t="0" r="0" b="9525"/>
            <wp:docPr id="40" name="Рисунок 40" descr="https://geo-oge.sdamgia.ru/get_file?id=142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geo-oge.sdamgia.ru/get_file?id=1426&amp;png=1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перечисленных городов 1 ноября высота солнца в полдень наименьшая?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Томск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Ханты-Мансийск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Сыктывкар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Архангельск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Чем севернее город, тем ниже Солнце поднимается над горизонтом. 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4.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994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253758" w:rsidRPr="00253758" w:rsidRDefault="00253758" w:rsidP="0025375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30. Задание 29 № </w:t>
      </w:r>
      <w:hyperlink r:id="rId303" w:history="1">
        <w:r w:rsidRPr="0025375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1024</w:t>
        </w:r>
      </w:hyperlink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Школьники из нескольких населённых пунктов России обменялись данными, полученными на местных метеостанциях 7 января 2013 г. Собранные ими данные представлены в следующей таблице.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2F31AC6E" wp14:editId="1FB0D327">
            <wp:extent cx="5762625" cy="1619250"/>
            <wp:effectExtent l="0" t="0" r="9525" b="0"/>
            <wp:docPr id="41" name="Рисунок 41" descr="https://geo-oge.sdamgia.ru/get_file?id=143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geo-oge.sdamgia.ru/get_file?id=1436&amp;png=1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 каком из перечисленных городов 1 мая высота солнца в полдень наибольшая? 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Томск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Ханты-Мансийск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Сыктывкар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Архангельск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Чем южнее город, тем Солнце выше над горизонтом. 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1024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 хо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лод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ный период се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вер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полушария про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дол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жи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тель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ность дня уве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ли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чи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ва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ет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к югу. Следовательно, самый ко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рот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кий день будет у самой се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вер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ной точки. Это Сыктывкар.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4.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1122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 теп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лый период се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вер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полушария про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дол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жи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тель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ность дня уве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ли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чи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ва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ет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к северу. Следовательно, самый про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дол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жи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тель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ный день будет у самой се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вер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ной точки.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4.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1152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253758" w:rsidRPr="00253758" w:rsidRDefault="00253758" w:rsidP="0025375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35. Задание 29 № </w:t>
      </w:r>
      <w:hyperlink r:id="rId305" w:history="1">
        <w:r w:rsidRPr="0025375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1182</w:t>
        </w:r>
      </w:hyperlink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9 мая вы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Солн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ца в пол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день по мест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сол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неч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вре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 наименьшая?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1) Томск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Ханты-Мансийск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Сыктывкар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Архангельск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Высота Солн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ца в пол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день за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ви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сит от ши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ты места. Чем се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вер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нее точка, тем ниже Солн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це над горизонтом. Самый се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вер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ный из при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ден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ных го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дов — Архангельск.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4.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1182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253758" w:rsidRPr="00253758" w:rsidRDefault="00253758" w:rsidP="0025375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36. Задание 29 № </w:t>
      </w:r>
      <w:hyperlink r:id="rId306" w:history="1">
        <w:r w:rsidRPr="0025375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1212</w:t>
        </w:r>
      </w:hyperlink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Школьники нашли в Ин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тер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кли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дан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пунктов, рас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жен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на раз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широтах, но на одном ме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 — 28° в. д. Со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бран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школь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дан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пред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 сле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щей таблице.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 декабре продолжительность дня увеличивается к югу. самый короткий день будет у самой северной точки — Магла.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1.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1212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21 марта — Солн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це выше всего над экватором. Следовательно, ниже всего оно будет в точке, наи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бо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лее удаленной от эк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ва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то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ра — Магла.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1.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1242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253758" w:rsidRPr="00253758" w:rsidRDefault="00253758" w:rsidP="0025375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38. Задание 29 № </w:t>
      </w:r>
      <w:hyperlink r:id="rId307" w:history="1">
        <w:r w:rsidRPr="0025375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1284</w:t>
        </w:r>
      </w:hyperlink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Школьники из не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сколь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ких населённых пунк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тов Рос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об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лись данными, по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на мест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ме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стан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ях 25 ап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 2014 г. Со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бран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ими дан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пред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 сле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щей таблице.</w:t>
      </w:r>
    </w:p>
    <w:p w:rsidR="00253758" w:rsidRPr="00253758" w:rsidRDefault="00253758" w:rsidP="00253758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8"/>
        <w:gridCol w:w="1844"/>
        <w:gridCol w:w="1753"/>
        <w:gridCol w:w="1323"/>
        <w:gridCol w:w="1441"/>
      </w:tblGrid>
      <w:tr w:rsidR="00253758" w:rsidRPr="00253758" w:rsidTr="002537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Название</w:t>
            </w:r>
          </w:p>
          <w:p w:rsidR="00253758" w:rsidRPr="00253758" w:rsidRDefault="00253758" w:rsidP="0025375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пункта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Географические</w:t>
            </w:r>
          </w:p>
          <w:p w:rsidR="00253758" w:rsidRPr="00253758" w:rsidRDefault="00253758" w:rsidP="0025375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координаты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Продолжитель</w:t>
            </w:r>
            <w:proofErr w:type="spellEnd"/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  <w:p w:rsidR="00253758" w:rsidRPr="00253758" w:rsidRDefault="00253758" w:rsidP="0025375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ность</w:t>
            </w:r>
            <w:proofErr w:type="spellEnd"/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дня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Высота</w:t>
            </w:r>
          </w:p>
          <w:p w:rsidR="00253758" w:rsidRPr="00253758" w:rsidRDefault="00253758" w:rsidP="0025375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солнца </w:t>
            </w:r>
            <w:proofErr w:type="gramStart"/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над</w:t>
            </w:r>
            <w:proofErr w:type="gramEnd"/>
          </w:p>
          <w:p w:rsidR="00253758" w:rsidRPr="00253758" w:rsidRDefault="00253758" w:rsidP="0025375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горизонтом</w:t>
            </w:r>
          </w:p>
          <w:p w:rsidR="00253758" w:rsidRPr="00253758" w:rsidRDefault="00253758" w:rsidP="0025375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в полдень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Средне-</w:t>
            </w:r>
          </w:p>
          <w:p w:rsidR="00253758" w:rsidRPr="00253758" w:rsidRDefault="00253758" w:rsidP="0025375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суточная</w:t>
            </w:r>
          </w:p>
          <w:p w:rsidR="00253758" w:rsidRPr="00253758" w:rsidRDefault="00253758" w:rsidP="0025375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температура</w:t>
            </w:r>
          </w:p>
          <w:p w:rsidR="00253758" w:rsidRPr="00253758" w:rsidRDefault="00253758" w:rsidP="0025375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воздуха, °</w:t>
            </w:r>
            <w:proofErr w:type="gramStart"/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</w:p>
        </w:tc>
      </w:tr>
      <w:tr w:rsidR="00253758" w:rsidRPr="00253758" w:rsidTr="002537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Вологда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59° с. ш. 39° в. 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15 ч. 21 мин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43,9°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+3</w:t>
            </w:r>
          </w:p>
        </w:tc>
      </w:tr>
      <w:tr w:rsidR="00253758" w:rsidRPr="00253758" w:rsidTr="002537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Уфа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55° с. ш. 56° в. 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14 ч. 46 мин.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48,6°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253758" w:rsidRPr="00253758" w:rsidTr="002537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Рязань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55° с. ш. 40° в. 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14 ч. 46 мин.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48,6°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−2</w:t>
            </w:r>
          </w:p>
        </w:tc>
      </w:tr>
      <w:tr w:rsidR="00253758" w:rsidRPr="00253758" w:rsidTr="002537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Воронеж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52° с. ш. 39° в. 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14 ч. 29 мин.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51,1°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+9</w:t>
            </w:r>
          </w:p>
        </w:tc>
      </w:tr>
    </w:tbl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населённых пунк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тов 1 ян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 про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дол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дня наибольшая?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Вологда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Уфа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Рязань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Воронеж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 январе продолжительность дня увеличивается к югу. Самый длинный день будет в Воронеже.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4.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1284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253758" w:rsidRPr="00253758" w:rsidRDefault="00253758" w:rsidP="0025375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39. Задание 29 № </w:t>
      </w:r>
      <w:hyperlink r:id="rId308" w:history="1">
        <w:r w:rsidRPr="0025375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1314</w:t>
        </w:r>
      </w:hyperlink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Школьники из не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сколь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ких населённых пунк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тов Рос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об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лись данными, по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на мест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ме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стан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ях 25 ап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 2014 г. Со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бран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ими дан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пред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 сле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щей таблице.</w:t>
      </w:r>
    </w:p>
    <w:p w:rsidR="00253758" w:rsidRPr="00253758" w:rsidRDefault="00253758" w:rsidP="00253758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8"/>
        <w:gridCol w:w="1844"/>
        <w:gridCol w:w="1753"/>
        <w:gridCol w:w="1323"/>
        <w:gridCol w:w="1441"/>
      </w:tblGrid>
      <w:tr w:rsidR="00253758" w:rsidRPr="00253758" w:rsidTr="002537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Название</w:t>
            </w:r>
          </w:p>
          <w:p w:rsidR="00253758" w:rsidRPr="00253758" w:rsidRDefault="00253758" w:rsidP="0025375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пункта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Географические</w:t>
            </w:r>
          </w:p>
          <w:p w:rsidR="00253758" w:rsidRPr="00253758" w:rsidRDefault="00253758" w:rsidP="0025375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координаты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Продолжитель</w:t>
            </w:r>
            <w:proofErr w:type="spellEnd"/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  <w:p w:rsidR="00253758" w:rsidRPr="00253758" w:rsidRDefault="00253758" w:rsidP="0025375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ность</w:t>
            </w:r>
            <w:proofErr w:type="spellEnd"/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дня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Высота</w:t>
            </w:r>
          </w:p>
          <w:p w:rsidR="00253758" w:rsidRPr="00253758" w:rsidRDefault="00253758" w:rsidP="0025375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солнца </w:t>
            </w:r>
            <w:proofErr w:type="gramStart"/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над</w:t>
            </w:r>
            <w:proofErr w:type="gramEnd"/>
          </w:p>
          <w:p w:rsidR="00253758" w:rsidRPr="00253758" w:rsidRDefault="00253758" w:rsidP="0025375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горизонтом</w:t>
            </w:r>
          </w:p>
          <w:p w:rsidR="00253758" w:rsidRPr="00253758" w:rsidRDefault="00253758" w:rsidP="0025375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в полдень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Средне-</w:t>
            </w:r>
          </w:p>
          <w:p w:rsidR="00253758" w:rsidRPr="00253758" w:rsidRDefault="00253758" w:rsidP="0025375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суточная</w:t>
            </w:r>
          </w:p>
          <w:p w:rsidR="00253758" w:rsidRPr="00253758" w:rsidRDefault="00253758" w:rsidP="0025375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температура</w:t>
            </w:r>
          </w:p>
          <w:p w:rsidR="00253758" w:rsidRPr="00253758" w:rsidRDefault="00253758" w:rsidP="0025375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воздуха, °</w:t>
            </w:r>
            <w:proofErr w:type="gramStart"/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</w:p>
        </w:tc>
      </w:tr>
      <w:tr w:rsidR="00253758" w:rsidRPr="00253758" w:rsidTr="002537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Вологда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59° с. ш. 39° в. 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15 ч. 21 мин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43,9°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+3</w:t>
            </w:r>
          </w:p>
        </w:tc>
      </w:tr>
      <w:tr w:rsidR="00253758" w:rsidRPr="00253758" w:rsidTr="002537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Уфа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55° с. ш. 56° в. 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14 ч. 46 мин.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48,6°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253758" w:rsidRPr="00253758" w:rsidTr="002537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Рязань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55° с. ш. 40° в. 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14 ч. 46 мин.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48,6°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−2</w:t>
            </w:r>
          </w:p>
        </w:tc>
      </w:tr>
      <w:tr w:rsidR="00253758" w:rsidRPr="00253758" w:rsidTr="002537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Воронеж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52° с. ш. 39° в. 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14 ч. 29 мин.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51,1°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+9</w:t>
            </w:r>
          </w:p>
        </w:tc>
      </w:tr>
    </w:tbl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населённых пунк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тов 1 ян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 продолжительность дня наибольшая?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Воронеж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Уфа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Рязань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Вологда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 январе продолжительность дня увеличивается к югу. Самый длинный день будет в Воронеже.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1.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1314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253758" w:rsidRPr="00253758" w:rsidRDefault="00253758" w:rsidP="0025375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40. Задание 29 № </w:t>
      </w:r>
      <w:hyperlink r:id="rId309" w:history="1">
        <w:r w:rsidRPr="0025375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1344</w:t>
        </w:r>
      </w:hyperlink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Школьники из не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сколь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ких населённых пунк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тов Рос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об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лись дан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мно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лет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них метеонаблюдений, по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на мест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метеостанциях. Со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бран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ими дан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пред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 сле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щей таблице.</w:t>
      </w:r>
    </w:p>
    <w:p w:rsidR="00253758" w:rsidRPr="00253758" w:rsidRDefault="00253758" w:rsidP="00253758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28"/>
        <w:gridCol w:w="1844"/>
        <w:gridCol w:w="1007"/>
        <w:gridCol w:w="677"/>
        <w:gridCol w:w="858"/>
        <w:gridCol w:w="1702"/>
      </w:tblGrid>
      <w:tr w:rsidR="00253758" w:rsidRPr="00253758" w:rsidTr="0025375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Пункт</w:t>
            </w:r>
          </w:p>
          <w:p w:rsidR="00253758" w:rsidRPr="00253758" w:rsidRDefault="00253758" w:rsidP="0025375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наблюдения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Autospacing="1" w:after="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Географические</w:t>
            </w:r>
          </w:p>
          <w:p w:rsidR="00253758" w:rsidRPr="00253758" w:rsidRDefault="00253758" w:rsidP="0025375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координаты</w:t>
            </w:r>
          </w:p>
          <w:p w:rsidR="00253758" w:rsidRPr="00253758" w:rsidRDefault="00253758" w:rsidP="0025375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пункта</w:t>
            </w:r>
          </w:p>
          <w:p w:rsidR="00253758" w:rsidRPr="00253758" w:rsidRDefault="00253758" w:rsidP="0025375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наблюдения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Autospacing="1" w:after="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Высота</w:t>
            </w:r>
          </w:p>
          <w:p w:rsidR="00253758" w:rsidRPr="00253758" w:rsidRDefault="00253758" w:rsidP="0025375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над</w:t>
            </w:r>
          </w:p>
          <w:p w:rsidR="00253758" w:rsidRPr="00253758" w:rsidRDefault="00253758" w:rsidP="0025375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уровнем</w:t>
            </w:r>
          </w:p>
          <w:p w:rsidR="00253758" w:rsidRPr="00253758" w:rsidRDefault="00253758" w:rsidP="0025375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моря, </w:t>
            </w:r>
            <w:proofErr w:type="gramStart"/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Autospacing="1" w:after="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Средняя</w:t>
            </w:r>
          </w:p>
          <w:p w:rsidR="00253758" w:rsidRPr="00253758" w:rsidRDefault="00253758" w:rsidP="0025375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температура</w:t>
            </w:r>
          </w:p>
          <w:p w:rsidR="00253758" w:rsidRPr="00253758" w:rsidRDefault="00253758" w:rsidP="0025375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воздуха, °</w:t>
            </w:r>
            <w:proofErr w:type="gramStart"/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Autospacing="1" w:after="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Среднегодовое</w:t>
            </w:r>
          </w:p>
          <w:p w:rsidR="00253758" w:rsidRPr="00253758" w:rsidRDefault="00253758" w:rsidP="0025375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количество</w:t>
            </w:r>
          </w:p>
          <w:p w:rsidR="00253758" w:rsidRPr="00253758" w:rsidRDefault="00253758" w:rsidP="0025375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атмосферных</w:t>
            </w:r>
          </w:p>
          <w:p w:rsidR="00253758" w:rsidRPr="00253758" w:rsidRDefault="00253758" w:rsidP="0025375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осадков, </w:t>
            </w:r>
            <w:proofErr w:type="gramStart"/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мм</w:t>
            </w:r>
            <w:proofErr w:type="gramEnd"/>
          </w:p>
        </w:tc>
      </w:tr>
      <w:tr w:rsidR="00253758" w:rsidRPr="00253758" w:rsidTr="0025375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53758" w:rsidRPr="00253758" w:rsidRDefault="00253758" w:rsidP="00253758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53758" w:rsidRPr="00253758" w:rsidRDefault="00253758" w:rsidP="00253758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53758" w:rsidRPr="00253758" w:rsidRDefault="00253758" w:rsidP="00253758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Autospacing="1" w:after="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Autospacing="1" w:after="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53758" w:rsidRPr="00253758" w:rsidRDefault="00253758" w:rsidP="00253758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253758" w:rsidRPr="00253758" w:rsidTr="002537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Сортавала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61° </w:t>
            </w:r>
            <w:proofErr w:type="spellStart"/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с.ш</w:t>
            </w:r>
            <w:proofErr w:type="spellEnd"/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. 30° </w:t>
            </w:r>
            <w:proofErr w:type="spellStart"/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в.д</w:t>
            </w:r>
            <w:proofErr w:type="spellEnd"/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+16,4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–9,8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570</w:t>
            </w:r>
          </w:p>
        </w:tc>
      </w:tr>
      <w:tr w:rsidR="00253758" w:rsidRPr="00253758" w:rsidTr="002537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Вологда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59° </w:t>
            </w:r>
            <w:proofErr w:type="spellStart"/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с.ш</w:t>
            </w:r>
            <w:proofErr w:type="spellEnd"/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. 40° </w:t>
            </w:r>
            <w:proofErr w:type="spellStart"/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в.д</w:t>
            </w:r>
            <w:proofErr w:type="spellEnd"/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+17,0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–11,9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568</w:t>
            </w:r>
          </w:p>
        </w:tc>
      </w:tr>
      <w:tr w:rsidR="00253758" w:rsidRPr="00253758" w:rsidTr="002537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Балахна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57° </w:t>
            </w:r>
            <w:proofErr w:type="spellStart"/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с.ш</w:t>
            </w:r>
            <w:proofErr w:type="spellEnd"/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. 44° </w:t>
            </w:r>
            <w:proofErr w:type="spellStart"/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в.д</w:t>
            </w:r>
            <w:proofErr w:type="spellEnd"/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+19,0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–11,6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542</w:t>
            </w:r>
          </w:p>
        </w:tc>
      </w:tr>
      <w:tr w:rsidR="00253758" w:rsidRPr="00253758" w:rsidTr="002537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Уфа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54° </w:t>
            </w:r>
            <w:proofErr w:type="spellStart"/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с.ш</w:t>
            </w:r>
            <w:proofErr w:type="spellEnd"/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. 56° </w:t>
            </w:r>
            <w:proofErr w:type="spellStart"/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в.д</w:t>
            </w:r>
            <w:proofErr w:type="spellEnd"/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+19,5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–15,0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3758" w:rsidRPr="00253758" w:rsidRDefault="00253758" w:rsidP="0025375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375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569</w:t>
            </w:r>
          </w:p>
        </w:tc>
      </w:tr>
    </w:tbl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населённых пунк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тов 22 июня в пол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день по мест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сол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неч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вре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 угол па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сол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неч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лучей будет наименьшим?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Сортавала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Вологда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Балахна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Уфа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Угол падения солнечных лучей на одном меридиане зависит от широты и времени года. 22 июня Солнце в зените над северным тропиком. Следовательно, ниже всего Солнце поднимется в точке, наиболее удаленной от тропика. Это Сортвала.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указан под номером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1.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1344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Де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мон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стра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ци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он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ная вер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сия ОГЭ—2018 по географии., Демонстрационная вер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сия ГИА—2015., Демонстрационная вер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сия ГИА—2015., Демонстрационная вер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сия ГИА—2015.</w:t>
      </w:r>
    </w:p>
    <w:p w:rsidR="00253758" w:rsidRPr="00253758" w:rsidRDefault="00253758" w:rsidP="0025375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41. Задание 29 № </w:t>
      </w:r>
      <w:hyperlink r:id="rId310" w:history="1">
        <w:r w:rsidRPr="0025375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1380</w:t>
        </w:r>
      </w:hyperlink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ре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Рос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в той последовательности, в ко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рой их жи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встре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Новый год. За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 таб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цу по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чив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шу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по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цифр.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Рес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Дагестан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Тю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область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Ир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кут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область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Новый год при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хо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дит к нам с востока. Сна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ча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ла его встре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тят в Ир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кут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ской, потом в Тю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мен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ской областях, а затем в Да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ге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ста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321.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321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1380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321</w:t>
      </w:r>
    </w:p>
    <w:p w:rsidR="00253758" w:rsidRPr="00253758" w:rsidRDefault="00253758" w:rsidP="0025375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42. Задание 29 № </w:t>
      </w:r>
      <w:hyperlink r:id="rId311" w:history="1">
        <w:r w:rsidRPr="0025375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1410</w:t>
        </w:r>
      </w:hyperlink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ре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Стра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 той последовательности, в ко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рой их жи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встре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Новый год. За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 ответ по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чив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шу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по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цифр.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Смо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область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</w:t>
      </w:r>
      <w:proofErr w:type="gramStart"/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Чу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кот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</w:t>
      </w:r>
      <w:proofErr w:type="gramEnd"/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АО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Ом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область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Новый год при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хо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дит к нам с востока. Сна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ча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ла его встре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тят в Чукотском АО, потом в Ом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ской областях, а затем в Смоленской области.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231.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231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1410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231</w:t>
      </w:r>
    </w:p>
    <w:p w:rsidR="00253758" w:rsidRPr="00253758" w:rsidRDefault="00253758" w:rsidP="0025375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43. Задание 29 № </w:t>
      </w:r>
      <w:hyperlink r:id="rId312" w:history="1">
        <w:r w:rsidRPr="0025375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1446</w:t>
        </w:r>
      </w:hyperlink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ре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Рос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в той последовательности, в ко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рой их жи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встре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Новый год. За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ко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обо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регионы, в пра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виль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по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в таблицу.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Пен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зен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область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Ха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ба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ров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 край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Тю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область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Новый год при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хо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дит к нам с востока. Сна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ча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ла его встре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тят в Хабаровском крае, потом в Тю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мен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ской областях, а затем в Пензенской области.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231.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231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1446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231</w:t>
      </w:r>
    </w:p>
    <w:p w:rsidR="00253758" w:rsidRPr="00253758" w:rsidRDefault="00253758" w:rsidP="0025375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44. Задание 29 № </w:t>
      </w:r>
      <w:hyperlink r:id="rId313" w:history="1">
        <w:r w:rsidRPr="0025375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1476</w:t>
        </w:r>
      </w:hyperlink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ре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Рос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в той последовательности, в ко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рой их жи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встре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Новый год. За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ко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обо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регионы, в пра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виль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по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в таблицу.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Рес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Дагестан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</w:t>
      </w:r>
      <w:proofErr w:type="gramStart"/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Ев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рей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</w:t>
      </w:r>
      <w:proofErr w:type="gramEnd"/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АО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Но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бир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область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Новый год при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хо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дит к нам с востока. Сна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ча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ла его встре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тят в Еврейской АО, потом в Новосибирской области, а затем в Да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ге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ста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231.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231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1476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231</w:t>
      </w:r>
    </w:p>
    <w:p w:rsidR="00253758" w:rsidRPr="00253758" w:rsidRDefault="00253758" w:rsidP="00253758">
      <w:pPr>
        <w:spacing w:after="30" w:line="375" w:lineRule="atLeast"/>
        <w:textAlignment w:val="center"/>
        <w:rPr>
          <w:rFonts w:ascii="Verdana" w:eastAsia="Times New Roman" w:hAnsi="Verdana" w:cs="Times New Roman"/>
          <w:color w:val="000066"/>
          <w:sz w:val="27"/>
          <w:szCs w:val="27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t>Выявление эмпирических завис</w:t>
      </w:r>
      <w:r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t>и</w:t>
      </w:r>
      <w:r w:rsidRPr="00253758"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t>мостей</w:t>
      </w:r>
    </w:p>
    <w:p w:rsidR="00253758" w:rsidRPr="00253758" w:rsidRDefault="00253758" w:rsidP="0025375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1. Задание 28 № </w:t>
      </w:r>
      <w:hyperlink r:id="rId314" w:history="1">
        <w:r w:rsidRPr="0025375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17</w:t>
        </w:r>
      </w:hyperlink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Учащиеся проанализировали собранные данные в целях выявления зависимости между особенностями климата и географическим положением пункта. У всех учащихся выводы получились разные. Кто из учащихся сделал верный вывод на основе представленных данных?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Олег: «При удалении от Атлантического океана количество атмосферных осадков постепенно увеличивается».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Филипп: «При движении с запада на восток лето становится теплее».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Анастасия: «При удалении от Атлантического океана зимы становятся холоднее».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Диана: «Чем теплее зима, тем атмосферных осадков больше».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Школьники нашли в Интернете климатические данные для пунктов, расположенных в Европе на одной параллели, но на разных меридианах. Данные получены на местных метеостанциях в результате многолетних наблюдений. Собранные школьниками данные представлены в следующей таблице. </w:t>
      </w:r>
      <w:r w:rsidRPr="0025375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57C0B97" wp14:editId="62D58648">
            <wp:extent cx="5238750" cy="1809750"/>
            <wp:effectExtent l="0" t="0" r="0" b="0"/>
            <wp:docPr id="53" name="Рисунок 53" descr="https://geo-oge.sdamgia.ru/get_file?id=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geo-oge.sdamgia.ru/get_file?id=344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 умеренных широтах Евразии при удалении от Атлантического океана зимы становятся холоднее. От г. Шалон на восток: +2,2; +0,5; −3,4; −4,9.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17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Центр. Вариант 1301.</w:t>
      </w:r>
    </w:p>
    <w:p w:rsidR="00253758" w:rsidRPr="00253758" w:rsidRDefault="00253758" w:rsidP="0025375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2. Задание 28 № </w:t>
      </w:r>
      <w:hyperlink r:id="rId316" w:history="1">
        <w:r w:rsidRPr="0025375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47</w:t>
        </w:r>
      </w:hyperlink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Учащиеся проанализировали собранные данные в целях выявления зависимости между особенностями климата и географическим положением пункта. У всех учащихся выводы получились разные. Кто из учащихся сделал верный вывод на основе представленных данных?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1) Алексей: «Чем </w:t>
      </w:r>
      <w:proofErr w:type="gramStart"/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выше расположен</w:t>
      </w:r>
      <w:proofErr w:type="gramEnd"/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пункт, тем теплее в июле».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Анна: «Чем дальше на юго-восток, тем меньше годовая амплитуда температур».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Екатерина: «Чем дальше на юго-восток, тем реже выпадают атмосферные осадки».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Александр: «Чем ближе к морю, тем реже выпадают атмосферные осадки».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Школьники из нескольких населённых пунктов России обменялись данными многолетних наблюдений, полученными на местных метеостанциях. Собранные ими данные представлены в следующей таблице.</w:t>
      </w:r>
      <w:r w:rsidRPr="0025375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10861316" wp14:editId="0296F828">
            <wp:extent cx="5276850" cy="1666875"/>
            <wp:effectExtent l="0" t="0" r="0" b="9525"/>
            <wp:docPr id="54" name="Рисунок 54" descr="https://geo-oge.sdamgia.ru/get_file?id=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geo-oge.sdamgia.ru/get_file?id=345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 европейской части России при движении на юго-восток становится суше, осадки выпадают реже. От Санкт-Петербурга: 122, 119, 100, 40.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47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Урал. Вариант 1302.</w:t>
      </w:r>
    </w:p>
    <w:p w:rsidR="00253758" w:rsidRPr="00253758" w:rsidRDefault="00253758" w:rsidP="0025375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3. Задание 28 № </w:t>
      </w:r>
      <w:hyperlink r:id="rId317" w:history="1">
        <w:r w:rsidRPr="0025375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77</w:t>
        </w:r>
      </w:hyperlink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Учащиеся проанализировали собранные данные в целях выявления зависимости между особенностями климата и географическим положением пункта. У всех учащихся выводы получились разные. Кто из учащихся сделал верный вывод на основе представленных данных?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1) Валерия: «Чем </w:t>
      </w:r>
      <w:proofErr w:type="gramStart"/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выше расположен</w:t>
      </w:r>
      <w:proofErr w:type="gramEnd"/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пункт, тем меньше в нём среднегодовое количество атмосферных осадков».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Герман: «При движении из Европейской части России в </w:t>
      </w:r>
      <w:proofErr w:type="gramStart"/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Азиатскую</w:t>
      </w:r>
      <w:proofErr w:type="gramEnd"/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зима становится холоднее».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Анна: «Среднее количество атмосферных осадков увеличивается при движении с запада на восток».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4) Мария: «Чем </w:t>
      </w:r>
      <w:proofErr w:type="gramStart"/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ниже расположен</w:t>
      </w:r>
      <w:proofErr w:type="gramEnd"/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пункт, тем теплее там зимой».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Школьники из нескольких населённых пунктов России обменялись данными многолетних наблюдений, полученными на местных метеостанциях. Собранные ими данные представлены в 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следующей таблице.</w:t>
      </w:r>
      <w:r w:rsidRPr="0025375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6767E6D" wp14:editId="3ADD18CE">
            <wp:extent cx="5067300" cy="1609725"/>
            <wp:effectExtent l="0" t="0" r="0" b="9525"/>
            <wp:docPr id="55" name="Рисунок 55" descr="https://geo-oge.sdamgia.ru/get_file?id=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geo-oge.sdamgia.ru/get_file?id=346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От Воронежа на восток: −9,2; −12,3; −13,4; −30,2.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77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Урал. Вариант 1303.</w:t>
      </w:r>
    </w:p>
    <w:p w:rsidR="00253758" w:rsidRPr="00253758" w:rsidRDefault="00253758" w:rsidP="0025375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4. Задание 28 № </w:t>
      </w:r>
      <w:hyperlink r:id="rId318" w:history="1">
        <w:r w:rsidRPr="0025375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107</w:t>
        </w:r>
      </w:hyperlink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Учащиеся проанализировали собранные данные в целях выявления зависимостей между полученными характеристиками. У всех учащихся выводы получились разные. Кто из учащихся сделал верный вывод на основе представленных данных?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Мария: «Среднесуточная температура воздуха повышается при движении с востока на запад».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Иван: «Чем больше продолжительность дня, тем выше среднесуточная температура воздуха».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Фёдор: «Продолжительность дня увеличивается при движении с севера на юг».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Светлана: «Высота Солнца над горизонтом увеличивается при движении с востока на запад».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Школьники из нескольких населённых пунктов России обменялись данными, полученными на местных метеостанциях 22 января 2013 г. Собранные ими данные представлены в следующей таблице.</w:t>
      </w:r>
      <w:r w:rsidRPr="0025375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CA00A54" wp14:editId="52B93126">
            <wp:extent cx="5191125" cy="1381125"/>
            <wp:effectExtent l="0" t="0" r="9525" b="9525"/>
            <wp:docPr id="56" name="Рисунок 56" descr="https://geo-oge.sdamgia.ru/get_file?id=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geo-oge.sdamgia.ru/get_file?id=347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При движении на юг от Вологды продолжительность дня увеличивается: от 7 ч 22 м до 8 ч 13 мин в Рязани и до 8 ч 38 мин в Воронеже.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107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Вариант 1304.</w:t>
      </w:r>
    </w:p>
    <w:p w:rsidR="00253758" w:rsidRPr="00253758" w:rsidRDefault="00253758" w:rsidP="0025375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5. Задание 28 № </w:t>
      </w:r>
      <w:hyperlink r:id="rId319" w:history="1">
        <w:r w:rsidRPr="0025375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197</w:t>
        </w:r>
      </w:hyperlink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Учащиеся про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ана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собранные дан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в целях вы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яв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зависимости между осо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бен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стя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климата и гео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ским положением пункта. У всех уча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щих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выводы по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лись разные. Кто из уча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щих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сделал вер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вывод на ос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 представленных данных?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Дмитрий: «Чем во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сточ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нее расположен пункт, тем зимы ста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вят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холоднее».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Глеб: «Чем во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сточ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нее расположен пункт, тем лето ста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вит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теплее».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Елена: «На па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рал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ли 50° </w:t>
      </w:r>
      <w:proofErr w:type="spellStart"/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с.ш</w:t>
      </w:r>
      <w:proofErr w:type="spellEnd"/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мак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мум атмосферных осад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выпадает в лет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нее время».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Наталья: «Чем ближе к Ти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океану, тем ко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атмосферных осад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меньше».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Школьники нашли в Интернете климатические данные для пунктов, расположенных в Евразии на одной параллели, но на разных меридианах. Данные получены на местных метеостанциях в результате многолетних наблюдений. Собранные школьниками данные представлены в следующей таблице.</w:t>
      </w:r>
      <w:r w:rsidRPr="0025375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D9A057C" wp14:editId="48D156BD">
            <wp:extent cx="5200650" cy="1600200"/>
            <wp:effectExtent l="0" t="0" r="0" b="0"/>
            <wp:docPr id="57" name="Рисунок 57" descr="https://geo-oge.sdamgia.ru/get_file?id=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geo-oge.sdamgia.ru/get_file?id=348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 Евра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зии в сред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них широтах при дви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же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нии от Ат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лан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ти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че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океана (с запада) вглубь материка (на восток) зимы ста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вят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холоднее. Это под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твер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жда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ют данные таблицы: Алек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сан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дров Гай: −11,1; Семипалатинск: −15,8; Кяхта: −21,6; Благовещенск: −23,8.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197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Урал. Вариант 1305.</w:t>
      </w:r>
    </w:p>
    <w:p w:rsidR="00253758" w:rsidRPr="00253758" w:rsidRDefault="00253758" w:rsidP="0025375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6. Задание 28 № </w:t>
      </w:r>
      <w:hyperlink r:id="rId320" w:history="1">
        <w:r w:rsidRPr="0025375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243</w:t>
        </w:r>
      </w:hyperlink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Учащиеся проанализировали собранные данные в целях выявления </w:t>
      </w:r>
      <w:proofErr w:type="spellStart"/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ависимости</w:t>
      </w:r>
      <w:proofErr w:type="spellEnd"/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между особенностями климата и географическим положением пункта. У всех учащихся выводы получились разные. Кто из учащихся сделал верный вывод на основе представленных данных?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Герман: «При движении с запада на восток лето становится теплее».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Валерия: «При движении с запада на восток зимы становятся холоднее».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Анна: «Чем ниже температура воздуха летом, тем меньше выпадает атмосферных осадков».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Константин: «Количество атмосферных осадков зависит от расстояния до Тихого океана: чем ближе к нему, тем количество атмосферных осадков меньше».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Школьники нашли в Интернете климатические данные для пунктов, расположенных в Азии на одной параллели, но на разных меридианах. Данные получены на местных метеостанциях в результате многолетних наблюдений. Собранные школьниками данные представлены в следующей таблице.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7C9DF37" wp14:editId="468540E2">
            <wp:extent cx="5343525" cy="1724025"/>
            <wp:effectExtent l="0" t="0" r="9525" b="9525"/>
            <wp:docPr id="58" name="Рисунок 58" descr="https://geo-oge.sdamgia.ru/get_file?id=9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geo-oge.sdamgia.ru/get_file?id=9756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 Евразии в средних широтах при движении от Атлантического океана (с запада) вглубь материка (на восток) зимы становятся холоднее. Это подтверждается данными таблицы: Семипалатинск: −15,8; Онгудай: −18,0; Кяхта: −21,6; Тайхай: −27,6.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243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Центр. Вариант 1306.</w:t>
      </w:r>
    </w:p>
    <w:p w:rsidR="00253758" w:rsidRPr="00253758" w:rsidRDefault="00253758" w:rsidP="0025375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7. Задание 28 № </w:t>
      </w:r>
      <w:hyperlink r:id="rId321" w:history="1">
        <w:r w:rsidRPr="0025375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273</w:t>
        </w:r>
      </w:hyperlink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Учащиеся проанализировали собранные данные в целях выявления зависимостей между полученными характеристиками. У всех учащихся выводы получились разные. Кто из учащихся сделал верный вывод на основе представленных данных?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Михаил: «Среднесуточная температура воздуха понижается при движении с запада на восток».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Иван: «Чем меньше продолжительность дня, тем ниже среднесуточная температура воздуха».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Пётр: «Продолжительность дня уменьшается при движении с юга на север».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Елена: «Высота Солнца над горизонтом уменьшается при движении с запада на восток».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Школьники из нескольких населённых пунктов России обменялись данными, полученными на местных метеостанциях 22 января 2013 г. Собранные ими данные представлены в следующей таблице.</w:t>
      </w:r>
      <w:r w:rsidRPr="0025375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45E3C4B1" wp14:editId="4DFDA393">
            <wp:extent cx="5172075" cy="1390650"/>
            <wp:effectExtent l="0" t="0" r="9525" b="0"/>
            <wp:docPr id="59" name="Рисунок 59" descr="https://geo-oge.sdamgia.ru/get_file?id=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geo-oge.sdamgia.ru/get_file?id=350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Продолжительность дня уменьшается при движении с юга на север. Это подтверждают данные таблицы: Воронеж — 8 ч 38 мин; Рязань — 8 ч 13 мин; Вологда — 7 ч 22 мин.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273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Вариант 1307.</w:t>
      </w:r>
    </w:p>
    <w:p w:rsidR="00253758" w:rsidRPr="00253758" w:rsidRDefault="00253758" w:rsidP="0025375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8. Задание 28 № </w:t>
      </w:r>
      <w:hyperlink r:id="rId322" w:history="1">
        <w:r w:rsidRPr="0025375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303</w:t>
        </w:r>
      </w:hyperlink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Учащиеся проанализировали собранные данные в целях выявления зависимости между особенностями климата и географическим положением пункта. У всех учащихся выводы получились разные. Кто из учащихся сделал верный вывод на основе представленных данных?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Кирилл: «Зимой с увеличением высоты температура воздуха возрастает».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Виктория: «При движении с северо-запада на юго-восток количество атмосферных осадков постепенно увеличивается».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Ольга: «При движении с северо-запада на юго-восток лето становится теплее».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4) Константин: «Чем </w:t>
      </w:r>
      <w:proofErr w:type="gramStart"/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выше расположен</w:t>
      </w:r>
      <w:proofErr w:type="gramEnd"/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пункт, тем выпадает больше атмосферных осадков».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Школьники нашли в Интернете климатические данные для пунктов, расположенных в Евразии. Данные получены на местных метеостанциях в результате многолетних наблюдений. </w:t>
      </w: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Собранные школьниками данные представлены в следующей таблице.</w:t>
      </w:r>
      <w:r w:rsidRPr="0025375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5706EE33" wp14:editId="3FECEF33">
            <wp:extent cx="5267325" cy="2162175"/>
            <wp:effectExtent l="0" t="0" r="9525" b="9525"/>
            <wp:docPr id="60" name="Рисунок 60" descr="https://geo-oge.sdamgia.ru/get_file?id=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geo-oge.sdamgia.ru/get_file?id=351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 европейской части России при движении с северо-запада на юго-восток лето становится теплее. Это подтверждают данные таблицы: Вастервик +16,9; Легионово +18,8; Черновцы +19,1; Чанкыры: +23,8.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303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Урал. Вариант 1308.</w:t>
      </w:r>
    </w:p>
    <w:p w:rsidR="00253758" w:rsidRPr="00253758" w:rsidRDefault="00253758" w:rsidP="0025375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9. Задание 28 № </w:t>
      </w:r>
      <w:hyperlink r:id="rId323" w:history="1">
        <w:r w:rsidRPr="0025375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333</w:t>
        </w:r>
      </w:hyperlink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Какую из изученных на уроках географии закономерностей подтверждают собранные данные?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Продолжительность дня в летнее время больше, чем продолжительность ночи.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Температура воздуха изменяется в течение суток.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Высота Солнца над горизонтом уменьшается при движении от экватора к полюсам.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 день осеннего равноденствия продолжительность светового дня равна продолжительности ночи.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Школьники из нескольких населённых пунктов России обменялись данными, полученными на местных метеостанциях 13 сентября 2012 г. Собранные ими данные представлены в следующей таблице.</w:t>
      </w:r>
      <w:r w:rsidRPr="0025375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5EA0EC8" wp14:editId="2F461754">
            <wp:extent cx="5257800" cy="1657350"/>
            <wp:effectExtent l="0" t="0" r="0" b="0"/>
            <wp:docPr id="61" name="Рисунок 61" descr="https://geo-oge.sdamgia.ru/get_file?id=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geo-oge.sdamgia.ru/get_file?id=352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Высота Солнца над горизонтом уменьшается при движении от экватора к полюсам. Эта закономерность показана в таблице. Ближе всего к экватору Элиста. Здесь высота Солнца над горизонтом — 44 градуса. Далее на север: Тамбов — 37, Нижний Новгород — 34; Любань — 31 градус. 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333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гра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фии 31.05.2013. Ос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нов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ная волна. Сибирь, Дальний Восток. Ва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ри</w:t>
      </w: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ант 1309.</w:t>
      </w:r>
    </w:p>
    <w:p w:rsidR="00253758" w:rsidRPr="00253758" w:rsidRDefault="00253758" w:rsidP="0025375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10. Задание 28 № </w:t>
      </w:r>
      <w:hyperlink r:id="rId324" w:history="1">
        <w:r w:rsidRPr="0025375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363</w:t>
        </w:r>
      </w:hyperlink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Учащиеся проанализировали собранные данные в целях выявления зависимостей между полученными характеристиками. У всех учащихся выводы получились разные. Кто из учащихся сделал верный вывод на основе представленных данных?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Михаил: «Среднесуточная температура воздуха понижается при движении с запада на восток».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Пётр: «Чем меньше продолжительность дня, тем ниже среднесуточная температура воздуха».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Владимир: «Среднесуточная температура воздуха понижается с увеличением высоты местности».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Александр: «Продолжительность дня увеличивается при движении с севера на юг».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Школьники из нескольких населённых пунктов России обменялись данными, полученными на местных метеостанциях 22 января 2013 г. Собранные ими данные представлены в следующей таблице.</w:t>
      </w:r>
      <w:r w:rsidRPr="0025375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1032ECE9" wp14:editId="0CB75448">
            <wp:extent cx="5200650" cy="1676400"/>
            <wp:effectExtent l="0" t="0" r="0" b="0"/>
            <wp:docPr id="62" name="Рисунок 62" descr="https://geo-oge.sdamgia.ru/get_file?id=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geo-oge.sdamgia.ru/get_file?id=353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Продолжительность дня увеличивается при движении с севера на юг. Это иллюстрируется данными таблицы. В Архангельске, самом северном из приведенных примеров городов продолжительность дня составляет 5 ч 55 мин. Далее на юг. Вологда: 7 ч 22 мин; Уфа: 8 ч 13 мин; Воронеж: 8 ч 38 мин.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4.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363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Вариант 1310.</w:t>
      </w:r>
    </w:p>
    <w:p w:rsidR="00253758" w:rsidRPr="00253758" w:rsidRDefault="00253758" w:rsidP="0025375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11. Задание 28 № </w:t>
      </w:r>
      <w:hyperlink r:id="rId325" w:history="1">
        <w:r w:rsidRPr="0025375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393</w:t>
        </w:r>
      </w:hyperlink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Учащиеся проанализировали собранные данные в целях выявления зависимости между особенностями климата и географическим положением пункта. У всех учащихся выводы получились разные. Кто из учащихся сделал верный вывод на основе представленных данных?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1) Алексей: «Чем </w:t>
      </w:r>
      <w:proofErr w:type="gramStart"/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выше расположен</w:t>
      </w:r>
      <w:proofErr w:type="gramEnd"/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пункт, тем меньше в нём выпадает атмосферных осадков».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Анна: «Чем дальше на юго-восток, тем меньше годовая амплитуда температур воздуха».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Екатерина: «Чем дальше на юго-восток, тем реже выпадают атмосферные осадки».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Александр: «Чем восточнее, тем более прохладный июль».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Школьники из нескольких населённых пунктов России обменялись данными многолетних наблюдений, полученными на местных метеостанциях. Собранные ими данные представлены в следующей таблице.</w:t>
      </w:r>
      <w:r w:rsidRPr="0025375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33B3AC67" wp14:editId="0EE9B9B9">
            <wp:extent cx="5248275" cy="1876425"/>
            <wp:effectExtent l="0" t="0" r="9525" b="9525"/>
            <wp:docPr id="63" name="Рисунок 63" descr="https://geo-oge.sdamgia.ru/get_file?id=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geo-oge.sdamgia.ru/get_file?id=354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Чем дальше на юго-восток, тем реже выпадают атмосферные осадки. Города в таблице даны с северо-востока на юго-запад. В последней графе показано количество дней с осадками. Оно уменьшается от 126 в Иваново к 103 в Казани, потом к 95 в Саранске и 79 в Оренбурге.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Правильный ответ ука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ме</w:t>
      </w: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</w:t>
      </w:r>
    </w:p>
    <w:p w:rsidR="00253758" w:rsidRPr="00253758" w:rsidRDefault="00253758" w:rsidP="00253758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393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Вариант 1311.</w:t>
      </w:r>
    </w:p>
    <w:p w:rsidR="00253758" w:rsidRPr="00253758" w:rsidRDefault="00253758" w:rsidP="0025375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12. Задание 28 № </w:t>
      </w:r>
      <w:hyperlink r:id="rId326" w:history="1">
        <w:r w:rsidRPr="0025375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423</w:t>
        </w:r>
      </w:hyperlink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Учащиеся проанализировали собранные данные в целях выявления зависимости между особенностями климата и географическим положением пункта. У всех учащихся выводы получились разные. Кто из учащихся сделал верный вывод на основе представленных данных?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Пётр: «Чем дальше на юго-восток, тем больше годовая амплитуда температур воздуха».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Иван: «Чем западнее, тем жарче в июле».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Мария: «Чем дальше на северо-запад, тем реже выпадают атмосферные осадки».</w:t>
      </w:r>
    </w:p>
    <w:p w:rsidR="00253758" w:rsidRPr="00253758" w:rsidRDefault="00253758" w:rsidP="0025375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4) Андрей: «Чем </w:t>
      </w:r>
      <w:proofErr w:type="gramStart"/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выше расположен</w:t>
      </w:r>
      <w:proofErr w:type="gramEnd"/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пункт, тем чаще в нём выпадают атмосферные осадки».</w:t>
      </w:r>
    </w:p>
    <w:p w:rsidR="00253758" w:rsidRPr="00253758" w:rsidRDefault="00253758" w:rsidP="0025375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3758" w:rsidRPr="00253758" w:rsidRDefault="00253758" w:rsidP="00253758">
      <w:pPr>
        <w:spacing w:after="75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37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Школьники из нескольких населённых пунктов России обменялись данными многолетних наблюдений, полученными на местных метеостанциях. Собранные ими данные представлены в следующей таблице.</w:t>
      </w:r>
      <w:r w:rsidRPr="0025375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038C78D9" wp14:editId="3F04DCAC">
            <wp:extent cx="5400675" cy="1695450"/>
            <wp:effectExtent l="0" t="0" r="9525" b="0"/>
            <wp:docPr id="64" name="Рисунок 64" descr="https://geo-oge.sdamgia.ru/get_file?id=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geo-oge.sdamgia.ru/get_file?id=355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D3D" w:rsidRPr="00BC3D3D" w:rsidRDefault="00BC3D3D" w:rsidP="00BC3D3D">
      <w:pPr>
        <w:spacing w:after="30" w:line="375" w:lineRule="atLeast"/>
        <w:textAlignment w:val="center"/>
        <w:rPr>
          <w:rFonts w:ascii="Verdana" w:eastAsia="Times New Roman" w:hAnsi="Verdana" w:cs="Times New Roman"/>
          <w:color w:val="000066"/>
          <w:sz w:val="27"/>
          <w:szCs w:val="27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lastRenderedPageBreak/>
        <w:t>Определение поясного времени</w:t>
      </w:r>
    </w:p>
    <w:p w:rsidR="00BC3D3D" w:rsidRPr="00BC3D3D" w:rsidRDefault="00BC3D3D" w:rsidP="00BC3D3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1. Задание 24 № </w:t>
      </w:r>
      <w:hyperlink r:id="rId327" w:history="1">
        <w:r w:rsidRPr="00BC3D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26</w:t>
        </w:r>
      </w:hyperlink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регионы России в той последовательности, в которой их жители встречают Новый год. Запишите в ответ получившуюся последовательность букв.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Забайкальский край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Республика Карелия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В) Омская область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Земля вращается на восток. Поэтому Новый год приходит с востока.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АВБ.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АВБ</w:t>
      </w:r>
    </w:p>
    <w:p w:rsidR="00BC3D3D" w:rsidRPr="00BC3D3D" w:rsidRDefault="00BC3D3D" w:rsidP="00BC3D3D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26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АВБ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Центр. Вариант 1301.</w:t>
      </w:r>
    </w:p>
    <w:p w:rsidR="00BC3D3D" w:rsidRPr="00BC3D3D" w:rsidRDefault="00BC3D3D" w:rsidP="00BC3D3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2. Задание 24 № </w:t>
      </w:r>
      <w:hyperlink r:id="rId328" w:history="1">
        <w:r w:rsidRPr="00BC3D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56</w:t>
        </w:r>
      </w:hyperlink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регионы России в той последовательности, в которой их жители встречают Новый год. Запишите в ответ получившуюся последовательность букв.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Смоленская область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Республика Алтай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В) Пермский край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Земля вращается на восток. Поэтому Новый год приходит с востока. 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БВА.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БВА</w:t>
      </w:r>
    </w:p>
    <w:p w:rsidR="00BC3D3D" w:rsidRPr="00BC3D3D" w:rsidRDefault="00BC3D3D" w:rsidP="00BC3D3D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56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БВА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Урал. Вариант 1302.</w:t>
      </w:r>
    </w:p>
    <w:p w:rsidR="00BC3D3D" w:rsidRPr="00BC3D3D" w:rsidRDefault="00BC3D3D" w:rsidP="00BC3D3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3. Задание 24 № </w:t>
      </w:r>
      <w:hyperlink r:id="rId329" w:history="1">
        <w:r w:rsidRPr="00BC3D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86</w:t>
        </w:r>
      </w:hyperlink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регионы России в той последовательности, в которой их жители встречают Новый год. Запишите в ответ получившуюся последовательность букв.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Амурская область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Омская область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В) Курская область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Земля вращается на восток. Поэтому Новый год приходит с востока. 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АБВ.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АБВ</w:t>
      </w:r>
    </w:p>
    <w:p w:rsidR="00BC3D3D" w:rsidRPr="00BC3D3D" w:rsidRDefault="00BC3D3D" w:rsidP="00BC3D3D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86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АБВ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Урал. Вариант 1303.</w:t>
      </w:r>
    </w:p>
    <w:p w:rsidR="00BC3D3D" w:rsidRPr="00BC3D3D" w:rsidRDefault="00BC3D3D" w:rsidP="00BC3D3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4. Задание 24 № </w:t>
      </w:r>
      <w:hyperlink r:id="rId330" w:history="1">
        <w:r w:rsidRPr="00BC3D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116</w:t>
        </w:r>
      </w:hyperlink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регионы России в той последовательности, в которой их жители встречают Новый год. Запишите в ответ получившуюся последовательность букв.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Свердловская область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Амурская область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В) Новгородская область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Земля вращается на восток. Поэтому Новый год приходит с востока. 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БАВ.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БАВ</w:t>
      </w:r>
    </w:p>
    <w:p w:rsidR="00BC3D3D" w:rsidRPr="00BC3D3D" w:rsidRDefault="00BC3D3D" w:rsidP="00BC3D3D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116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БАВ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Вариант 1304.</w:t>
      </w:r>
    </w:p>
    <w:p w:rsidR="00BC3D3D" w:rsidRPr="00BC3D3D" w:rsidRDefault="00BC3D3D" w:rsidP="00BC3D3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5. Задание 24 № </w:t>
      </w:r>
      <w:hyperlink r:id="rId331" w:history="1">
        <w:r w:rsidRPr="00BC3D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206</w:t>
        </w:r>
      </w:hyperlink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ре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России в той последовательности, в ко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рой их жи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встречают Новый год. За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 ответ по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чив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шу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последовательность букв.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Твер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область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За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бай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каль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 край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В) Ом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область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Земля вра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ща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ет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на восток. По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это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му Новый год при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хо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дит с востока. 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БВА.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БВА</w:t>
      </w:r>
    </w:p>
    <w:p w:rsidR="00BC3D3D" w:rsidRPr="00BC3D3D" w:rsidRDefault="00BC3D3D" w:rsidP="00BC3D3D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206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БВА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Урал. Вариант 1305.</w:t>
      </w:r>
    </w:p>
    <w:p w:rsidR="00BC3D3D" w:rsidRPr="00BC3D3D" w:rsidRDefault="00BC3D3D" w:rsidP="00BC3D3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6. Задание 24 № </w:t>
      </w:r>
      <w:hyperlink r:id="rId332" w:history="1">
        <w:r w:rsidRPr="00BC3D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252</w:t>
        </w:r>
      </w:hyperlink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регионы России в той последовательности, в которой их жители встречают Новый год. Запишите в ответ получившуюся последовательность букв.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Тюменская область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Республика Татарстан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В) Амурская область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Земля вращается на восток. Поэтому Новый год приходит с востока. 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ВАБ.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ВАБ</w:t>
      </w:r>
    </w:p>
    <w:p w:rsidR="00BC3D3D" w:rsidRPr="00BC3D3D" w:rsidRDefault="00BC3D3D" w:rsidP="00BC3D3D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252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ВАБ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Центр. Вариант 1306.</w:t>
      </w:r>
    </w:p>
    <w:p w:rsidR="00BC3D3D" w:rsidRPr="00BC3D3D" w:rsidRDefault="00BC3D3D" w:rsidP="00BC3D3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7. Задание 24 № </w:t>
      </w:r>
      <w:hyperlink r:id="rId333" w:history="1">
        <w:r w:rsidRPr="00BC3D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282</w:t>
        </w:r>
      </w:hyperlink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регионы России в той последовательности, в которой их жители встречают Новый год. Запишите в ответ получившуюся последовательность букв.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Магаданская область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Б) </w:t>
      </w:r>
      <w:proofErr w:type="gramStart"/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Ямало-Ненецкий</w:t>
      </w:r>
      <w:proofErr w:type="gramEnd"/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АО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В) Смоленская область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Земля вращается на восток. Поэтому Новый год приходит с востока. 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АБВ.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АБВ</w:t>
      </w:r>
    </w:p>
    <w:p w:rsidR="00BC3D3D" w:rsidRPr="00BC3D3D" w:rsidRDefault="00BC3D3D" w:rsidP="00BC3D3D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282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АБВ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Вариант 1307.</w:t>
      </w:r>
    </w:p>
    <w:p w:rsidR="00BC3D3D" w:rsidRPr="00BC3D3D" w:rsidRDefault="00BC3D3D" w:rsidP="00BC3D3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8. Задание 24 № </w:t>
      </w:r>
      <w:hyperlink r:id="rId334" w:history="1">
        <w:r w:rsidRPr="00BC3D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312</w:t>
        </w:r>
      </w:hyperlink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регионы России в той последовательности, в которой их жители встречают Новый год. Запишите в ответ получившуюся последовательность букв.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Тюменская область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Республика Татарстан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В) Амурская область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Земля вращается на восток. Поэтому Новый год приходит с востока. 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ВАБ.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ВАБ</w:t>
      </w:r>
    </w:p>
    <w:p w:rsidR="00BC3D3D" w:rsidRPr="00BC3D3D" w:rsidRDefault="00BC3D3D" w:rsidP="00BC3D3D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312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ВАБ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Урал. Вариант 1308.</w:t>
      </w:r>
    </w:p>
    <w:p w:rsidR="00BC3D3D" w:rsidRPr="00BC3D3D" w:rsidRDefault="00BC3D3D" w:rsidP="00BC3D3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9. Задание 24 № </w:t>
      </w:r>
      <w:hyperlink r:id="rId335" w:history="1">
        <w:r w:rsidRPr="00BC3D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342</w:t>
        </w:r>
      </w:hyperlink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регионы России в той последовательности, в которой их жители встречают Новый год. Запишите в ответ получившуюся последовательность букв.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Хабаровский край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Б) </w:t>
      </w:r>
      <w:proofErr w:type="gramStart"/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Ненецкий</w:t>
      </w:r>
      <w:proofErr w:type="gramEnd"/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АО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В) Красноярский край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lastRenderedPageBreak/>
        <w:t>Пояснение.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Земля вращается на восток. Поэтому Новый год приходит с востока.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АВБ.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АВБ</w:t>
      </w:r>
    </w:p>
    <w:p w:rsidR="00BC3D3D" w:rsidRPr="00BC3D3D" w:rsidRDefault="00BC3D3D" w:rsidP="00BC3D3D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342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АВБ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гра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фии 31.05.2013. Ос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нов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ная волна. Сибирь, Дальний Восток. Ва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ри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ант 1309.</w:t>
      </w:r>
    </w:p>
    <w:p w:rsidR="00BC3D3D" w:rsidRPr="00BC3D3D" w:rsidRDefault="00BC3D3D" w:rsidP="00BC3D3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10. Задание 24 № </w:t>
      </w:r>
      <w:hyperlink r:id="rId336" w:history="1">
        <w:r w:rsidRPr="00BC3D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372</w:t>
        </w:r>
      </w:hyperlink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регионы России в той последовательности, в которой их жители встречают Новый год. Запишите в ответ получившуюся последовательность букв.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Хабаровский край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Республика Хакасия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В) Пермский край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Земля вращается на восток. Поэтому Новый год приходит с востока. 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АБВ.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АБВ</w:t>
      </w:r>
    </w:p>
    <w:p w:rsidR="00BC3D3D" w:rsidRPr="00BC3D3D" w:rsidRDefault="00BC3D3D" w:rsidP="00BC3D3D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372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АБВ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Вариант 1310.</w:t>
      </w:r>
    </w:p>
    <w:p w:rsidR="00BC3D3D" w:rsidRPr="00BC3D3D" w:rsidRDefault="00BC3D3D" w:rsidP="00BC3D3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11. Задание 24 № </w:t>
      </w:r>
      <w:hyperlink r:id="rId337" w:history="1">
        <w:r w:rsidRPr="00BC3D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402</w:t>
        </w:r>
      </w:hyperlink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регионы России в той последовательности, в которой их жители встречают Новый год. Запишите в ответ получившуюся последовательность букв.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Республика Марий Эл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Иркутская область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В) Тюменская область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Земля вращается на восток. Поэтому Новый год приходит с востока. 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БВА.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БВА</w:t>
      </w:r>
    </w:p>
    <w:p w:rsidR="00BC3D3D" w:rsidRPr="00BC3D3D" w:rsidRDefault="00BC3D3D" w:rsidP="00BC3D3D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402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БВА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Вариант 1311.</w:t>
      </w:r>
    </w:p>
    <w:p w:rsidR="00BC3D3D" w:rsidRPr="00BC3D3D" w:rsidRDefault="00BC3D3D" w:rsidP="00BC3D3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12. Задание 24 № </w:t>
      </w:r>
      <w:hyperlink r:id="rId338" w:history="1">
        <w:r w:rsidRPr="00BC3D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432</w:t>
        </w:r>
      </w:hyperlink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регионы России в той последовательности, в которой их жители встречают Новый год. Запишите в ответ получившуюся последовательность букв.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Курская область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Камчатский край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В) Республика Тыва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Земля вращается на восток. Поэтому Новый год приходит с востока. 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БВА.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БВА</w:t>
      </w:r>
    </w:p>
    <w:p w:rsidR="00BC3D3D" w:rsidRPr="00BC3D3D" w:rsidRDefault="00BC3D3D" w:rsidP="00BC3D3D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432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БВА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географии 31.05.2013. Основная волна. Центр. Вариант 1312.</w:t>
      </w:r>
    </w:p>
    <w:p w:rsidR="00BC3D3D" w:rsidRPr="00BC3D3D" w:rsidRDefault="00BC3D3D" w:rsidP="00BC3D3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13. Задание 24 № </w:t>
      </w:r>
      <w:hyperlink r:id="rId339" w:history="1">
        <w:r w:rsidRPr="00BC3D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462</w:t>
        </w:r>
      </w:hyperlink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регионы России в той последовательности, в которой их жители встречают Новый год. Запишите в ответ получившуюся последовательность букв.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Волгоградская область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Магаданская область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В) Алтайский край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Земля вращается на восток. Поэтому Новый год приходит с востока. 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БВА.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БВА</w:t>
      </w:r>
    </w:p>
    <w:p w:rsidR="00BC3D3D" w:rsidRPr="00BC3D3D" w:rsidRDefault="00BC3D3D" w:rsidP="00BC3D3D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462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БВА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ГИА по гео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гра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фии 31.05.2013. Ос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нов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ная волна. Сибирь, Дальний Восток. Ва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ри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ант 1313.</w:t>
      </w:r>
    </w:p>
    <w:p w:rsidR="00BC3D3D" w:rsidRPr="00BC3D3D" w:rsidRDefault="00BC3D3D" w:rsidP="00BC3D3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14. Задание 24 № </w:t>
      </w:r>
      <w:hyperlink r:id="rId340" w:history="1">
        <w:r w:rsidRPr="00BC3D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492</w:t>
        </w:r>
      </w:hyperlink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ре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России в той последовательности, в ко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рой их жи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встречают Новый год. За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 ответ по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чив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шу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последовательность букв.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Ом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ская область 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За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бай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каль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 край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В) Са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мар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область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Земля вра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ща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ет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на восток. По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это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му Новый год при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хо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дит с востока. 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БАВ.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БАВ</w:t>
      </w:r>
    </w:p>
    <w:p w:rsidR="00BC3D3D" w:rsidRPr="00BC3D3D" w:rsidRDefault="00BC3D3D" w:rsidP="00BC3D3D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492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БАВ</w:t>
      </w:r>
    </w:p>
    <w:p w:rsidR="00BC3D3D" w:rsidRPr="00BC3D3D" w:rsidRDefault="00BC3D3D" w:rsidP="00BC3D3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15. Задание 24 № </w:t>
      </w:r>
      <w:hyperlink r:id="rId341" w:history="1">
        <w:r w:rsidRPr="00BC3D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522</w:t>
        </w:r>
      </w:hyperlink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регионы России в той последовательности, в которой их жители встречают Новый год. Запишите в ответ получившуюся последовательность букв.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A) Республика Бурятия 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Оренбургская область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B) Омская область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Земля вращается на восток. Поэтому Новый год приходит с востока. 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АВБ.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АВБ</w:t>
      </w:r>
    </w:p>
    <w:p w:rsidR="00BC3D3D" w:rsidRPr="00BC3D3D" w:rsidRDefault="00BC3D3D" w:rsidP="00BC3D3D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522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АВБ</w:t>
      </w:r>
    </w:p>
    <w:p w:rsidR="00BC3D3D" w:rsidRPr="00BC3D3D" w:rsidRDefault="00BC3D3D" w:rsidP="00BC3D3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16. Задание 24 № </w:t>
      </w:r>
      <w:hyperlink r:id="rId342" w:history="1">
        <w:r w:rsidRPr="00BC3D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552</w:t>
        </w:r>
      </w:hyperlink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регионы России в той последовательности, в которой их жители встречают Новый год. Запишите в ответ получившуюся последовательность букв.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A) Магаданская область 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Пермский край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B) Воронежская область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Земля вращается на восток. Поэтому Новый год приходит с востока.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АБВ.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АБВ</w:t>
      </w:r>
    </w:p>
    <w:p w:rsidR="00BC3D3D" w:rsidRPr="00BC3D3D" w:rsidRDefault="00BC3D3D" w:rsidP="00BC3D3D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552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АБВ</w:t>
      </w:r>
    </w:p>
    <w:p w:rsidR="00BC3D3D" w:rsidRPr="00BC3D3D" w:rsidRDefault="00BC3D3D" w:rsidP="00BC3D3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17. Задание 24 № </w:t>
      </w:r>
      <w:hyperlink r:id="rId343" w:history="1">
        <w:r w:rsidRPr="00BC3D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582</w:t>
        </w:r>
      </w:hyperlink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регионы России в той последовательности, в которой их жители встречают Новый год. Запишите в ответ получившуюся последовательность букв.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A) Республика Карелия 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Б) </w:t>
      </w:r>
      <w:proofErr w:type="gramStart"/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Ямало-Ненецкий</w:t>
      </w:r>
      <w:proofErr w:type="gramEnd"/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АО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B) Приморский край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Земля вращается на восток. Поэтому Новый год приходит с востока. 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ВБА.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ВБА</w:t>
      </w:r>
    </w:p>
    <w:p w:rsidR="00BC3D3D" w:rsidRPr="00BC3D3D" w:rsidRDefault="00BC3D3D" w:rsidP="00BC3D3D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582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ВБА</w:t>
      </w:r>
    </w:p>
    <w:p w:rsidR="00BC3D3D" w:rsidRPr="00BC3D3D" w:rsidRDefault="00BC3D3D" w:rsidP="00BC3D3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18. Задание 24 № </w:t>
      </w:r>
      <w:hyperlink r:id="rId344" w:history="1">
        <w:r w:rsidRPr="00BC3D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612</w:t>
        </w:r>
      </w:hyperlink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регионы России в той последовательности, в которой их жители встречают Новый год. Запишите в ответ получившуюся последовательность букв.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A) Республика Карелия 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Свердловская область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B) Забайкальский край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Земля вращается на восток. Поэтому Новый год приходит с востока.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ВБА.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ВБА</w:t>
      </w:r>
    </w:p>
    <w:p w:rsidR="00BC3D3D" w:rsidRPr="00BC3D3D" w:rsidRDefault="00BC3D3D" w:rsidP="00BC3D3D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612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ВБА</w:t>
      </w:r>
    </w:p>
    <w:p w:rsidR="00BC3D3D" w:rsidRPr="00BC3D3D" w:rsidRDefault="00BC3D3D" w:rsidP="00BC3D3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19. Задание 24 № </w:t>
      </w:r>
      <w:hyperlink r:id="rId345" w:history="1">
        <w:r w:rsidRPr="00BC3D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672</w:t>
        </w:r>
      </w:hyperlink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Расположите регионы России в той последовательности, в которой их жители встречают Новый год. Запишите в ответ получившуюся последовательность букв.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A) Амурская область 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Б) </w:t>
      </w:r>
      <w:proofErr w:type="gramStart"/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Ямало-Ненецкий</w:t>
      </w:r>
      <w:proofErr w:type="gramEnd"/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АО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B) Кабардино-Балкарская Республика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Земля вращается на восток. Поэтому Новый год приходит с востока. 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АБВ.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АБВ</w:t>
      </w:r>
    </w:p>
    <w:p w:rsidR="00BC3D3D" w:rsidRPr="00BC3D3D" w:rsidRDefault="00BC3D3D" w:rsidP="00BC3D3D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672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АБВ</w:t>
      </w:r>
    </w:p>
    <w:p w:rsidR="00BC3D3D" w:rsidRPr="00BC3D3D" w:rsidRDefault="00BC3D3D" w:rsidP="00BC3D3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20. Задание 24 № </w:t>
      </w:r>
      <w:hyperlink r:id="rId346" w:history="1">
        <w:r w:rsidRPr="00BC3D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702</w:t>
        </w:r>
      </w:hyperlink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ре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России в той последовательности, в ко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рой их жи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встречают Новый год. За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 ответ по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чив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шу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последовательность букв.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A) Хабаровский край 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Б) </w:t>
      </w:r>
      <w:proofErr w:type="gramStart"/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Не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нец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кий</w:t>
      </w:r>
      <w:proofErr w:type="gramEnd"/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АО</w:t>
      </w:r>
    </w:p>
    <w:p w:rsidR="00BC3D3D" w:rsidRPr="00BC3D3D" w:rsidRDefault="00BC3D3D" w:rsidP="00BC3D3D">
      <w:pPr>
        <w:spacing w:after="75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B) Новосибирская область</w:t>
      </w:r>
    </w:p>
    <w:p w:rsidR="00BC3D3D" w:rsidRPr="00BC3D3D" w:rsidRDefault="00BC3D3D" w:rsidP="00BC3D3D">
      <w:pPr>
        <w:spacing w:after="30" w:line="375" w:lineRule="atLeast"/>
        <w:jc w:val="center"/>
        <w:textAlignment w:val="center"/>
        <w:rPr>
          <w:rFonts w:ascii="Verdana" w:eastAsia="Times New Roman" w:hAnsi="Verdana" w:cs="Times New Roman"/>
          <w:color w:val="000066"/>
          <w:sz w:val="27"/>
          <w:szCs w:val="27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t>Географические объекты и явления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Имеем (1703,5 · 100) : 3261,7 = 52%.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52.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52|52%</w:t>
      </w:r>
    </w:p>
    <w:p w:rsidR="00BC3D3D" w:rsidRPr="00BC3D3D" w:rsidRDefault="00BC3D3D" w:rsidP="00BC3D3D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1062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52|52%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Демонстрационная версия ГИА—2014 по географии.</w:t>
      </w:r>
    </w:p>
    <w:p w:rsidR="00BC3D3D" w:rsidRPr="00BC3D3D" w:rsidRDefault="00BC3D3D" w:rsidP="00BC3D3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</w:t>
      </w:r>
      <w:r w:rsidRPr="00BC3D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 Задание 16 № </w:t>
      </w:r>
      <w:hyperlink r:id="rId347" w:history="1">
        <w:r w:rsidRPr="00BC3D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1124</w:t>
        </w:r>
      </w:hyperlink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Определите, какое ат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сфер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дав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будет на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блю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дать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на вер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 горы вы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той 700 метров, есл</w:t>
      </w:r>
      <w:proofErr w:type="gramStart"/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 у её</w:t>
      </w:r>
      <w:proofErr w:type="gramEnd"/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под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жия его зна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со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760 мм и известно, что дав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из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на 10 мм на каж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дые 100 м. Ответ за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 виде числа.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Каждые 10 м дав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ние по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жа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ет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на 1мм. Следовательно: 760 − (700 : 10) = 690.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690.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690</w:t>
      </w:r>
    </w:p>
    <w:p w:rsidR="00BC3D3D" w:rsidRPr="00BC3D3D" w:rsidRDefault="00BC3D3D" w:rsidP="00BC3D3D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1124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690</w:t>
      </w:r>
    </w:p>
    <w:p w:rsidR="00BC3D3D" w:rsidRPr="00BC3D3D" w:rsidRDefault="00BC3D3D" w:rsidP="00BC3D3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</w:t>
      </w:r>
      <w:r w:rsidRPr="00BC3D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 Задание 16 № </w:t>
      </w:r>
      <w:hyperlink r:id="rId348" w:history="1">
        <w:r w:rsidRPr="00BC3D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1154</w:t>
        </w:r>
      </w:hyperlink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 долю го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род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на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ния </w:t>
      </w:r>
      <w:proofErr w:type="gramStart"/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</w:t>
      </w:r>
      <w:proofErr w:type="gramEnd"/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% </w:t>
      </w:r>
      <w:proofErr w:type="gramStart"/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от</w:t>
      </w:r>
      <w:proofErr w:type="gramEnd"/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общей чис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на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Северо-Кавказского фе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раль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округа, если известно, что чис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его на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на 1 ян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 2013 г. со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 9 542 640 человек, из ко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рых го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жан — 4 694 703 чел. По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ре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зуль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тат округ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до це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числа.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Процент — сотая доля от числа. Следовательно: (4 694 703 · 100) : 9 542 640 = 49.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49.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49</w:t>
      </w:r>
    </w:p>
    <w:p w:rsidR="00BC3D3D" w:rsidRPr="00BC3D3D" w:rsidRDefault="00BC3D3D" w:rsidP="00BC3D3D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1154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49</w:t>
      </w:r>
    </w:p>
    <w:p w:rsidR="00BC3D3D" w:rsidRPr="00BC3D3D" w:rsidRDefault="00BC3D3D" w:rsidP="00BC3D3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</w:t>
      </w:r>
      <w:r w:rsidRPr="00BC3D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 Задание 16 № </w:t>
      </w:r>
      <w:hyperlink r:id="rId349" w:history="1">
        <w:r w:rsidRPr="00BC3D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1184</w:t>
        </w:r>
      </w:hyperlink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 долю го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род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на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ния </w:t>
      </w:r>
      <w:proofErr w:type="gramStart"/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</w:t>
      </w:r>
      <w:proofErr w:type="gramEnd"/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% </w:t>
      </w:r>
      <w:proofErr w:type="gramStart"/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от</w:t>
      </w:r>
      <w:proofErr w:type="gramEnd"/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общей чис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на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Северо-Западного фе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раль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округа, если известно, что чис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его на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на 1 ян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 2013 г. со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 13 718 994 человек, из ко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рых го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жан − 11 498 212. По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ре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зуль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тат округ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до це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числа.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Процент — сотая доля числа. Со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став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ля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ем пропорцию: (11 498 212 · 100) : 13 718 994 = 84%.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84.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84</w:t>
      </w:r>
    </w:p>
    <w:p w:rsidR="00BC3D3D" w:rsidRPr="00BC3D3D" w:rsidRDefault="00BC3D3D" w:rsidP="00BC3D3D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1184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84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70"/>
        <w:gridCol w:w="644"/>
      </w:tblGrid>
      <w:tr w:rsidR="00BC3D3D" w:rsidRPr="00BC3D3D" w:rsidTr="00BC3D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C3D3D" w:rsidRPr="00BC3D3D" w:rsidRDefault="00BC3D3D" w:rsidP="00BC3D3D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BC3D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воздушного</w:t>
            </w:r>
            <w:proofErr w:type="gramEnd"/>
            <w:r w:rsidRPr="00BC3D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(транспортная авиация)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C3D3D" w:rsidRPr="00BC3D3D" w:rsidRDefault="00BC3D3D" w:rsidP="00BC3D3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C3D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166,6</w:t>
            </w:r>
          </w:p>
        </w:tc>
      </w:tr>
    </w:tbl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Составляем пропорцию: 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443,9 — 100%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139,7 — Х%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Имеем (139,7 · 100) : 443,9 = 31.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31.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31</w:t>
      </w:r>
    </w:p>
    <w:p w:rsidR="00BC3D3D" w:rsidRPr="00BC3D3D" w:rsidRDefault="00BC3D3D" w:rsidP="00BC3D3D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1244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31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Соленость воды определяется в промилле — ‰ (тысячная доля числа). 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38‰ — это значит, что в 1 литре воды со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дер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жит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38 грамм соли. В двух литрах: 38 · 2 = 76.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76.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76</w:t>
      </w:r>
    </w:p>
    <w:p w:rsidR="00BC3D3D" w:rsidRPr="00BC3D3D" w:rsidRDefault="00BC3D3D" w:rsidP="00BC3D3D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1286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76</w:t>
      </w:r>
    </w:p>
    <w:p w:rsidR="00BC3D3D" w:rsidRPr="00BC3D3D" w:rsidRDefault="00BC3D3D" w:rsidP="00BC3D3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9. Задание 16 № </w:t>
      </w:r>
      <w:hyperlink r:id="rId350" w:history="1">
        <w:r w:rsidRPr="00BC3D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1316</w:t>
        </w:r>
      </w:hyperlink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Средняя солёность по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верх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вод Бал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тий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моря со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8‰. Определите, сколь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 грам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мов солей рас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тво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в трёх лит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рах его воды. Ответ за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 виде числа.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Соленость воды выражается в промилле — ‰(тысячная доля числа).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8‰ — это значит, что в 1 литре со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дер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жит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8 грамм соли. В 3 литрах: 8 · 3 = 24.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24.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24</w:t>
      </w:r>
    </w:p>
    <w:p w:rsidR="00BC3D3D" w:rsidRPr="00BC3D3D" w:rsidRDefault="00BC3D3D" w:rsidP="00BC3D3D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1316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24</w:t>
      </w:r>
    </w:p>
    <w:p w:rsidR="00BC3D3D" w:rsidRPr="00BC3D3D" w:rsidRDefault="00BC3D3D" w:rsidP="00BC3D3D">
      <w:pPr>
        <w:spacing w:after="75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10. </w:t>
      </w:r>
      <w:r w:rsidRPr="00BC3D3D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Составим пропорцию: (2397 · 100) : 4998 = 47,9. Округлим до целого числа: 48.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48.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48</w:t>
      </w:r>
    </w:p>
    <w:p w:rsidR="00BC3D3D" w:rsidRPr="00BC3D3D" w:rsidRDefault="00BC3D3D" w:rsidP="00BC3D3D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1617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48</w:t>
      </w:r>
    </w:p>
    <w:p w:rsidR="00BC3D3D" w:rsidRPr="00BC3D3D" w:rsidRDefault="00BC3D3D" w:rsidP="00BC3D3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17. Задание 16 № </w:t>
      </w:r>
      <w:hyperlink r:id="rId351" w:history="1">
        <w:r w:rsidRPr="00BC3D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1647</w:t>
        </w:r>
      </w:hyperlink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Определите, какая тем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 воз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ха будет на вер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 горы, обо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на ри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сун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бук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</w:t>
      </w:r>
      <w:proofErr w:type="gramStart"/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</w:t>
      </w:r>
      <w:proofErr w:type="gramEnd"/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если у под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жия горы её зна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со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12 °С, и известно, что тем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 воз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ха по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на 0,6 °С на каж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дые 100 м. Ответ за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 виде числа.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0D47A3E5" wp14:editId="10673633">
            <wp:extent cx="2857500" cy="1419225"/>
            <wp:effectExtent l="0" t="0" r="0" b="9525"/>
            <wp:docPr id="68" name="Рисунок 68" descr="https://geo-oge.sdamgia.ru/get_file?id=8299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geo-oge.sdamgia.ru/get_file?id=8299&amp;png=1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Имеем 12 − (0,6 · 5) = 9.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9.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9</w:t>
      </w:r>
    </w:p>
    <w:p w:rsidR="00BC3D3D" w:rsidRPr="00BC3D3D" w:rsidRDefault="00BC3D3D" w:rsidP="00BC3D3D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1647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9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Перед нами задача на нахождение процентов от числа. Составляем пропорцию: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1709,8 — 100%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871,8 — Х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Решаем с округлением результата до целых чисел: Х = (871,8 · 100) : 1709,8 = 51.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51.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51</w:t>
      </w:r>
    </w:p>
    <w:p w:rsidR="00BC3D3D" w:rsidRPr="00BC3D3D" w:rsidRDefault="00BC3D3D" w:rsidP="00BC3D3D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1742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51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Типовые тестовые задания по географии под редакцией Э. М. Амбарцумовой. 2016 г.</w:t>
      </w:r>
    </w:p>
    <w:p w:rsidR="00BC3D3D" w:rsidRPr="00BC3D3D" w:rsidRDefault="00BC3D3D" w:rsidP="00BC3D3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19. Задание 16 № </w:t>
      </w:r>
      <w:hyperlink r:id="rId353" w:history="1">
        <w:r w:rsidRPr="00BC3D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1743</w:t>
        </w:r>
      </w:hyperlink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Численность всего экономически активного населения России в 2013 г. составила 75 529 тыс. человек. Из них численность мужчин 39 720 тыс. человек. Определите долю (в %) мужчин в общей численности экономически активного населения страны. Полученный результат округлите до целого числа.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Перед нами задача на нахождение процентов от числа. Составляем пропорцию: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75 529 тыс. — 100%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39 720 тыс. — Х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Решаем с округлением результата до целых чисел: Х = (39 720 · 100) : 75 529 = 53.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53.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53</w:t>
      </w:r>
    </w:p>
    <w:p w:rsidR="00BC3D3D" w:rsidRPr="00BC3D3D" w:rsidRDefault="00BC3D3D" w:rsidP="00BC3D3D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1743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53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Типовые тестовые задания по географии под редакцией Э. М. Амбарцумовой. 2016 г.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Перед нами задача на нахождение процентов от числа. Составляем пропорцию: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5084 — 100%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250 тыс. — Х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Решаем с округлением результата до целых чисел: Х = (250 · 100) : 5084 = 5.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5.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5</w:t>
      </w:r>
    </w:p>
    <w:p w:rsidR="00BC3D3D" w:rsidRPr="00BC3D3D" w:rsidRDefault="00BC3D3D" w:rsidP="00BC3D3D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1744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5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Типовые тестовые задания по географии под редакцией Э. М. Амбарцумовой. 2016 г.</w:t>
      </w:r>
    </w:p>
    <w:p w:rsidR="00BC3D3D" w:rsidRPr="00BC3D3D" w:rsidRDefault="00BC3D3D" w:rsidP="00BC3D3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21. Задание 16 № </w:t>
      </w:r>
      <w:hyperlink r:id="rId354" w:history="1">
        <w:r w:rsidRPr="00BC3D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1745</w:t>
        </w:r>
      </w:hyperlink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1 января 2012 г. в Калининградской области насчитывалось 22 городских населенных пункта, из них 18 городов. Определите удельный вес городов в общем числе городских населённых пунктов. По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ре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зуль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тат округ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до це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числа.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Перед нами задача на нахождение процентов от числа. Составляем пропорцию: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22 — 100%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18 — Х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Решаем с округлением результата до целых чисел: Х = (18 · 100) : 22 = 82.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82.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82</w:t>
      </w:r>
    </w:p>
    <w:p w:rsidR="00BC3D3D" w:rsidRPr="00BC3D3D" w:rsidRDefault="00BC3D3D" w:rsidP="00BC3D3D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1745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82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Типовые тестовые задания по географии под редакцией Э. М. Амбарцумовой. 2016 г.</w:t>
      </w:r>
    </w:p>
    <w:p w:rsidR="00BC3D3D" w:rsidRPr="00BC3D3D" w:rsidRDefault="00BC3D3D" w:rsidP="00BC3D3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22. Задание 16 № </w:t>
      </w:r>
      <w:hyperlink r:id="rId355" w:history="1">
        <w:r w:rsidRPr="00BC3D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1746</w:t>
        </w:r>
      </w:hyperlink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Площадь территории Российской Федерации составляет 17 098,2 тыс. км</w:t>
      </w:r>
      <w:proofErr w:type="gramStart"/>
      <w:r w:rsidRPr="00BC3D3D">
        <w:rPr>
          <w:rFonts w:ascii="Verdana" w:eastAsia="Times New Roman" w:hAnsi="Verdana" w:cs="Times New Roman"/>
          <w:color w:val="000000"/>
          <w:sz w:val="18"/>
          <w:szCs w:val="18"/>
          <w:vertAlign w:val="superscript"/>
          <w:lang w:eastAsia="ru-RU"/>
        </w:rPr>
        <w:t>2</w:t>
      </w:r>
      <w:proofErr w:type="gramEnd"/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Площадь территории Центрального ФО — 1687,0 тыс. км</w:t>
      </w:r>
      <w:proofErr w:type="gramStart"/>
      <w:r w:rsidRPr="00BC3D3D">
        <w:rPr>
          <w:rFonts w:ascii="Verdana" w:eastAsia="Times New Roman" w:hAnsi="Verdana" w:cs="Times New Roman"/>
          <w:color w:val="000000"/>
          <w:sz w:val="18"/>
          <w:szCs w:val="18"/>
          <w:vertAlign w:val="superscript"/>
          <w:lang w:eastAsia="ru-RU"/>
        </w:rPr>
        <w:t>2</w:t>
      </w:r>
      <w:proofErr w:type="gramEnd"/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Определите удельный вес территории Центрального ФО в общей территории страны. Полученный результат округлите до целого числа.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Перед нами задача на нахождение процентов от числа. Составляем пропорцию: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17 098,2 — 100%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1687,0 — Х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Решаем с округлением результата до целых чисел: Х = (1687,0 · 100) : 17 098,2 = 10.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10.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10</w:t>
      </w:r>
    </w:p>
    <w:p w:rsidR="00BC3D3D" w:rsidRPr="00BC3D3D" w:rsidRDefault="00BC3D3D" w:rsidP="00BC3D3D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1746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10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Типовые тестовые задания по географии под редакцией Э. М. Амбарцумовой. 2016 г.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Перед нами задача на нахождение процентов от числа. Составляем пропорцию: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1051 — 100%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698 — Х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Решаем с округлением результата до целых чисел: Х = (698 · 100) : 1051 = 66.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66.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66</w:t>
      </w:r>
    </w:p>
    <w:p w:rsidR="00BC3D3D" w:rsidRPr="00BC3D3D" w:rsidRDefault="00BC3D3D" w:rsidP="00BC3D3D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1747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66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Типовые тестовые задания по географии под редакцией Э. М. Амбарцумовой. 2016 г.</w:t>
      </w:r>
    </w:p>
    <w:p w:rsidR="00BC3D3D" w:rsidRPr="00BC3D3D" w:rsidRDefault="00BC3D3D" w:rsidP="00BC3D3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24. Задание 16 № </w:t>
      </w:r>
      <w:hyperlink r:id="rId356" w:history="1">
        <w:r w:rsidRPr="00BC3D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1748</w:t>
        </w:r>
      </w:hyperlink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При подъёме вверх на каждые 100 м температура воздуха в тропосфере </w:t>
      </w:r>
      <w:proofErr w:type="gramStart"/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понижается в среднем на 0,65 °С. Определите</w:t>
      </w:r>
      <w:proofErr w:type="gramEnd"/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какая температура будет на вершине горы А с относительной высотой 4000 м, если у подножья горы температура воздуха составляет 10 °С.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Решим задачу поэтапно: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1) 4000 : 100 = 40 — столько раз произойдет уменьшение температуры.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2) 40 · 0,65 = 26 — на столько снизится температура.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3) 10 − 26 = −16.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−16.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-16</w:t>
      </w:r>
    </w:p>
    <w:p w:rsidR="00BC3D3D" w:rsidRPr="00BC3D3D" w:rsidRDefault="00BC3D3D" w:rsidP="00BC3D3D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1748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-16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Типовые тестовые задания по географии под редакцией Э. М. Амбарцумовой. 2016 г.</w:t>
      </w:r>
    </w:p>
    <w:p w:rsidR="00BC3D3D" w:rsidRPr="00BC3D3D" w:rsidRDefault="00BC3D3D" w:rsidP="00BC3D3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25. Задание 16 № </w:t>
      </w:r>
      <w:hyperlink r:id="rId357" w:history="1">
        <w:r w:rsidRPr="00BC3D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1749</w:t>
        </w:r>
      </w:hyperlink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proofErr w:type="gramStart"/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Численность постоянного населения в районах Крайнего Севера в местностях, приравненным к ним, в среднем за 2010 г. составляла 10 169 962 человека, численность постоянного сельского населения 2 255 545 человек.</w:t>
      </w:r>
      <w:proofErr w:type="gramEnd"/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Определите долю городского населения (в %) общей численности населения в районах Крайнего Севера и местностях, приравненным к ним, в среднем за 2010 г. Полученный результат округлите до целого числа.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1) 10 169 962 − 2 255 545 = 7 914 417.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2) Составим пропорцию: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10 169 962 — 100%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7 914 417 — Х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Решим с округлением до целого числа: Х = (7 914 417 · 100) : 10 169 962 = 78.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78.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78</w:t>
      </w:r>
    </w:p>
    <w:p w:rsidR="00BC3D3D" w:rsidRPr="00BC3D3D" w:rsidRDefault="00BC3D3D" w:rsidP="00BC3D3D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1749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78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Типовые тестовые задания по географии под редакцией Э. М. Амбарцумовой. 2016 г.</w:t>
      </w:r>
    </w:p>
    <w:p w:rsidR="00BC3D3D" w:rsidRPr="00BC3D3D" w:rsidRDefault="00BC3D3D" w:rsidP="00BC3D3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26. Задание 16 № </w:t>
      </w:r>
      <w:hyperlink r:id="rId358" w:history="1">
        <w:r w:rsidRPr="00BC3D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1750</w:t>
        </w:r>
      </w:hyperlink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данные таблицы «Численность мужчин и женщин в России в 2011 г.», определите удельный вес женщин (</w:t>
      </w:r>
      <w:proofErr w:type="gramStart"/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</w:t>
      </w:r>
      <w:proofErr w:type="gramEnd"/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%) </w:t>
      </w:r>
      <w:proofErr w:type="gramStart"/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</w:t>
      </w:r>
      <w:proofErr w:type="gramEnd"/>
      <w:r w:rsidRPr="00BC3D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общей численности населения. Полученный результат округлите до целого числа. 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60F29C4" wp14:editId="6EC23305">
            <wp:extent cx="4448175" cy="1009650"/>
            <wp:effectExtent l="0" t="0" r="9525" b="0"/>
            <wp:docPr id="72" name="Рисунок 72" descr="https://geo-oge.sdamgia.ru/get_file?id=975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geo-oge.sdamgia.ru/get_file?id=9750&amp;png=1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Пояснение.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Перед нами задача на нахождение процентов от числа. Составляем пропорцию: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143 056 — 100%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76 880 — Х</w:t>
      </w:r>
    </w:p>
    <w:p w:rsidR="00BC3D3D" w:rsidRPr="00BC3D3D" w:rsidRDefault="00BC3D3D" w:rsidP="00BC3D3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Решаем с округлением результата до целых чисел: Х= (76 880 · 100) : 143 056 = 54.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54.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 54</w:t>
      </w:r>
    </w:p>
    <w:p w:rsidR="00BC3D3D" w:rsidRPr="00BC3D3D" w:rsidRDefault="00BC3D3D" w:rsidP="00BC3D3D">
      <w:pPr>
        <w:spacing w:after="0" w:line="240" w:lineRule="auto"/>
        <w:jc w:val="right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1750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54</w:t>
      </w:r>
    </w:p>
    <w:p w:rsidR="00BC3D3D" w:rsidRPr="00BC3D3D" w:rsidRDefault="00BC3D3D" w:rsidP="00BC3D3D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BC3D3D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Типовые тестовые задания по географии под редакцией Э. М. Амбарцумовой. 2016 г.</w:t>
      </w:r>
    </w:p>
    <w:sectPr w:rsidR="00BC3D3D" w:rsidRPr="00BC3D3D" w:rsidSect="00A24C8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564"/>
    <w:rsid w:val="00130AC8"/>
    <w:rsid w:val="00253758"/>
    <w:rsid w:val="00441B40"/>
    <w:rsid w:val="004E3061"/>
    <w:rsid w:val="005A6E64"/>
    <w:rsid w:val="006A13E4"/>
    <w:rsid w:val="00860E6D"/>
    <w:rsid w:val="00A24C88"/>
    <w:rsid w:val="00A77564"/>
    <w:rsid w:val="00BC3D3D"/>
    <w:rsid w:val="00D86380"/>
    <w:rsid w:val="00E7672C"/>
    <w:rsid w:val="00F5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86380"/>
  </w:style>
  <w:style w:type="character" w:styleId="a3">
    <w:name w:val="Hyperlink"/>
    <w:basedOn w:val="a0"/>
    <w:uiPriority w:val="99"/>
    <w:semiHidden/>
    <w:unhideWhenUsed/>
    <w:rsid w:val="00D86380"/>
    <w:rPr>
      <w:color w:val="090949"/>
      <w:u w:val="single"/>
    </w:rPr>
  </w:style>
  <w:style w:type="character" w:styleId="a4">
    <w:name w:val="FollowedHyperlink"/>
    <w:basedOn w:val="a0"/>
    <w:uiPriority w:val="99"/>
    <w:semiHidden/>
    <w:unhideWhenUsed/>
    <w:rsid w:val="00D86380"/>
    <w:rPr>
      <w:color w:val="090949"/>
      <w:u w:val="single"/>
    </w:rPr>
  </w:style>
  <w:style w:type="paragraph" w:styleId="a5">
    <w:name w:val="Normal (Web)"/>
    <w:basedOn w:val="a"/>
    <w:uiPriority w:val="99"/>
    <w:semiHidden/>
    <w:unhideWhenUsed/>
    <w:rsid w:val="00D863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xpand">
    <w:name w:val="expand"/>
    <w:basedOn w:val="a"/>
    <w:rsid w:val="00D86380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athedbutt">
    <w:name w:val="math_ed_butt"/>
    <w:basedOn w:val="a"/>
    <w:rsid w:val="00D863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num">
    <w:name w:val="cat_num"/>
    <w:basedOn w:val="a"/>
    <w:rsid w:val="00D86380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nsweroption">
    <w:name w:val="answer_option"/>
    <w:basedOn w:val="a"/>
    <w:rsid w:val="00D86380"/>
    <w:pPr>
      <w:spacing w:after="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rsid w:val="00D86380"/>
    <w:pPr>
      <w:spacing w:after="0" w:line="240" w:lineRule="auto"/>
      <w:ind w:firstLine="3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">
    <w:name w:val="tex"/>
    <w:basedOn w:val="a"/>
    <w:rsid w:val="00D86380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emecb">
    <w:name w:val="theme_cb"/>
    <w:basedOn w:val="a"/>
    <w:rsid w:val="00D86380"/>
    <w:pPr>
      <w:spacing w:after="0" w:line="240" w:lineRule="auto"/>
      <w:ind w:left="22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break">
    <w:name w:val="nobreak"/>
    <w:basedOn w:val="a"/>
    <w:rsid w:val="00D8638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pagerlink">
    <w:name w:val="pagerlink"/>
    <w:basedOn w:val="a"/>
    <w:rsid w:val="00D86380"/>
    <w:pPr>
      <w:spacing w:after="0" w:line="240" w:lineRule="auto"/>
      <w:ind w:right="75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gerselectedlink">
    <w:name w:val="pagerselectedlink"/>
    <w:basedOn w:val="a"/>
    <w:rsid w:val="00D86380"/>
    <w:pPr>
      <w:spacing w:after="0" w:line="240" w:lineRule="auto"/>
      <w:ind w:right="75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tutorinfotable">
    <w:name w:val="tutorinfotable"/>
    <w:basedOn w:val="a"/>
    <w:rsid w:val="00D863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utorname">
    <w:name w:val="tutorname"/>
    <w:basedOn w:val="a"/>
    <w:rsid w:val="00D863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tutorinfoheader">
    <w:name w:val="tutorinfoheader"/>
    <w:basedOn w:val="a"/>
    <w:rsid w:val="00D86380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utorinfobigheader">
    <w:name w:val="tutorinfobigheader"/>
    <w:basedOn w:val="a"/>
    <w:rsid w:val="00D86380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utorinfoimgcell">
    <w:name w:val="tutorinfoimgcell"/>
    <w:basedOn w:val="a"/>
    <w:rsid w:val="00D86380"/>
    <w:pPr>
      <w:spacing w:after="0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header">
    <w:name w:val="new_header"/>
    <w:basedOn w:val="a"/>
    <w:rsid w:val="00D86380"/>
    <w:pPr>
      <w:pBdr>
        <w:top w:val="single" w:sz="12" w:space="1" w:color="000066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header">
    <w:name w:val="header"/>
    <w:basedOn w:val="a"/>
    <w:rsid w:val="00D86380"/>
    <w:pPr>
      <w:shd w:val="clear" w:color="auto" w:fill="BAC2FF"/>
      <w:spacing w:after="0" w:line="240" w:lineRule="auto"/>
      <w:jc w:val="center"/>
    </w:pPr>
    <w:rPr>
      <w:rFonts w:ascii="Verdana" w:eastAsia="Times New Roman" w:hAnsi="Verdana" w:cs="Times New Roman"/>
      <w:color w:val="000066"/>
      <w:sz w:val="23"/>
      <w:szCs w:val="23"/>
      <w:lang w:eastAsia="ru-RU"/>
    </w:rPr>
  </w:style>
  <w:style w:type="paragraph" w:customStyle="1" w:styleId="pinkmark">
    <w:name w:val="pinkmark"/>
    <w:basedOn w:val="a"/>
    <w:rsid w:val="00D86380"/>
    <w:pPr>
      <w:shd w:val="clear" w:color="auto" w:fill="FFD6A3"/>
      <w:spacing w:after="0" w:line="240" w:lineRule="auto"/>
      <w:jc w:val="center"/>
    </w:pPr>
    <w:rPr>
      <w:rFonts w:ascii="Verdana" w:eastAsia="Times New Roman" w:hAnsi="Verdana" w:cs="Times New Roman"/>
      <w:color w:val="000066"/>
      <w:sz w:val="18"/>
      <w:szCs w:val="18"/>
      <w:lang w:eastAsia="ru-RU"/>
    </w:rPr>
  </w:style>
  <w:style w:type="paragraph" w:customStyle="1" w:styleId="menu">
    <w:name w:val="menu"/>
    <w:basedOn w:val="a"/>
    <w:rsid w:val="00D86380"/>
    <w:pPr>
      <w:spacing w:after="0" w:line="240" w:lineRule="auto"/>
    </w:pPr>
    <w:rPr>
      <w:rFonts w:ascii="Verdana" w:eastAsia="Times New Roman" w:hAnsi="Verdana" w:cs="Times New Roman"/>
      <w:color w:val="000066"/>
      <w:sz w:val="20"/>
      <w:szCs w:val="20"/>
      <w:lang w:eastAsia="ru-RU"/>
    </w:rPr>
  </w:style>
  <w:style w:type="paragraph" w:customStyle="1" w:styleId="sape">
    <w:name w:val="sape"/>
    <w:basedOn w:val="a"/>
    <w:rsid w:val="00D86380"/>
    <w:pPr>
      <w:spacing w:after="0" w:line="240" w:lineRule="auto"/>
    </w:pPr>
    <w:rPr>
      <w:rFonts w:ascii="Verdana" w:eastAsia="Times New Roman" w:hAnsi="Verdana" w:cs="Times New Roman"/>
      <w:color w:val="A0A0FF"/>
      <w:sz w:val="17"/>
      <w:szCs w:val="17"/>
      <w:lang w:eastAsia="ru-RU"/>
    </w:rPr>
  </w:style>
  <w:style w:type="paragraph" w:customStyle="1" w:styleId="subjhr">
    <w:name w:val="subjhr"/>
    <w:basedOn w:val="a"/>
    <w:rsid w:val="00D86380"/>
    <w:pPr>
      <w:spacing w:after="0" w:line="240" w:lineRule="auto"/>
    </w:pPr>
    <w:rPr>
      <w:rFonts w:ascii="Verdana" w:eastAsia="Times New Roman" w:hAnsi="Verdana" w:cs="Times New Roman"/>
      <w:color w:val="000000"/>
      <w:sz w:val="18"/>
      <w:szCs w:val="18"/>
      <w:lang w:eastAsia="ru-RU"/>
    </w:rPr>
  </w:style>
  <w:style w:type="paragraph" w:customStyle="1" w:styleId="pane">
    <w:name w:val="pane"/>
    <w:basedOn w:val="a"/>
    <w:rsid w:val="00D86380"/>
    <w:pPr>
      <w:pBdr>
        <w:top w:val="single" w:sz="2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vanish/>
      <w:sz w:val="20"/>
      <w:szCs w:val="20"/>
      <w:lang w:eastAsia="ru-RU"/>
    </w:rPr>
  </w:style>
  <w:style w:type="paragraph" w:customStyle="1" w:styleId="predpan">
    <w:name w:val="pred_pan"/>
    <w:basedOn w:val="a"/>
    <w:rsid w:val="00D86380"/>
    <w:pPr>
      <w:spacing w:after="0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pred">
    <w:name w:val="pred"/>
    <w:basedOn w:val="a"/>
    <w:rsid w:val="00D86380"/>
    <w:pPr>
      <w:shd w:val="clear" w:color="auto" w:fill="FFE2C6"/>
      <w:spacing w:before="15" w:after="15" w:line="240" w:lineRule="auto"/>
      <w:ind w:right="15"/>
      <w:jc w:val="center"/>
    </w:pPr>
    <w:rPr>
      <w:rFonts w:ascii="Verdana" w:eastAsia="Times New Roman" w:hAnsi="Verdana" w:cs="Times New Roman"/>
      <w:sz w:val="17"/>
      <w:szCs w:val="17"/>
      <w:lang w:eastAsia="ru-RU"/>
    </w:rPr>
  </w:style>
  <w:style w:type="paragraph" w:customStyle="1" w:styleId="predv">
    <w:name w:val="pred_v"/>
    <w:basedOn w:val="a"/>
    <w:rsid w:val="00D86380"/>
    <w:pPr>
      <w:shd w:val="clear" w:color="auto" w:fill="FFE2C6"/>
      <w:spacing w:before="15" w:after="15" w:line="240" w:lineRule="auto"/>
      <w:ind w:right="15"/>
      <w:jc w:val="center"/>
    </w:pPr>
    <w:rPr>
      <w:rFonts w:ascii="Verdana" w:eastAsia="Times New Roman" w:hAnsi="Verdana" w:cs="Times New Roman"/>
      <w:b/>
      <w:bCs/>
      <w:sz w:val="17"/>
      <w:szCs w:val="17"/>
      <w:lang w:eastAsia="ru-RU"/>
    </w:rPr>
  </w:style>
  <w:style w:type="paragraph" w:customStyle="1" w:styleId="pred0">
    <w:name w:val="pred_0"/>
    <w:basedOn w:val="a"/>
    <w:rsid w:val="00D86380"/>
    <w:pPr>
      <w:spacing w:before="15" w:after="15" w:line="240" w:lineRule="auto"/>
      <w:ind w:right="15"/>
    </w:pPr>
    <w:rPr>
      <w:rFonts w:ascii="Verdana" w:eastAsia="Times New Roman" w:hAnsi="Verdana" w:cs="Times New Roman"/>
      <w:sz w:val="17"/>
      <w:szCs w:val="17"/>
      <w:lang w:eastAsia="ru-RU"/>
    </w:rPr>
  </w:style>
  <w:style w:type="paragraph" w:customStyle="1" w:styleId="predno">
    <w:name w:val="pred_no"/>
    <w:basedOn w:val="a"/>
    <w:rsid w:val="00D86380"/>
    <w:pPr>
      <w:spacing w:before="15" w:after="15" w:line="240" w:lineRule="auto"/>
      <w:ind w:right="15"/>
      <w:jc w:val="center"/>
    </w:pPr>
    <w:rPr>
      <w:rFonts w:ascii="Verdana" w:eastAsia="Times New Roman" w:hAnsi="Verdana" w:cs="Times New Roman"/>
      <w:sz w:val="17"/>
      <w:szCs w:val="17"/>
      <w:lang w:eastAsia="ru-RU"/>
    </w:rPr>
  </w:style>
  <w:style w:type="paragraph" w:customStyle="1" w:styleId="menul">
    <w:name w:val="menu_l"/>
    <w:basedOn w:val="a"/>
    <w:rsid w:val="00D86380"/>
    <w:pPr>
      <w:spacing w:before="45" w:after="0" w:line="240" w:lineRule="auto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customStyle="1" w:styleId="menuv">
    <w:name w:val="menu_v"/>
    <w:basedOn w:val="a"/>
    <w:rsid w:val="00D86380"/>
    <w:pPr>
      <w:shd w:val="clear" w:color="auto" w:fill="EAEAFF"/>
      <w:spacing w:before="45" w:after="0" w:line="240" w:lineRule="auto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customStyle="1" w:styleId="tabp">
    <w:name w:val="tab_p"/>
    <w:basedOn w:val="a"/>
    <w:rsid w:val="00D863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gin">
    <w:name w:val="login"/>
    <w:basedOn w:val="a"/>
    <w:rsid w:val="00D86380"/>
    <w:pPr>
      <w:pBdr>
        <w:top w:val="single" w:sz="2" w:space="4" w:color="CEDEFF"/>
        <w:left w:val="single" w:sz="2" w:space="4" w:color="CEDEFF"/>
        <w:bottom w:val="single" w:sz="2" w:space="18" w:color="CEDEFF"/>
        <w:right w:val="single" w:sz="2" w:space="4" w:color="CEDEFF"/>
      </w:pBdr>
      <w:shd w:val="clear" w:color="auto" w:fill="F0F5FF"/>
      <w:spacing w:after="0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wtooltip">
    <w:name w:val="wtooltip"/>
    <w:basedOn w:val="a"/>
    <w:rsid w:val="00D86380"/>
    <w:pPr>
      <w:spacing w:after="0" w:line="240" w:lineRule="auto"/>
    </w:pPr>
    <w:rPr>
      <w:rFonts w:ascii="Times New Roman" w:eastAsia="Times New Roman" w:hAnsi="Times New Roman" w:cs="Times New Roman"/>
      <w:color w:val="0000E0"/>
      <w:sz w:val="24"/>
      <w:szCs w:val="24"/>
      <w:u w:val="single"/>
      <w:lang w:eastAsia="ru-RU"/>
    </w:rPr>
  </w:style>
  <w:style w:type="paragraph" w:customStyle="1" w:styleId="tooltip">
    <w:name w:val="tooltip"/>
    <w:basedOn w:val="a"/>
    <w:rsid w:val="00D86380"/>
    <w:pPr>
      <w:shd w:val="clear" w:color="auto" w:fill="F0F0F0"/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webinarlist">
    <w:name w:val="webinar_list"/>
    <w:basedOn w:val="a"/>
    <w:rsid w:val="00D86380"/>
    <w:pPr>
      <w:pBdr>
        <w:bottom w:val="single" w:sz="6" w:space="4" w:color="C0C0C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inarinline">
    <w:name w:val="webinar_inline"/>
    <w:basedOn w:val="a"/>
    <w:rsid w:val="00D8638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ashed">
    <w:name w:val="adashed"/>
    <w:basedOn w:val="a"/>
    <w:rsid w:val="00D86380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riefcase">
    <w:name w:val="briefcase"/>
    <w:basedOn w:val="a"/>
    <w:rsid w:val="00D86380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s">
    <w:name w:val="news"/>
    <w:basedOn w:val="a"/>
    <w:rsid w:val="00D86380"/>
    <w:pPr>
      <w:spacing w:before="75" w:after="0" w:line="225" w:lineRule="atLeast"/>
      <w:ind w:left="-45" w:right="-45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halfspace">
    <w:name w:val="halfspace"/>
    <w:basedOn w:val="a"/>
    <w:rsid w:val="00D86380"/>
    <w:pPr>
      <w:spacing w:after="0" w:line="240" w:lineRule="auto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before-bs">
    <w:name w:val="before-bs"/>
    <w:basedOn w:val="a"/>
    <w:rsid w:val="00D86380"/>
    <w:pPr>
      <w:spacing w:after="60" w:line="22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-store">
    <w:name w:val="button-store"/>
    <w:basedOn w:val="a"/>
    <w:rsid w:val="00D863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bview">
    <w:name w:val="prob_view"/>
    <w:basedOn w:val="a"/>
    <w:rsid w:val="00D863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bnum">
    <w:name w:val="prob_num"/>
    <w:basedOn w:val="a"/>
    <w:rsid w:val="00D863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inarpay">
    <w:name w:val="webinar_pay"/>
    <w:basedOn w:val="a"/>
    <w:rsid w:val="00D863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inarview">
    <w:name w:val="webinar_view"/>
    <w:basedOn w:val="a"/>
    <w:rsid w:val="00D863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ose">
    <w:name w:val="close"/>
    <w:basedOn w:val="a"/>
    <w:rsid w:val="00D863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ot">
    <w:name w:val="hot"/>
    <w:basedOn w:val="a"/>
    <w:rsid w:val="00D863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urtest">
    <w:name w:val="our_test"/>
    <w:basedOn w:val="a0"/>
    <w:rsid w:val="00D86380"/>
    <w:rPr>
      <w:vanish w:val="0"/>
      <w:webHidden w:val="0"/>
      <w:shd w:val="clear" w:color="auto" w:fill="auto"/>
      <w:specVanish w:val="0"/>
    </w:rPr>
  </w:style>
  <w:style w:type="paragraph" w:customStyle="1" w:styleId="probview1">
    <w:name w:val="prob_view1"/>
    <w:basedOn w:val="a"/>
    <w:rsid w:val="00D86380"/>
    <w:pPr>
      <w:spacing w:after="0" w:line="240" w:lineRule="auto"/>
      <w:ind w:left="7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bnum1">
    <w:name w:val="prob_num1"/>
    <w:basedOn w:val="a"/>
    <w:rsid w:val="00D86380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0" w:line="30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1">
    <w:name w:val="left_margin1"/>
    <w:basedOn w:val="a"/>
    <w:rsid w:val="00D86380"/>
    <w:pPr>
      <w:spacing w:after="0" w:line="240" w:lineRule="auto"/>
      <w:ind w:firstLine="3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2">
    <w:name w:val="left_margin2"/>
    <w:basedOn w:val="a"/>
    <w:rsid w:val="00D86380"/>
    <w:pPr>
      <w:spacing w:after="0" w:line="240" w:lineRule="auto"/>
      <w:ind w:firstLine="3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3">
    <w:name w:val="left_margin3"/>
    <w:basedOn w:val="a"/>
    <w:rsid w:val="00D86380"/>
    <w:pPr>
      <w:spacing w:after="0" w:line="240" w:lineRule="auto"/>
      <w:ind w:firstLine="3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ose1">
    <w:name w:val="close1"/>
    <w:basedOn w:val="a"/>
    <w:rsid w:val="00D863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oltip1">
    <w:name w:val="tooltip1"/>
    <w:basedOn w:val="a"/>
    <w:rsid w:val="00D86380"/>
    <w:pPr>
      <w:shd w:val="clear" w:color="auto" w:fill="F0F0F0"/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oltip2">
    <w:name w:val="tooltip2"/>
    <w:basedOn w:val="a"/>
    <w:rsid w:val="00D86380"/>
    <w:pPr>
      <w:shd w:val="clear" w:color="auto" w:fill="F0F0F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inarpay1">
    <w:name w:val="webinar_pay1"/>
    <w:basedOn w:val="a"/>
    <w:rsid w:val="00D863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inarview1">
    <w:name w:val="webinar_view1"/>
    <w:basedOn w:val="a"/>
    <w:rsid w:val="00D863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bview2">
    <w:name w:val="prob_view2"/>
    <w:basedOn w:val="a"/>
    <w:rsid w:val="00D86380"/>
    <w:pPr>
      <w:spacing w:after="0" w:line="240" w:lineRule="auto"/>
      <w:ind w:left="7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bnum2">
    <w:name w:val="prob_num2"/>
    <w:basedOn w:val="a"/>
    <w:rsid w:val="00D86380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0" w:line="30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4">
    <w:name w:val="left_margin4"/>
    <w:basedOn w:val="a"/>
    <w:rsid w:val="00D86380"/>
    <w:pPr>
      <w:spacing w:after="0" w:line="240" w:lineRule="auto"/>
      <w:ind w:firstLine="3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5">
    <w:name w:val="left_margin5"/>
    <w:basedOn w:val="a"/>
    <w:rsid w:val="00D86380"/>
    <w:pPr>
      <w:spacing w:after="0" w:line="240" w:lineRule="auto"/>
      <w:ind w:firstLine="3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6">
    <w:name w:val="left_margin6"/>
    <w:basedOn w:val="a"/>
    <w:rsid w:val="00D86380"/>
    <w:pPr>
      <w:spacing w:after="0" w:line="240" w:lineRule="auto"/>
      <w:ind w:firstLine="3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ose2">
    <w:name w:val="close2"/>
    <w:basedOn w:val="a"/>
    <w:rsid w:val="00D863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oltip3">
    <w:name w:val="tooltip3"/>
    <w:basedOn w:val="a"/>
    <w:rsid w:val="00D86380"/>
    <w:pPr>
      <w:shd w:val="clear" w:color="auto" w:fill="F0F0F0"/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oltip4">
    <w:name w:val="tooltip4"/>
    <w:basedOn w:val="a"/>
    <w:rsid w:val="00D86380"/>
    <w:pPr>
      <w:shd w:val="clear" w:color="auto" w:fill="F0F0F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inarpay2">
    <w:name w:val="webinar_pay2"/>
    <w:basedOn w:val="a"/>
    <w:rsid w:val="00D863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inarview2">
    <w:name w:val="webinar_view2"/>
    <w:basedOn w:val="a"/>
    <w:rsid w:val="00D863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uternumber">
    <w:name w:val="outer_number"/>
    <w:basedOn w:val="a0"/>
    <w:rsid w:val="00D86380"/>
  </w:style>
  <w:style w:type="character" w:customStyle="1" w:styleId="probnums">
    <w:name w:val="prob_nums"/>
    <w:basedOn w:val="a0"/>
    <w:rsid w:val="00D86380"/>
  </w:style>
  <w:style w:type="numbering" w:customStyle="1" w:styleId="2">
    <w:name w:val="Нет списка2"/>
    <w:next w:val="a2"/>
    <w:uiPriority w:val="99"/>
    <w:semiHidden/>
    <w:unhideWhenUsed/>
    <w:rsid w:val="00D86380"/>
  </w:style>
  <w:style w:type="numbering" w:customStyle="1" w:styleId="3">
    <w:name w:val="Нет списка3"/>
    <w:next w:val="a2"/>
    <w:uiPriority w:val="99"/>
    <w:semiHidden/>
    <w:unhideWhenUsed/>
    <w:rsid w:val="00D86380"/>
  </w:style>
  <w:style w:type="numbering" w:customStyle="1" w:styleId="4">
    <w:name w:val="Нет списка4"/>
    <w:next w:val="a2"/>
    <w:uiPriority w:val="99"/>
    <w:semiHidden/>
    <w:unhideWhenUsed/>
    <w:rsid w:val="00F5523C"/>
  </w:style>
  <w:style w:type="numbering" w:customStyle="1" w:styleId="5">
    <w:name w:val="Нет списка5"/>
    <w:next w:val="a2"/>
    <w:uiPriority w:val="99"/>
    <w:semiHidden/>
    <w:unhideWhenUsed/>
    <w:rsid w:val="00F5523C"/>
  </w:style>
  <w:style w:type="paragraph" w:styleId="a6">
    <w:name w:val="Balloon Text"/>
    <w:basedOn w:val="a"/>
    <w:link w:val="a7"/>
    <w:uiPriority w:val="99"/>
    <w:semiHidden/>
    <w:unhideWhenUsed/>
    <w:rsid w:val="00A24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4C88"/>
    <w:rPr>
      <w:rFonts w:ascii="Tahoma" w:hAnsi="Tahoma" w:cs="Tahoma"/>
      <w:sz w:val="16"/>
      <w:szCs w:val="16"/>
    </w:rPr>
  </w:style>
  <w:style w:type="numbering" w:customStyle="1" w:styleId="6">
    <w:name w:val="Нет списка6"/>
    <w:next w:val="a2"/>
    <w:uiPriority w:val="99"/>
    <w:semiHidden/>
    <w:unhideWhenUsed/>
    <w:rsid w:val="00130AC8"/>
  </w:style>
  <w:style w:type="numbering" w:customStyle="1" w:styleId="7">
    <w:name w:val="Нет списка7"/>
    <w:next w:val="a2"/>
    <w:uiPriority w:val="99"/>
    <w:semiHidden/>
    <w:unhideWhenUsed/>
    <w:rsid w:val="00130AC8"/>
  </w:style>
  <w:style w:type="numbering" w:customStyle="1" w:styleId="8">
    <w:name w:val="Нет списка8"/>
    <w:next w:val="a2"/>
    <w:uiPriority w:val="99"/>
    <w:semiHidden/>
    <w:unhideWhenUsed/>
    <w:rsid w:val="005A6E64"/>
  </w:style>
  <w:style w:type="numbering" w:customStyle="1" w:styleId="9">
    <w:name w:val="Нет списка9"/>
    <w:next w:val="a2"/>
    <w:uiPriority w:val="99"/>
    <w:semiHidden/>
    <w:unhideWhenUsed/>
    <w:rsid w:val="002537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86380"/>
  </w:style>
  <w:style w:type="character" w:styleId="a3">
    <w:name w:val="Hyperlink"/>
    <w:basedOn w:val="a0"/>
    <w:uiPriority w:val="99"/>
    <w:semiHidden/>
    <w:unhideWhenUsed/>
    <w:rsid w:val="00D86380"/>
    <w:rPr>
      <w:color w:val="090949"/>
      <w:u w:val="single"/>
    </w:rPr>
  </w:style>
  <w:style w:type="character" w:styleId="a4">
    <w:name w:val="FollowedHyperlink"/>
    <w:basedOn w:val="a0"/>
    <w:uiPriority w:val="99"/>
    <w:semiHidden/>
    <w:unhideWhenUsed/>
    <w:rsid w:val="00D86380"/>
    <w:rPr>
      <w:color w:val="090949"/>
      <w:u w:val="single"/>
    </w:rPr>
  </w:style>
  <w:style w:type="paragraph" w:styleId="a5">
    <w:name w:val="Normal (Web)"/>
    <w:basedOn w:val="a"/>
    <w:uiPriority w:val="99"/>
    <w:semiHidden/>
    <w:unhideWhenUsed/>
    <w:rsid w:val="00D863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xpand">
    <w:name w:val="expand"/>
    <w:basedOn w:val="a"/>
    <w:rsid w:val="00D86380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athedbutt">
    <w:name w:val="math_ed_butt"/>
    <w:basedOn w:val="a"/>
    <w:rsid w:val="00D863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num">
    <w:name w:val="cat_num"/>
    <w:basedOn w:val="a"/>
    <w:rsid w:val="00D86380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nsweroption">
    <w:name w:val="answer_option"/>
    <w:basedOn w:val="a"/>
    <w:rsid w:val="00D86380"/>
    <w:pPr>
      <w:spacing w:after="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rsid w:val="00D86380"/>
    <w:pPr>
      <w:spacing w:after="0" w:line="240" w:lineRule="auto"/>
      <w:ind w:firstLine="3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">
    <w:name w:val="tex"/>
    <w:basedOn w:val="a"/>
    <w:rsid w:val="00D86380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emecb">
    <w:name w:val="theme_cb"/>
    <w:basedOn w:val="a"/>
    <w:rsid w:val="00D86380"/>
    <w:pPr>
      <w:spacing w:after="0" w:line="240" w:lineRule="auto"/>
      <w:ind w:left="22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break">
    <w:name w:val="nobreak"/>
    <w:basedOn w:val="a"/>
    <w:rsid w:val="00D8638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pagerlink">
    <w:name w:val="pagerlink"/>
    <w:basedOn w:val="a"/>
    <w:rsid w:val="00D86380"/>
    <w:pPr>
      <w:spacing w:after="0" w:line="240" w:lineRule="auto"/>
      <w:ind w:right="75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gerselectedlink">
    <w:name w:val="pagerselectedlink"/>
    <w:basedOn w:val="a"/>
    <w:rsid w:val="00D86380"/>
    <w:pPr>
      <w:spacing w:after="0" w:line="240" w:lineRule="auto"/>
      <w:ind w:right="75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tutorinfotable">
    <w:name w:val="tutorinfotable"/>
    <w:basedOn w:val="a"/>
    <w:rsid w:val="00D863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utorname">
    <w:name w:val="tutorname"/>
    <w:basedOn w:val="a"/>
    <w:rsid w:val="00D863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tutorinfoheader">
    <w:name w:val="tutorinfoheader"/>
    <w:basedOn w:val="a"/>
    <w:rsid w:val="00D86380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utorinfobigheader">
    <w:name w:val="tutorinfobigheader"/>
    <w:basedOn w:val="a"/>
    <w:rsid w:val="00D86380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utorinfoimgcell">
    <w:name w:val="tutorinfoimgcell"/>
    <w:basedOn w:val="a"/>
    <w:rsid w:val="00D86380"/>
    <w:pPr>
      <w:spacing w:after="0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header">
    <w:name w:val="new_header"/>
    <w:basedOn w:val="a"/>
    <w:rsid w:val="00D86380"/>
    <w:pPr>
      <w:pBdr>
        <w:top w:val="single" w:sz="12" w:space="1" w:color="000066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header">
    <w:name w:val="header"/>
    <w:basedOn w:val="a"/>
    <w:rsid w:val="00D86380"/>
    <w:pPr>
      <w:shd w:val="clear" w:color="auto" w:fill="BAC2FF"/>
      <w:spacing w:after="0" w:line="240" w:lineRule="auto"/>
      <w:jc w:val="center"/>
    </w:pPr>
    <w:rPr>
      <w:rFonts w:ascii="Verdana" w:eastAsia="Times New Roman" w:hAnsi="Verdana" w:cs="Times New Roman"/>
      <w:color w:val="000066"/>
      <w:sz w:val="23"/>
      <w:szCs w:val="23"/>
      <w:lang w:eastAsia="ru-RU"/>
    </w:rPr>
  </w:style>
  <w:style w:type="paragraph" w:customStyle="1" w:styleId="pinkmark">
    <w:name w:val="pinkmark"/>
    <w:basedOn w:val="a"/>
    <w:rsid w:val="00D86380"/>
    <w:pPr>
      <w:shd w:val="clear" w:color="auto" w:fill="FFD6A3"/>
      <w:spacing w:after="0" w:line="240" w:lineRule="auto"/>
      <w:jc w:val="center"/>
    </w:pPr>
    <w:rPr>
      <w:rFonts w:ascii="Verdana" w:eastAsia="Times New Roman" w:hAnsi="Verdana" w:cs="Times New Roman"/>
      <w:color w:val="000066"/>
      <w:sz w:val="18"/>
      <w:szCs w:val="18"/>
      <w:lang w:eastAsia="ru-RU"/>
    </w:rPr>
  </w:style>
  <w:style w:type="paragraph" w:customStyle="1" w:styleId="menu">
    <w:name w:val="menu"/>
    <w:basedOn w:val="a"/>
    <w:rsid w:val="00D86380"/>
    <w:pPr>
      <w:spacing w:after="0" w:line="240" w:lineRule="auto"/>
    </w:pPr>
    <w:rPr>
      <w:rFonts w:ascii="Verdana" w:eastAsia="Times New Roman" w:hAnsi="Verdana" w:cs="Times New Roman"/>
      <w:color w:val="000066"/>
      <w:sz w:val="20"/>
      <w:szCs w:val="20"/>
      <w:lang w:eastAsia="ru-RU"/>
    </w:rPr>
  </w:style>
  <w:style w:type="paragraph" w:customStyle="1" w:styleId="sape">
    <w:name w:val="sape"/>
    <w:basedOn w:val="a"/>
    <w:rsid w:val="00D86380"/>
    <w:pPr>
      <w:spacing w:after="0" w:line="240" w:lineRule="auto"/>
    </w:pPr>
    <w:rPr>
      <w:rFonts w:ascii="Verdana" w:eastAsia="Times New Roman" w:hAnsi="Verdana" w:cs="Times New Roman"/>
      <w:color w:val="A0A0FF"/>
      <w:sz w:val="17"/>
      <w:szCs w:val="17"/>
      <w:lang w:eastAsia="ru-RU"/>
    </w:rPr>
  </w:style>
  <w:style w:type="paragraph" w:customStyle="1" w:styleId="subjhr">
    <w:name w:val="subjhr"/>
    <w:basedOn w:val="a"/>
    <w:rsid w:val="00D86380"/>
    <w:pPr>
      <w:spacing w:after="0" w:line="240" w:lineRule="auto"/>
    </w:pPr>
    <w:rPr>
      <w:rFonts w:ascii="Verdana" w:eastAsia="Times New Roman" w:hAnsi="Verdana" w:cs="Times New Roman"/>
      <w:color w:val="000000"/>
      <w:sz w:val="18"/>
      <w:szCs w:val="18"/>
      <w:lang w:eastAsia="ru-RU"/>
    </w:rPr>
  </w:style>
  <w:style w:type="paragraph" w:customStyle="1" w:styleId="pane">
    <w:name w:val="pane"/>
    <w:basedOn w:val="a"/>
    <w:rsid w:val="00D86380"/>
    <w:pPr>
      <w:pBdr>
        <w:top w:val="single" w:sz="2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vanish/>
      <w:sz w:val="20"/>
      <w:szCs w:val="20"/>
      <w:lang w:eastAsia="ru-RU"/>
    </w:rPr>
  </w:style>
  <w:style w:type="paragraph" w:customStyle="1" w:styleId="predpan">
    <w:name w:val="pred_pan"/>
    <w:basedOn w:val="a"/>
    <w:rsid w:val="00D86380"/>
    <w:pPr>
      <w:spacing w:after="0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pred">
    <w:name w:val="pred"/>
    <w:basedOn w:val="a"/>
    <w:rsid w:val="00D86380"/>
    <w:pPr>
      <w:shd w:val="clear" w:color="auto" w:fill="FFE2C6"/>
      <w:spacing w:before="15" w:after="15" w:line="240" w:lineRule="auto"/>
      <w:ind w:right="15"/>
      <w:jc w:val="center"/>
    </w:pPr>
    <w:rPr>
      <w:rFonts w:ascii="Verdana" w:eastAsia="Times New Roman" w:hAnsi="Verdana" w:cs="Times New Roman"/>
      <w:sz w:val="17"/>
      <w:szCs w:val="17"/>
      <w:lang w:eastAsia="ru-RU"/>
    </w:rPr>
  </w:style>
  <w:style w:type="paragraph" w:customStyle="1" w:styleId="predv">
    <w:name w:val="pred_v"/>
    <w:basedOn w:val="a"/>
    <w:rsid w:val="00D86380"/>
    <w:pPr>
      <w:shd w:val="clear" w:color="auto" w:fill="FFE2C6"/>
      <w:spacing w:before="15" w:after="15" w:line="240" w:lineRule="auto"/>
      <w:ind w:right="15"/>
      <w:jc w:val="center"/>
    </w:pPr>
    <w:rPr>
      <w:rFonts w:ascii="Verdana" w:eastAsia="Times New Roman" w:hAnsi="Verdana" w:cs="Times New Roman"/>
      <w:b/>
      <w:bCs/>
      <w:sz w:val="17"/>
      <w:szCs w:val="17"/>
      <w:lang w:eastAsia="ru-RU"/>
    </w:rPr>
  </w:style>
  <w:style w:type="paragraph" w:customStyle="1" w:styleId="pred0">
    <w:name w:val="pred_0"/>
    <w:basedOn w:val="a"/>
    <w:rsid w:val="00D86380"/>
    <w:pPr>
      <w:spacing w:before="15" w:after="15" w:line="240" w:lineRule="auto"/>
      <w:ind w:right="15"/>
    </w:pPr>
    <w:rPr>
      <w:rFonts w:ascii="Verdana" w:eastAsia="Times New Roman" w:hAnsi="Verdana" w:cs="Times New Roman"/>
      <w:sz w:val="17"/>
      <w:szCs w:val="17"/>
      <w:lang w:eastAsia="ru-RU"/>
    </w:rPr>
  </w:style>
  <w:style w:type="paragraph" w:customStyle="1" w:styleId="predno">
    <w:name w:val="pred_no"/>
    <w:basedOn w:val="a"/>
    <w:rsid w:val="00D86380"/>
    <w:pPr>
      <w:spacing w:before="15" w:after="15" w:line="240" w:lineRule="auto"/>
      <w:ind w:right="15"/>
      <w:jc w:val="center"/>
    </w:pPr>
    <w:rPr>
      <w:rFonts w:ascii="Verdana" w:eastAsia="Times New Roman" w:hAnsi="Verdana" w:cs="Times New Roman"/>
      <w:sz w:val="17"/>
      <w:szCs w:val="17"/>
      <w:lang w:eastAsia="ru-RU"/>
    </w:rPr>
  </w:style>
  <w:style w:type="paragraph" w:customStyle="1" w:styleId="menul">
    <w:name w:val="menu_l"/>
    <w:basedOn w:val="a"/>
    <w:rsid w:val="00D86380"/>
    <w:pPr>
      <w:spacing w:before="45" w:after="0" w:line="240" w:lineRule="auto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customStyle="1" w:styleId="menuv">
    <w:name w:val="menu_v"/>
    <w:basedOn w:val="a"/>
    <w:rsid w:val="00D86380"/>
    <w:pPr>
      <w:shd w:val="clear" w:color="auto" w:fill="EAEAFF"/>
      <w:spacing w:before="45" w:after="0" w:line="240" w:lineRule="auto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customStyle="1" w:styleId="tabp">
    <w:name w:val="tab_p"/>
    <w:basedOn w:val="a"/>
    <w:rsid w:val="00D863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gin">
    <w:name w:val="login"/>
    <w:basedOn w:val="a"/>
    <w:rsid w:val="00D86380"/>
    <w:pPr>
      <w:pBdr>
        <w:top w:val="single" w:sz="2" w:space="4" w:color="CEDEFF"/>
        <w:left w:val="single" w:sz="2" w:space="4" w:color="CEDEFF"/>
        <w:bottom w:val="single" w:sz="2" w:space="18" w:color="CEDEFF"/>
        <w:right w:val="single" w:sz="2" w:space="4" w:color="CEDEFF"/>
      </w:pBdr>
      <w:shd w:val="clear" w:color="auto" w:fill="F0F5FF"/>
      <w:spacing w:after="0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wtooltip">
    <w:name w:val="wtooltip"/>
    <w:basedOn w:val="a"/>
    <w:rsid w:val="00D86380"/>
    <w:pPr>
      <w:spacing w:after="0" w:line="240" w:lineRule="auto"/>
    </w:pPr>
    <w:rPr>
      <w:rFonts w:ascii="Times New Roman" w:eastAsia="Times New Roman" w:hAnsi="Times New Roman" w:cs="Times New Roman"/>
      <w:color w:val="0000E0"/>
      <w:sz w:val="24"/>
      <w:szCs w:val="24"/>
      <w:u w:val="single"/>
      <w:lang w:eastAsia="ru-RU"/>
    </w:rPr>
  </w:style>
  <w:style w:type="paragraph" w:customStyle="1" w:styleId="tooltip">
    <w:name w:val="tooltip"/>
    <w:basedOn w:val="a"/>
    <w:rsid w:val="00D86380"/>
    <w:pPr>
      <w:shd w:val="clear" w:color="auto" w:fill="F0F0F0"/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webinarlist">
    <w:name w:val="webinar_list"/>
    <w:basedOn w:val="a"/>
    <w:rsid w:val="00D86380"/>
    <w:pPr>
      <w:pBdr>
        <w:bottom w:val="single" w:sz="6" w:space="4" w:color="C0C0C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inarinline">
    <w:name w:val="webinar_inline"/>
    <w:basedOn w:val="a"/>
    <w:rsid w:val="00D8638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ashed">
    <w:name w:val="adashed"/>
    <w:basedOn w:val="a"/>
    <w:rsid w:val="00D86380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riefcase">
    <w:name w:val="briefcase"/>
    <w:basedOn w:val="a"/>
    <w:rsid w:val="00D86380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s">
    <w:name w:val="news"/>
    <w:basedOn w:val="a"/>
    <w:rsid w:val="00D86380"/>
    <w:pPr>
      <w:spacing w:before="75" w:after="0" w:line="225" w:lineRule="atLeast"/>
      <w:ind w:left="-45" w:right="-45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halfspace">
    <w:name w:val="halfspace"/>
    <w:basedOn w:val="a"/>
    <w:rsid w:val="00D86380"/>
    <w:pPr>
      <w:spacing w:after="0" w:line="240" w:lineRule="auto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before-bs">
    <w:name w:val="before-bs"/>
    <w:basedOn w:val="a"/>
    <w:rsid w:val="00D86380"/>
    <w:pPr>
      <w:spacing w:after="60" w:line="22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-store">
    <w:name w:val="button-store"/>
    <w:basedOn w:val="a"/>
    <w:rsid w:val="00D863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bview">
    <w:name w:val="prob_view"/>
    <w:basedOn w:val="a"/>
    <w:rsid w:val="00D863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bnum">
    <w:name w:val="prob_num"/>
    <w:basedOn w:val="a"/>
    <w:rsid w:val="00D863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inarpay">
    <w:name w:val="webinar_pay"/>
    <w:basedOn w:val="a"/>
    <w:rsid w:val="00D863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inarview">
    <w:name w:val="webinar_view"/>
    <w:basedOn w:val="a"/>
    <w:rsid w:val="00D863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ose">
    <w:name w:val="close"/>
    <w:basedOn w:val="a"/>
    <w:rsid w:val="00D863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ot">
    <w:name w:val="hot"/>
    <w:basedOn w:val="a"/>
    <w:rsid w:val="00D863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urtest">
    <w:name w:val="our_test"/>
    <w:basedOn w:val="a0"/>
    <w:rsid w:val="00D86380"/>
    <w:rPr>
      <w:vanish w:val="0"/>
      <w:webHidden w:val="0"/>
      <w:shd w:val="clear" w:color="auto" w:fill="auto"/>
      <w:specVanish w:val="0"/>
    </w:rPr>
  </w:style>
  <w:style w:type="paragraph" w:customStyle="1" w:styleId="probview1">
    <w:name w:val="prob_view1"/>
    <w:basedOn w:val="a"/>
    <w:rsid w:val="00D86380"/>
    <w:pPr>
      <w:spacing w:after="0" w:line="240" w:lineRule="auto"/>
      <w:ind w:left="7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bnum1">
    <w:name w:val="prob_num1"/>
    <w:basedOn w:val="a"/>
    <w:rsid w:val="00D86380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0" w:line="30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1">
    <w:name w:val="left_margin1"/>
    <w:basedOn w:val="a"/>
    <w:rsid w:val="00D86380"/>
    <w:pPr>
      <w:spacing w:after="0" w:line="240" w:lineRule="auto"/>
      <w:ind w:firstLine="3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2">
    <w:name w:val="left_margin2"/>
    <w:basedOn w:val="a"/>
    <w:rsid w:val="00D86380"/>
    <w:pPr>
      <w:spacing w:after="0" w:line="240" w:lineRule="auto"/>
      <w:ind w:firstLine="3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3">
    <w:name w:val="left_margin3"/>
    <w:basedOn w:val="a"/>
    <w:rsid w:val="00D86380"/>
    <w:pPr>
      <w:spacing w:after="0" w:line="240" w:lineRule="auto"/>
      <w:ind w:firstLine="3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ose1">
    <w:name w:val="close1"/>
    <w:basedOn w:val="a"/>
    <w:rsid w:val="00D863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oltip1">
    <w:name w:val="tooltip1"/>
    <w:basedOn w:val="a"/>
    <w:rsid w:val="00D86380"/>
    <w:pPr>
      <w:shd w:val="clear" w:color="auto" w:fill="F0F0F0"/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oltip2">
    <w:name w:val="tooltip2"/>
    <w:basedOn w:val="a"/>
    <w:rsid w:val="00D86380"/>
    <w:pPr>
      <w:shd w:val="clear" w:color="auto" w:fill="F0F0F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inarpay1">
    <w:name w:val="webinar_pay1"/>
    <w:basedOn w:val="a"/>
    <w:rsid w:val="00D863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inarview1">
    <w:name w:val="webinar_view1"/>
    <w:basedOn w:val="a"/>
    <w:rsid w:val="00D863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bview2">
    <w:name w:val="prob_view2"/>
    <w:basedOn w:val="a"/>
    <w:rsid w:val="00D86380"/>
    <w:pPr>
      <w:spacing w:after="0" w:line="240" w:lineRule="auto"/>
      <w:ind w:left="7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bnum2">
    <w:name w:val="prob_num2"/>
    <w:basedOn w:val="a"/>
    <w:rsid w:val="00D86380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0" w:line="30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4">
    <w:name w:val="left_margin4"/>
    <w:basedOn w:val="a"/>
    <w:rsid w:val="00D86380"/>
    <w:pPr>
      <w:spacing w:after="0" w:line="240" w:lineRule="auto"/>
      <w:ind w:firstLine="3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5">
    <w:name w:val="left_margin5"/>
    <w:basedOn w:val="a"/>
    <w:rsid w:val="00D86380"/>
    <w:pPr>
      <w:spacing w:after="0" w:line="240" w:lineRule="auto"/>
      <w:ind w:firstLine="3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6">
    <w:name w:val="left_margin6"/>
    <w:basedOn w:val="a"/>
    <w:rsid w:val="00D86380"/>
    <w:pPr>
      <w:spacing w:after="0" w:line="240" w:lineRule="auto"/>
      <w:ind w:firstLine="3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ose2">
    <w:name w:val="close2"/>
    <w:basedOn w:val="a"/>
    <w:rsid w:val="00D863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oltip3">
    <w:name w:val="tooltip3"/>
    <w:basedOn w:val="a"/>
    <w:rsid w:val="00D86380"/>
    <w:pPr>
      <w:shd w:val="clear" w:color="auto" w:fill="F0F0F0"/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oltip4">
    <w:name w:val="tooltip4"/>
    <w:basedOn w:val="a"/>
    <w:rsid w:val="00D86380"/>
    <w:pPr>
      <w:shd w:val="clear" w:color="auto" w:fill="F0F0F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inarpay2">
    <w:name w:val="webinar_pay2"/>
    <w:basedOn w:val="a"/>
    <w:rsid w:val="00D863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inarview2">
    <w:name w:val="webinar_view2"/>
    <w:basedOn w:val="a"/>
    <w:rsid w:val="00D863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uternumber">
    <w:name w:val="outer_number"/>
    <w:basedOn w:val="a0"/>
    <w:rsid w:val="00D86380"/>
  </w:style>
  <w:style w:type="character" w:customStyle="1" w:styleId="probnums">
    <w:name w:val="prob_nums"/>
    <w:basedOn w:val="a0"/>
    <w:rsid w:val="00D86380"/>
  </w:style>
  <w:style w:type="numbering" w:customStyle="1" w:styleId="2">
    <w:name w:val="Нет списка2"/>
    <w:next w:val="a2"/>
    <w:uiPriority w:val="99"/>
    <w:semiHidden/>
    <w:unhideWhenUsed/>
    <w:rsid w:val="00D86380"/>
  </w:style>
  <w:style w:type="numbering" w:customStyle="1" w:styleId="3">
    <w:name w:val="Нет списка3"/>
    <w:next w:val="a2"/>
    <w:uiPriority w:val="99"/>
    <w:semiHidden/>
    <w:unhideWhenUsed/>
    <w:rsid w:val="00D86380"/>
  </w:style>
  <w:style w:type="numbering" w:customStyle="1" w:styleId="4">
    <w:name w:val="Нет списка4"/>
    <w:next w:val="a2"/>
    <w:uiPriority w:val="99"/>
    <w:semiHidden/>
    <w:unhideWhenUsed/>
    <w:rsid w:val="00F5523C"/>
  </w:style>
  <w:style w:type="numbering" w:customStyle="1" w:styleId="5">
    <w:name w:val="Нет списка5"/>
    <w:next w:val="a2"/>
    <w:uiPriority w:val="99"/>
    <w:semiHidden/>
    <w:unhideWhenUsed/>
    <w:rsid w:val="00F5523C"/>
  </w:style>
  <w:style w:type="paragraph" w:styleId="a6">
    <w:name w:val="Balloon Text"/>
    <w:basedOn w:val="a"/>
    <w:link w:val="a7"/>
    <w:uiPriority w:val="99"/>
    <w:semiHidden/>
    <w:unhideWhenUsed/>
    <w:rsid w:val="00A24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4C88"/>
    <w:rPr>
      <w:rFonts w:ascii="Tahoma" w:hAnsi="Tahoma" w:cs="Tahoma"/>
      <w:sz w:val="16"/>
      <w:szCs w:val="16"/>
    </w:rPr>
  </w:style>
  <w:style w:type="numbering" w:customStyle="1" w:styleId="6">
    <w:name w:val="Нет списка6"/>
    <w:next w:val="a2"/>
    <w:uiPriority w:val="99"/>
    <w:semiHidden/>
    <w:unhideWhenUsed/>
    <w:rsid w:val="00130AC8"/>
  </w:style>
  <w:style w:type="numbering" w:customStyle="1" w:styleId="7">
    <w:name w:val="Нет списка7"/>
    <w:next w:val="a2"/>
    <w:uiPriority w:val="99"/>
    <w:semiHidden/>
    <w:unhideWhenUsed/>
    <w:rsid w:val="00130AC8"/>
  </w:style>
  <w:style w:type="numbering" w:customStyle="1" w:styleId="8">
    <w:name w:val="Нет списка8"/>
    <w:next w:val="a2"/>
    <w:uiPriority w:val="99"/>
    <w:semiHidden/>
    <w:unhideWhenUsed/>
    <w:rsid w:val="005A6E64"/>
  </w:style>
  <w:style w:type="numbering" w:customStyle="1" w:styleId="9">
    <w:name w:val="Нет списка9"/>
    <w:next w:val="a2"/>
    <w:uiPriority w:val="99"/>
    <w:semiHidden/>
    <w:unhideWhenUsed/>
    <w:rsid w:val="002537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49021">
      <w:marLeft w:val="0"/>
      <w:marRight w:val="0"/>
      <w:marTop w:val="7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3849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766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21075">
              <w:marLeft w:val="0"/>
              <w:marRight w:val="0"/>
              <w:marTop w:val="75"/>
              <w:marBottom w:val="30"/>
              <w:divBdr>
                <w:top w:val="single" w:sz="12" w:space="1" w:color="0000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896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75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46353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843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5425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3910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22249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276605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2870791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54801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781387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922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9106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8255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4873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4461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88048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716282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4782321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39610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77679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0235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52433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9110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224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5354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43420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658120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80313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15037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01289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6668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32580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1032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6478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1323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012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6971195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992051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56660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12562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018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179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6553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0762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6841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0922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9734372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199017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80110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59906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4653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61321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5079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2949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649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74354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2540299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961000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20033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14088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0886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371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7072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9988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0105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2534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69486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124107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1151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22255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1519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06591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5054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0494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6761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0146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434879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2826837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14512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03109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1128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4256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3882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6222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30401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9214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1120432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705512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2114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85461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852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45977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3910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7248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7084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5731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8379518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629185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05807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78352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9481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8885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1945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7854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9771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77114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9472607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040694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82824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89675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7369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13715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3145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7049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2220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6634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742001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2506266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58836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21201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265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06354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9727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9754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35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0379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284881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168009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12696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3907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2505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091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8944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2562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3192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82643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4954560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462288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8325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69727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3688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3092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3603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40282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9860409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7734285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7311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9863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4114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2897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1947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45859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95462692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0050609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5666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06305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6855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1035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2816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7947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4694679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383652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526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39840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3191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2674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8710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6661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659043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4488564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3354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8282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2897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9290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9435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8572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2230680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9896236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9052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87400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199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4065859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228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78761">
              <w:marLeft w:val="0"/>
              <w:marRight w:val="0"/>
              <w:marTop w:val="75"/>
              <w:marBottom w:val="30"/>
              <w:divBdr>
                <w:top w:val="single" w:sz="12" w:space="1" w:color="0000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7409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7951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138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1095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7984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46167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58807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25983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825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32211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6614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73102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02831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7912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87976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7157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727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3905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15928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20946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46556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71524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908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01852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1402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9676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5389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26128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65169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20156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97464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106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64305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925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5789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68838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7693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70432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956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27509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82225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1376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03987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467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84597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3419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9486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8520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1181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33644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97928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16331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33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04786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3965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6895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8544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69186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25954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06861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54074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3550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53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6207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0913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0527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97714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48291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36297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12329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64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10663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281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9888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3532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53616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15419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29381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73615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5695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50559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0555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4515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2253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51490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8044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95191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47122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5379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966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7927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3038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9921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75455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2125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8325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58526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8724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415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3052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5339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5105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15298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78581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57461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96743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5069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15770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0412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0495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2760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61308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04724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8796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48055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7566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90556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1404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2873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250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6927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939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556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66640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8514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3408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175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29108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10979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9753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77585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4557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173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7923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14781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22629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1240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05397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386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218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324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61655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946164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220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6359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5932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6548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1913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09757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00273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3989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518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021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1406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1796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21891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50237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2485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24900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9563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5487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3807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09648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79823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4175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2672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4304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7527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9041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02085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97437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1927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29413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5998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6363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5931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09091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4853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0042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2901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8335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69900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4560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7144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93068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0507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04097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9459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4450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6665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86773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86583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2844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8992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0964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8267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2364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596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33031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9694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34929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7677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0255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0187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9418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2660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64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28403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5830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103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3411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45782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46467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6017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4864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0726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941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8039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99143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2172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4528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74885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4164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5299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5646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41483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13133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00868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14679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688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0074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5233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1532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8829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685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48001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37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17331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942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8300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3413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74703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05730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122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70372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2642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3084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9700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7994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49428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807494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9918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8733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90245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6935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4944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06505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6490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8256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1100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37827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48855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571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675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920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0880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29277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981706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84008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1112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2196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41525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3579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1317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2245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298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2520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363600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27678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6510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2451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33665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591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13547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9158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5023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82779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798626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85922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3822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310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25138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4252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43404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2243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829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84522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77293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91377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5893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179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73784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0960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72756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9761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6651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63286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28411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42584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7347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09003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71540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6909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80178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5098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1705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05649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085255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6541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4783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53998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32457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705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06637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995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2566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60869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38427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30628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5522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5183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25984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0907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64876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655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594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8897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8859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584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033465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15137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867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33132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98151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8477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85022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9373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8048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57665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551737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89008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4671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622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5632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1778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1922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6061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5721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98102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293374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83273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5392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72996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25137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5809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73835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6601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3873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59568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29310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19132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9484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38595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11049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920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20134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6747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5808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51518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022413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96059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5108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58207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78548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7162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53619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35031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6591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55668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9356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14800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4107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004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26280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73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38652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5944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4370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7951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927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4947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1815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99633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02202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8522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93068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5671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6675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709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483187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06245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22067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8225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05263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2468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85534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2231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4181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71159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514236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65669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6494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9179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1225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5993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83872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2889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3269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3776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357945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25280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8328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54170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39673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991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62100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8452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536126"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59970">
          <w:marLeft w:val="0"/>
          <w:marRight w:val="0"/>
          <w:marTop w:val="75"/>
          <w:marBottom w:val="30"/>
          <w:divBdr>
            <w:top w:val="single" w:sz="12" w:space="1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94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089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98103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6306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0215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2045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696818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707372407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1039133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6058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19639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9525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48201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683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0233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5879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265972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008170674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1899467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6437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11352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462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74233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962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776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15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347062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468283780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2552922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7404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5501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3814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04981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9588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4211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1310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726001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416978871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7256364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9082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9390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514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59525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605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2604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6701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566008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726178816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2359448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9395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37829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956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62291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9491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978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9084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868901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994995808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6687484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988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98809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876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57624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2157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4389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8760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329258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437062111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7006632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0114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73376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3508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96491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8998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940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0859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229954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602960223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6736555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8899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46829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196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80922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858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9002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340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298999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713388574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3637907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2726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1123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201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71386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953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124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0504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858737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153716031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4055690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8207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3932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2587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169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9424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7592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6410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860101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2131128449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8127190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0588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00150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099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99869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8252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8658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5107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195945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341128596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9993377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8498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84264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991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83931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3120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1888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0089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658762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559749531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706095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6742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6874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161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338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0495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1112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7107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8905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299460125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8438618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05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8218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984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8785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9941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54568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2071729047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5050936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883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23993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8427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8634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5562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780283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490058665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14121945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2373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1338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892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4066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1295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829855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863326833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2126924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499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38085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2249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5694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7713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8547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55386363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20411209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0270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30411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1955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1162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5400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519715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27866554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5323060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2565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65978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195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3600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1057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665476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128816153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7778679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176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95925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5875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2533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5615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162022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969512750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3698393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105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43706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7611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0584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3241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990614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446773636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6430018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0657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14147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9039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0687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842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773424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908729393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19775684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2354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396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6074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623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4261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629356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2128615673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3693057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342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97917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5345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4998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3191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448058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228417741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11051528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281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575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876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6658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2512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24027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238324204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18717938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1116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2074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3552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2790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4932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684427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226063327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1838306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951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26036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4222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092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5082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242863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665931560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19410605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860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93288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045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6861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8510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733233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210994661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3668371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1440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53760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3236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4537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9134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900195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904678862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11485982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2675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1442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9698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8518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7908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023821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392578910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6945021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2366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86222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3013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768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5714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567429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745685433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7676974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908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90308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786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680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8166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849785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924652932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4494710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24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84534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776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09080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5220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0809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9114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914858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501547247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13812465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59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87741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8552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7107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458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836908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467550051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30162055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262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1402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0273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0487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9616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034357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990743355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20964325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988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85791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221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9624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0905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12316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887230386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3648677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885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649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5365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1250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7560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10959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917519061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17400091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49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74898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0054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2597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3852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597425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787354577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6482922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137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54637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937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55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5369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528225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389811769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6806693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0849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21245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4651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4477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6969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820047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985623977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9069601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371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18578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1043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06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591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378389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06892983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1492506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054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33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90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62088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3768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2555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7392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430596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103186667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8541965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380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11834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3824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2149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56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777142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567761364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17489188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1562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09750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6543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732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7014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159318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582031042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6855995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9787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374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217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18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6604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652387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926761017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18497072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287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481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565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180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993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23052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691565621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20321493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0388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2737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4968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4266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409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41846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059666195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8351451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6193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2347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9326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0838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5363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179830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062286748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3888419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4801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179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7543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8600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3590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07046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710232071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17315366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9531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48434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3165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1644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5097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391813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968897585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3176846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9136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26665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8675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4204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990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319469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2070490932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2108039981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0373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245266996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23980077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82943674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596064135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038164422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947354174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91581990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98395116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785739903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539658621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3003713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201642078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859078812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633897970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278024471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04898987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564026570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14898496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73472544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996685401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2072654202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709457745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0639047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640308423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693648707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332100695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350987367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214500658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254092304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318577065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2114663992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98443507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227759823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794058531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591157097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202285343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66809973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046831886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945236561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52629697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39534871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088238331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72721862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78614996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788499415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11313238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134101255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633214917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4163790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386925513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084911321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525868896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990403305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881094705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967586064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164934816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700155970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61185834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925959823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760220842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62981973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61212730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950208271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22428950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854686192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659842296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757364125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16527227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107046837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943688721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518537242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17065895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304195341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51256934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06764746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24938966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044644406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649439883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320043650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855075537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13838009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883055140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90706356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888877687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304353887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132477682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943001531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357780074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91667112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331904981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55885687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35292038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37967246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842117747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993101677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354766020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786655962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781847885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136483265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72490865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43354802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537885630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862787854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93941311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839418443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754932247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698166433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518393322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523394522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759643356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98235033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64839707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22865673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60253955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7564004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2085183742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99296584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321889763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884561600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728336213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941571931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648747284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347176843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35527482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984461037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27948613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214002722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30242375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28033888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856037611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903641011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213977280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719326565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715160356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780992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2091195866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002123502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706762476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956764045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535041330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833960436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67005995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799880373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635650345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52378474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689407195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50026529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109852903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731925922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094210733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2642006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945967235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31741748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92094235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719238004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2025204254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60203244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592512334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</w:divsChild>
        </w:div>
      </w:divsChild>
    </w:div>
    <w:div w:id="427889006">
      <w:marLeft w:val="0"/>
      <w:marRight w:val="0"/>
      <w:marTop w:val="7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60767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183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145925">
              <w:marLeft w:val="0"/>
              <w:marRight w:val="0"/>
              <w:marTop w:val="75"/>
              <w:marBottom w:val="30"/>
              <w:divBdr>
                <w:top w:val="single" w:sz="12" w:space="1" w:color="0000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4585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8557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47222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7549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9159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0597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1017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77458857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350106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239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50369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1320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10938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927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9362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2327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4789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0376571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35208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93020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82749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80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70682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7773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338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542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78872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125197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864065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16516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02121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015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11367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6540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1432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6226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47668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781400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5602408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060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45740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4018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41894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6781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7829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941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16996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751246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575871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50806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09425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3594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10939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8858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2677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9729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61586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07141682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876697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69489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37951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70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52426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3327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8018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4941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8382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6942027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661472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82114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30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040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00858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0546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4725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5239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93626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0904995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2183979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553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57349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6646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17972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1785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6063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9462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4091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92657260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9160886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77304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67216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6272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24066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9198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244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1532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4603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348316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820320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50349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80466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1226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5604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2344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7104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4917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640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858012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633366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22972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06063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657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92666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6072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6019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8658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7181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8810847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120287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68768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40783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096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04014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4917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1468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1158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812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340218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4201034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2869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14526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9329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9284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0071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8523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91708238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570968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179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64952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3028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6309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1817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100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092397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3184670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7226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39964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4597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6947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0686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315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7700013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5967453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898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83897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9900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0243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1221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0825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414717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8828648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0059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1403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0218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8819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9873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56070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5672296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766327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2486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93360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3503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3459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8127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9855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3313376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3275110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0330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68659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9290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5881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7496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7583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2269697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3979468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9065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60341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94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9220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70616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5709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0136025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3306689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812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14289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9534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1412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3053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59106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2180064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6131727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3478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59483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7765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4700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0917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58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873002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9242167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0045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85393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3653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68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6822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8056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4621134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804584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6084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52806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6854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1932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6970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1594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313264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0540401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414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03448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927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009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4473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10467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4498606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8416955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3077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04691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7621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0860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5156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802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447369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3281001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7627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12368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8072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3656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0825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5375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1413967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5942171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1060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2103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5274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3996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6618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7557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4663043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8900030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512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4864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61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2375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9850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16509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643789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7984561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9728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23983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8542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6347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4267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78829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2790695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2005119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284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46322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0655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2898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2796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0538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7119570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4401009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02079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04860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033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50954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3771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4997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901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36460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0476327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9629310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688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39222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8931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6401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4845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6165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3696609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897309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4220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13276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4559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1447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9837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6956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7898557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9365975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4201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49128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4976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9943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5251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4309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668891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8360440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6326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02580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1721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1186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8988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6669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67738516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0759724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6662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89488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0116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2867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0247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4645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91582182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3016883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920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10400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6656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490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6799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37387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6800829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6075880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2439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48852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5783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6726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5400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0608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097926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859519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04289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94592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1122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65050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5318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8562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1236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14926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9786427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3389217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1820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07235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1779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1543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6894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0296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9151068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0495303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4291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33979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9366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2609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8921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69980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354681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4950728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71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62726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4522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8394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74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30549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7735488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817252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74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87800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0123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9985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3640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9562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009262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5836904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8432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50001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6697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3322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9586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5548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3885430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670173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7183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91437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4400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2458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2880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28478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134164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4014404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3790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1121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681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0366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0293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245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44068779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4000122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7755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312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514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2484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2253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60533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5118715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0278316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36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90097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4405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8367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6437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50099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47791938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5820617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7612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1945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374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0234500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084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259376">
              <w:marLeft w:val="0"/>
              <w:marRight w:val="0"/>
              <w:marTop w:val="75"/>
              <w:marBottom w:val="30"/>
              <w:divBdr>
                <w:top w:val="single" w:sz="12" w:space="1" w:color="0000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585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9389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563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4064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2696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9867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82717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941634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5764314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549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64425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2300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72045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8110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2649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64465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92509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681244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983959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70839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50624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1331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03947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7487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2063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1786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58996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6170954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873597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09072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19720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2744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89237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3708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3500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207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1781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841458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9167857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53017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12748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2842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65026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8887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5523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7736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5590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811858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299698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0638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14735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3055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72634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7802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9836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0706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37477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4267293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997054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00076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24611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9084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28572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957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2495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9999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7957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467913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9141982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9187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801842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9753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49871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7582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4447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4156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6165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72358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522794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09327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08766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5188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45952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0607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6393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2039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3076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753844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4556831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9558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14963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0226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09659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2114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284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4695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8628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8539025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0937748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30673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44675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4370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71039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1790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1224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58234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66386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3469860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9109673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75171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19403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0682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2102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7158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4029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4672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2386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6525632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836413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47250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31560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375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69503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2543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0099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7870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1521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2780983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6951566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6778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27088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143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80140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1754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7447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8352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20547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53060197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4665852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75544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30977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865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64860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8489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8278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4708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3592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830296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7737862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31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2814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562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5273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4746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9341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24936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8031876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0400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88374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3347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6546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2013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448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7717762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3031204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283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11974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6496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3149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3246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5361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053309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6483161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1938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13734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9371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7271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3531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3719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419593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7121935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0258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11066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0154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7467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6123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83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678385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6770765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2206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62139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7536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7827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0912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4939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4364397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0996443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7660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9248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6392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5710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4324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6370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51927152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1445415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4656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71463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2868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804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7757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1053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448772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077600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5348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1528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0678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8360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5734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0329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0554443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6768367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0522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4652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8834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6988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2718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8767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8421843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6743373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636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6755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1376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261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2877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384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997820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225258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9228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06531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9270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52623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6942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6460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005431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9384114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1453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05597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2047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2795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0614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7247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937549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706240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9552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1958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4737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6826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9578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7426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7866438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7110772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9956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347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642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674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9952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1081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534790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3748144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49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475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3236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9628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0408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52362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09473718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4146656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345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73217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4616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4780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7916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501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430303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3917343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8275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15766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9060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4646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4304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57297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9238009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574338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38378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91756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6210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97124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7069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2941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6695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35144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201437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3913180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2441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4710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7880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0868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3770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807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6376070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9002898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1211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63853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0704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8225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4633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7256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5774754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0146032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960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71984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0228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7424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166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96709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26360722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9484592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2083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59881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3105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5297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17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16597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594396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146611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7975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90120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9461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0670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6766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7997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2393636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9849411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171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43250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7112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6066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5489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706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286714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3427076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2897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7695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2981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426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70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6475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949688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8408448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6008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16113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3913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0256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2016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1057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4025546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9052936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29081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80360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4299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1288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6314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7514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5989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72326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774216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7769028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1759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39158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5989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83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6986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8182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4564997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0026117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909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627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3263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9945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69474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5316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9306999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143760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65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82197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5672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8797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4655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73058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557517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6383417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4106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29304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9426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0269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5926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90716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8328642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934037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7332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56447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7343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7962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2371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40536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065530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6965438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1022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24375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0043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6380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7304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3853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7750081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4212925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9963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90875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5348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4779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6234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3477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98751229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2180126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7895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47604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2145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679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3758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59126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382767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6454259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6866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90787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3942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3166501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9499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639297">
              <w:marLeft w:val="0"/>
              <w:marRight w:val="0"/>
              <w:marTop w:val="75"/>
              <w:marBottom w:val="30"/>
              <w:divBdr>
                <w:top w:val="single" w:sz="12" w:space="1" w:color="0000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126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9400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92343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3866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4181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3363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159181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704457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888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19118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47616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449377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79534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92737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652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92662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4717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01506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23641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221853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86716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4821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42589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2027469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840689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96597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1412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4004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93797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2357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3902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21642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628600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93490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776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00343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751798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2190516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676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00752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9658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2150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6603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5635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9850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301268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95532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5632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1165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626664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2114999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51870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91166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0610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20709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8408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0208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59184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392978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03782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2574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99076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689470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64630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28859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64761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9362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85236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6280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8842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57815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451663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12227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1648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1262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946954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547583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678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72916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8027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8746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4731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4137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73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9996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38212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8777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4084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005116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151105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3936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96712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7280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4576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578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0892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1649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57995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78551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17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0280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443929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133703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99660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5642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109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85512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2988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7141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80174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43422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72115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2538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59498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44684436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763796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33510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8459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1582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66306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2732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9461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6831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833548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34903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9340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81338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101297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7734782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506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3457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0622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19366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43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9801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10421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516560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37408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6762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8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497891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6209148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35574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77479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5689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3348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9341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7673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09840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34705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77145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8300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1161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0347226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681309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96311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05904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517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09530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1848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652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34266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009640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58745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9090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57377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07554199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391516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3555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143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93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00401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1678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668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19855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644130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97664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2940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1934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314533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0389689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8937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68879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732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0029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210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345468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86451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863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4810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999033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7869193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2966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7460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208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8439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268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25161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24473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0088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53180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06584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7694753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1216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119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2885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066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96698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82457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10908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046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8138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664526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8302132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1104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55308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1962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4106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2595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423985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49441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9680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38742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9246100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2638760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9667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2268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906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5945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23492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10117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04979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8272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7329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0668343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1898315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5888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04609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6830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4466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03983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094127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61683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1189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3558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734848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3689460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2762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6687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7829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0355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48904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59261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09265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3443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8579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66042327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5775196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1149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99485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776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1946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54684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57311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31228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6401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7276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9619582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668674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905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21375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9314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6632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5239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4128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4294725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6001903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811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07378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5836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4096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7984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7314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6274379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3506858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2953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10220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0142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4424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1179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9370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47039333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034286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9277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23266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5523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6804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1040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77262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127549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683962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6898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25818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2936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3733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5915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0217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830171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7442316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857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73317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6301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193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2145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13864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48431877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2163553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13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97736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4087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1746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2866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01850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52404858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664115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449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3315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69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4181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5462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0522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11833179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833900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6194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1025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4786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3912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3432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43119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4126267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406250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63591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30167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6936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85679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5172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6276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2242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95600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9250692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4564904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7255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42091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0862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4595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0177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0818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4085302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4535204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2720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05917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3552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022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0322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4116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1800067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3131012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036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48721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5418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3877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5760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11242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2067978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9132724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8469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35056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1849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7365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1746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5321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9107996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0565439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1370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57533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1336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3637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420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67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5654349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2358150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44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12143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5077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8907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7046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9752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1271126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4175987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8053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04193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0435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2188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3155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91447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48026859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3789713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996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94749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4607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3410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7777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299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5534478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1063375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24024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90677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6705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46828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8248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8658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2856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960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6041941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3274417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2626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34751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1342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0181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6700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0760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49153337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7366574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593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14563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3844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1857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2519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76893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6819736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4648542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224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85199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1091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5627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9004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48606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9849702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8797067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8754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64927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5972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9352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023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4902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71685157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130637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6253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0686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0665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0670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6632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6997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4877542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8794409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978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48356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0309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390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0948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41888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6364236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380565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032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74172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9703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6220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1666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77016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37528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3306411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825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5042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3389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6685630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726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042898">
              <w:marLeft w:val="0"/>
              <w:marRight w:val="0"/>
              <w:marTop w:val="75"/>
              <w:marBottom w:val="30"/>
              <w:divBdr>
                <w:top w:val="single" w:sz="12" w:space="1" w:color="0000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9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9951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19363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9803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6022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07881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347950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00849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1318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8667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077677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6180286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76917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88997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6453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41424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1276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1370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17777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733950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70943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1578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7563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031954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684376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4203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65805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2095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30190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3909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3335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15036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761747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48991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4194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07218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7362783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256288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49480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3898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8560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15671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2791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3321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88319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044471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48969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063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83129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379253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257059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45816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6072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092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52482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1420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6328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92894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86181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69551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8387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0568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8602366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462700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02418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31251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6079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16172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9526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0967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50055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118811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37985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6125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1291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9035700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9590978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55934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78926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774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41354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363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0395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43135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614610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58684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8422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70966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4557529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0377346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54651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84604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652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46425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8987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6010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94078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089918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36328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9336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5962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446750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652953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37396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33028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6925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67744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3611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2347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07868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386026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58621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3505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1387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3373398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176137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25290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44230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8998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420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6276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1959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16732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534630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68578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2048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8943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820213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2044417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76122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299983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1174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46753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6212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6429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03889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49767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06136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9654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9043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138366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9062116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8639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4671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4358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91721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1713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3547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96126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75556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86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847168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27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8505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5231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3560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21149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8834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64641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2255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6789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3518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23904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1921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5872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990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44416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7770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4713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0634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57531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139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0062935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053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64171">
              <w:marLeft w:val="0"/>
              <w:marRight w:val="0"/>
              <w:marTop w:val="75"/>
              <w:marBottom w:val="30"/>
              <w:divBdr>
                <w:top w:val="single" w:sz="12" w:space="1" w:color="0000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0752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9810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5069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024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6278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8114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1290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5914986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072519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57975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37863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3232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02078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4748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2653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6511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02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421649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251439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6911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59853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737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08049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941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4802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1465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9014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8700889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0069757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97829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62521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62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16439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7432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5025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4428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703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229684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339669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32351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75171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0857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6533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32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1628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7991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348020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942538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4969672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85838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16227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0826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98962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2607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0531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4159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8271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681511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905878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14665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43088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9724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1128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8706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5200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3527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3089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0014939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5903076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35903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48254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6536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21629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9675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8069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8980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7568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858841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451048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48102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82852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5407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84760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0770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37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2200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55190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955714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9748238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17936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38700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202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93648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6918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8548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9975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82737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13039766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650552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49078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73360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4823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79328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3860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4538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6398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26389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2510368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4483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4054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68835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3475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95941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2485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9096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4383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8737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899549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188740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53123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7564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6846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43529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4584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2997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7636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31347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5232019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6046576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88447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94817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8171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3386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1780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4868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8656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1117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41513358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442581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5939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60566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7525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5766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08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4559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79597647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3318340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9128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5180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5740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7383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9297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04897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64096137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4197922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1674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3262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840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1851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1871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8184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5504102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089394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32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29383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1321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3084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5879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1548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548748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9496558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9830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85736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0767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9163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0766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4748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209089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1216055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4409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69511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3798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79102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5764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5866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6805814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5318019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2853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9444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0124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1018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830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8637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585880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7153514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4057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75363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2347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371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8497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7472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4128764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6668582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9907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35863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4854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0147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60157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20636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1218002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7295256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8255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12301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8922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2625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7054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9490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4545210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1972339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1347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66689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5104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205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8905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2641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7053288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648502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3086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62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825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8429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8255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6897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6913414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0599341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065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83100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1298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6443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1933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70979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4100090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5993698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344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7491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2460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3080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4275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8973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215526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9706704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8197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526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958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2347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6217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6898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280539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4252288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5128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4473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7146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8841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7210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48333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8634407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5633690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19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01867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0715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131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3001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6211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5241320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9221765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2039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0738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6900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2868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6375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85507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703382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4475801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930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35809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4457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2073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4068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73029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6619918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335501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6144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15645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792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89587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7047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9568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3691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63046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234836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9820790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8854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55171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9958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5482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5125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9518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6456928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1249614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3799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39451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3648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0324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372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2820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222885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5330060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5142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43951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2398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6357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1492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5109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5492044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7275351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19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99276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6508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4190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9975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1945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261786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6950372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4692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74420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7769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9994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6081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11413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5275419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4610670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4936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1544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2964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8422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6274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9892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4669237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1790046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402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492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9098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4248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7952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77364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3421692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229563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422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53396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2190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1344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7010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468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357392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221104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83888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91397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7900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04040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4853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4739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6759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65501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6612799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8018482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1414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29182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6335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4856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8590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6187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218292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1468995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42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44882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0271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6771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5220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1595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7866213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2909377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179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29692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2021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5237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9769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6691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3794010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6120588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8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05117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6110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9246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568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26977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9306577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1577213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7242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1023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1877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6962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2757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3816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0402736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0035091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062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61494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8063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6780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4818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7601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421273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8526430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0625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98613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881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9985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0130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9045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691198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864813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5827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24019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3633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2205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163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7148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5016567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6005731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475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9157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6089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9791522"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07675">
          <w:marLeft w:val="0"/>
          <w:marRight w:val="0"/>
          <w:marTop w:val="75"/>
          <w:marBottom w:val="30"/>
          <w:divBdr>
            <w:top w:val="single" w:sz="12" w:space="1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491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2497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0856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4557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8034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0740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68140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765077107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9827389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0161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01671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2705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92199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8509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2232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5084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16144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094785277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6969268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8872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69111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239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58474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6788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1102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8483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096176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432629887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4068024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169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82959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749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34430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3692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9765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8380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941065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291178271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20174646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1285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27220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4532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07788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2254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2628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9999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027180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379325659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1695590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190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81866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8065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32045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0638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7487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6255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266841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46632002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3497228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0002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63658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3319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42966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11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0723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399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660309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79645866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8056538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5622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70215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12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44633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0615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4800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6255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654027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458382769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9203585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9393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25114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991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39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8813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925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80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640170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500200634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4561687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7318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41370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54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17051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123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236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3836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742272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868522068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7803405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0720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94488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589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30767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2477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1735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0802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049980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426615012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4180185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6167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57164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2859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15400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1552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5602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7165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894833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969314691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2843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9387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02726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03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75948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1125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5204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3236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767895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585892008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8948994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9907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88897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941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98696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7829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1031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9916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604356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602227701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7351297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3629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11660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0181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8875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108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023040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335811907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100377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0470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94483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48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7063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3405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890859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647633757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18224974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2381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868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6063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2659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3175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321000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271476869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15016525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3691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5974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1778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1627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7108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727139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566451820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7551310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1180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22372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2307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4386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4496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3005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002511362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3666857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1988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966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9495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4028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6716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86925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243836342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461474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889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80334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7555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1733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6158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540527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491414648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20011499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908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9157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0776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9725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7662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146082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490870237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21303174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2331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28256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6349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0517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2830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482462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661150715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17864590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0737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1533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7491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6667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7000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39626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41831234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19233752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935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5768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5609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039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8509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201591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259097695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251028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6757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94286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9226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4621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496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720306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2124182680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4470900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1500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97428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7023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4078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7895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412455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955864256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11499003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492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83909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4586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4972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3025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403045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938520661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4494732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7326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86907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2130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1978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8063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761916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459954026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2603352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808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58205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7773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987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5924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023339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39130439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15300259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7857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18695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6594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1506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4602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665862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2012297466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6340277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8537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990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8951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55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009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893877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271786497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6852087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8706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83762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4084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874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7690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718221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990868394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8616702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9635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12308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177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17527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1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9731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4032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10207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320698174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456435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190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78326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7442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8716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7396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16368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499271438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17703910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148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9061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7920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816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4060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285241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091121326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14673131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838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1173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0575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0832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5252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157760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241133414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18400053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1334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06207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5452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111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366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270763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530724991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7678491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8051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24257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3465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7237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5950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155176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203320795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19356295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4929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90036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5215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1122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9262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872714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782269870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17774089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4345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45335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5446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6398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599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013452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318849043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7370982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025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44486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3005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5007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0486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380675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403452519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7797580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4842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11998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4262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46534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8904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7063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5214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713183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562869217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12630285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1301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7507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1209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2795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9585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828336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617642085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21222586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370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78414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3031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7982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8330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653077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150102110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16129369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105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03365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5347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6810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2048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444589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446925548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15027686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6103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07192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9849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1420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2972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976759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152987702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9135088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6282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63603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0816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1351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7223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623553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297607295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2113144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793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05072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7741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4068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7251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894236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153182360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15654881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395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23705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0448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3592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2433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702480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739980440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13033919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9170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12437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1450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3017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723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03694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2095390466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5738614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6889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99557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0215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2433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2916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4173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  <w:div w:id="670761417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2" w:color="000000"/>
                    <w:right w:val="single" w:sz="6" w:space="2" w:color="000000"/>
                  </w:divBdr>
                </w:div>
              </w:divsChild>
            </w:div>
          </w:divsChild>
        </w:div>
        <w:div w:id="66015646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304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370181846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980186014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495537350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703164531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975675242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768937595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64886881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611472676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97067237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71646746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059402480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01943074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072317796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728377925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049769921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900624650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38574336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988852151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39704878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61243993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800033685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731342773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2118597996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210777444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425467941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920061883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35855024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713771247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693848317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535777121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525510270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267497494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109811202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565294513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602833091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662466347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2123456797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79522442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826552291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00351298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2064402885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977344424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688530521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961302000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468472033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195776344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261109861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53518827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62519113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2005618712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042368210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2086494310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284995814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3673068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509760355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201403124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720782646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62994448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658724131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30678832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97203237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052119054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2014643523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76333276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38341076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742878487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705636804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41185582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361516802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361635283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257640151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29903052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6988004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408815315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249925802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129543403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387485531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244534795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5954678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551887831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244608810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23535785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433015924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2034379517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27594462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95186068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770009544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093010102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2036079777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306473872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51579995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82917168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957182902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000235364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895313707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650866836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21381284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872067480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604267505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84825864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375274856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40556748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498926026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789932582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82728261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3297023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85422760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139802902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54043238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531264053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402214414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440338460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748431360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353531122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557588892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2012941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2137328811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2129471055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86626076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79085404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584194891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399905855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885527542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575748165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08163022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503276224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466696655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804739237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594514421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684743120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902248701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817845023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84871163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979114890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41493849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995568767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592006914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841243083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646474811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24897156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050419692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86825697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2146315459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402171166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3736183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253394655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783185845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996178306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705709428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891459517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982271807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631010786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311910591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872571044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983534064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365793791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675498567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  <w:div w:id="1958482676">
              <w:marLeft w:val="0"/>
              <w:marRight w:val="0"/>
              <w:marTop w:val="0"/>
              <w:marBottom w:val="0"/>
              <w:divBdr>
                <w:top w:val="single" w:sz="6" w:space="2" w:color="000000"/>
                <w:left w:val="single" w:sz="6" w:space="2" w:color="000000"/>
                <w:bottom w:val="single" w:sz="6" w:space="2" w:color="000000"/>
                <w:right w:val="single" w:sz="6" w:space="2" w:color="000000"/>
              </w:divBdr>
            </w:div>
          </w:divsChild>
        </w:div>
      </w:divsChild>
    </w:div>
    <w:div w:id="1357002385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1498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267184">
              <w:marLeft w:val="0"/>
              <w:marRight w:val="0"/>
              <w:marTop w:val="75"/>
              <w:marBottom w:val="30"/>
              <w:divBdr>
                <w:top w:val="single" w:sz="12" w:space="1" w:color="0000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38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0506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610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401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3773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801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4542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2378567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535221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83382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1466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467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58482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0083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4751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4329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45436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4955902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431719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88056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37607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4042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86088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9493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4912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1390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2961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0730017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57852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73078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03944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6133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34512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4278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6781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4973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7168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91451119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513902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24363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04494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8549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52935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9728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4211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8887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2058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1216090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489624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79991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88886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9417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78450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268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2906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6037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1385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099021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4724760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83286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31895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8066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75864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883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0334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8347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6076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4090417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493330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23801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76766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305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77406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1751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9536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0615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25243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023825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865622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83686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10943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1308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37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9653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0694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9699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9366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5040838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440563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44541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51751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560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16758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6313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0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087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5289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732409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664739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80037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71537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821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3178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8440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8048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1947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38581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7509313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867266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06574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93268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41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25737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6848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0110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7697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48701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4782978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5613995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66635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11716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6627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86973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3447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4792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5272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49917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323821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4589900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44659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56671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466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06213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6113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8718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6564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5098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1398389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2132689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1288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85224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940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45301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2023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9882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3093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33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162138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638464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44900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31279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7598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21504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7247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1070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2633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3839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42195099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8498788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8021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04146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5557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5540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1260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3879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295576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9281964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3509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68785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805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1527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7973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8648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9700205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7138475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57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12505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341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2075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8446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1461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08052192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6511276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0482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3132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767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4431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500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0625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0306784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3923161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8373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18965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1913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3650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4866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0952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3001802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7735968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1911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08642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0764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5295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0449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9615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12708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1562614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9713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42664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4194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5164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0461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2848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37961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8271385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331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68829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9297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7772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30863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812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5867640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3602308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0540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37136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31699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676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1777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76279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9534419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2364288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7067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839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9319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5119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42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3111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4727945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6208687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2390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42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1214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990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6041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892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143714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7822177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8611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87254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135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4102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9753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4789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654914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1136675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0841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52773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5669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1678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8769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9438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5379335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8062448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5504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55215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7182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850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7085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9387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5139535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79534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132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424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636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9898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4678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11707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885214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0933823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7005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07078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4920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6476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6427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82029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304649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5795138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7289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14092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0051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1996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7904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106019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9352712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5279064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2263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95657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3829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592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4674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45720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1922379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0620497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23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55483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8000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6416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0961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70945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22822426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1173300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5962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0149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3507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1389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139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9239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940699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7835289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925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76966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4776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8654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1319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6446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327732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951554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41696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26539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8765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65853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1604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5020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7103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0290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400967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5921269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1779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46871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1180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9513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8856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17987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7080445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7521187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3138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6616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9794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7208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4124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63842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7083327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9371790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6625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305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9064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0469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3268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43436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875699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1353677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4107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04156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7000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6299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3039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3874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381379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6866391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4826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95450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6788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083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6660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70314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91521127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9774421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25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71364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2929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6232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6955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9148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810420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6374152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6275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63852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0186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4731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0796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3782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9287770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4561737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807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23360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883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1899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4825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4099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56370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9085714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60805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80875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72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88553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605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1729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8187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7136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4884031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7176262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2630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73005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6508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2074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0253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6670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5142207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0028099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117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29762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5173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7271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3814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3519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548046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9754774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6693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73055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5576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3560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2338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2449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2115034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7327003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276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33382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7093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1971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3854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7888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9395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3581918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639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50166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0603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1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9727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7284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50281359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9742604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0232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51810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6642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8378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4488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90395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4355246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4615796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5881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37317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8539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522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2335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95082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300190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9204074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1477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71316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1871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20408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1844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88687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4996289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7242578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063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17859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1635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9731124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550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86265">
              <w:marLeft w:val="0"/>
              <w:marRight w:val="0"/>
              <w:marTop w:val="75"/>
              <w:marBottom w:val="30"/>
              <w:divBdr>
                <w:top w:val="single" w:sz="12" w:space="1" w:color="0000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5399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090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082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8333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639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9849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5182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3126070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418367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7374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16048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8198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51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0588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4077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0264337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942573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52107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04486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0008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93671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05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5133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8760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42954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857075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9804991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7278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799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8474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8796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7366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83889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557660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2815713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3435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98770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6605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0793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136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5260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5423762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5851442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3966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26439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19717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0303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5530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0500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14724094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4869748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471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60817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8793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755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5468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79662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9983850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3171947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0582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829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1082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297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9065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4887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339000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1336649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0384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06583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0981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3145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4439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53506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326025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8578452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541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75034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3233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3814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3812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178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271969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995740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6323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35608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6697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7720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2663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5381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1565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81200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167091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8379148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0084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8794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0503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6787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6294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2037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281213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5651874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2435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27485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1061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8252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8139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9096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540279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4737917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958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93324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0985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2396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7391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55978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948049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8385759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2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31230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3716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1131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6540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6433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494649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6781178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1078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66204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67616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9237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4918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3816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033209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2668135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7326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0779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7372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6736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0499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27439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727424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6881719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6448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24495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8129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6767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9895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2914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45626199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012798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46654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68403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3953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29373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4603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5496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9575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0266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0790091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9802643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29557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45383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9209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360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2055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8106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8449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9506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62535715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6327158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08882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78040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7116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51242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4884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1644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5837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70872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389948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7136531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72779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58839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7710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3399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9971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9103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9530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3369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690410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9044180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63150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28870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5103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8336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0670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2118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7717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9636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588746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198796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75696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30303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1261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69516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2766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7814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5457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92530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874529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076294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96225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28349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8173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10437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7475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8799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45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65207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2411649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0503004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03850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75308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7976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47384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3632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1973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9460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88098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5329119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0149886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74886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55109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91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10217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2527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1548213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7447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942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6441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90160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1757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5301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2256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9681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8845787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757302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37141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89562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8047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6438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2935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0020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2748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6632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01387305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440522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13521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47848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6386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01540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7672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0063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2624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4037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085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447421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33277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33949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0659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90748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9763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3234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8799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435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09284458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7829898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55099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18201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1149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56486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9408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2293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3279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09188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7509266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2049454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93201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70415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1589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36182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4239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7288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9104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0512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6449174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2775226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52541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29287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8461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66551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7511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9397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3097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8480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96661979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5625924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63214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06665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32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41469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5374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2721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5544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3180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48328176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4929910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3937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292676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1351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63965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2896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2261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7856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8975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43263010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40221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77666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12967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4084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974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3792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1922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9681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9485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6198035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971145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39414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36464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5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42073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287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6903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9803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1517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096018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469274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9171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05957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1220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8860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1552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9822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5302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37872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2456062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2304637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02999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03366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5604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20383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9003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7219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6859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191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4344417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2464963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23109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62688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0506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76604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4922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3590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5096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1341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368001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033044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11818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51538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11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19903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7540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463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0338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5990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3021056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298594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3679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710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0782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61217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2515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1811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7162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94619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9270834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402779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54054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19307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615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26274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1196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5757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3269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5478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7646227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45397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86407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10933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3770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21823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2595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875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763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3545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06425816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7433765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083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94814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9352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0132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5207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8922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4667159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9371014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245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23372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37509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7186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9510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72332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25863406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5131575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2217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02987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2005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346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8290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55419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331813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7134327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349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2000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9025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5907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0283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43937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76680114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4502735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6970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0419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4121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9185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1817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5794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9409818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218487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311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86080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6281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2389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8475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08028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46685508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3364237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7458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62131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0548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4241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1959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50475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838709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0902706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46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63343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0847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6027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4308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0555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9958435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5005421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7826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74417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0246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3356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700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40892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4018749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5257985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7741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9300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965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8150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3652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581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5594262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7295761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81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02712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2869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0883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9284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6725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489166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980763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6106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0182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4660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7829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4905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54166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5177729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7626774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5426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30134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2373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9186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0032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7107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48852279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0295290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5641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24203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7374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860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815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1043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72602600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8745346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4117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846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8778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5524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9279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622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9551182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623336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4040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70991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630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9163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0402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5085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254065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6457701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657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70872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1885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7041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2773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893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490011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8467956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3575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4523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2605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842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2166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6944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2634948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6589244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65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68884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8788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3080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4177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7188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746040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1269712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7308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68374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0523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3603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3908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7433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97505967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185158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62706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14596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2389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8821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1149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5014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3620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3733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2539063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8810855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8208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91476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3624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7034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6026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4050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4771926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6028817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088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77634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7009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5435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1086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12297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425964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1389892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4065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96749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8599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2673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7054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8467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94628076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9502066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2608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05530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8928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3357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3199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28522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2674678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0319513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1948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7062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0481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5379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0149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21544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7422183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5871078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084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48380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5770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9480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7511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1811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9674060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9553572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4837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14790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3645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0440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0821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9550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415645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5816750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6715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344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3566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2158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0726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3461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4767223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342917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88848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76821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892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2553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8279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17942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0169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8496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078711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3081762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2648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421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2055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58442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25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0453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47036915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845046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3234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8887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1717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5352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1792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7489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7205931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5723041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8901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57827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9573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6284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825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0436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391670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1524107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8784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81832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2756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62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4195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7265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534216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8309506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264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31183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5883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9337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9227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48286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64462944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6669381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6140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88762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60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2826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985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1233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229909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7059084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9861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452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4983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3251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6411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1069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636540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9803039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1029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38062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571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1674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2724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83109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847987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5973000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6443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82196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5940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2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62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87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5706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432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15690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270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2413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7286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3263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67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27305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6526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14377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8617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8532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7782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6306801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457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155961">
              <w:marLeft w:val="0"/>
              <w:marRight w:val="0"/>
              <w:marTop w:val="75"/>
              <w:marBottom w:val="30"/>
              <w:divBdr>
                <w:top w:val="single" w:sz="12" w:space="1" w:color="0000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133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1580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43309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5094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7173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5040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98449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1424148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915133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56653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44156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356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26405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2017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2195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6150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41603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1948489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414065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8592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4764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88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1221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8017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1385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7332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747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9423887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9108888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6699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95301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4901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9091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9752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4192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51933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8212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4951456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373361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76735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77852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6346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9527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1770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789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1266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97047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5730916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1304645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34708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09659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8577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07974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7033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7329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4770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2219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5481847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733273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87460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94679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2056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95853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1125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6602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4848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2990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637427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74342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39073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51310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1039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06056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212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1641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4560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0044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6143235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806758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14419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72527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8824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3101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5736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6124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631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2909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65175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743055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39076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97690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5496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47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6053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2330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9289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779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43447266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807827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9318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55114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7021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49433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0828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6035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4570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39252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7986496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9996206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17724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0986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3023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67435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8132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1578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9239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2813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9578815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6979673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48317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99690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2698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21772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7112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192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555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8143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21827702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367710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57673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28296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8707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19739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406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2470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8346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1945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29691177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5687354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2609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66491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5340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645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6095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80122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48327957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4279244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1400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54415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6305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3939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7848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7747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6559161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4951445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7001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10729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2496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3338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3154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72766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41422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9010144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5768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00016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7142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1020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0038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81746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0642125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8744903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5639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54401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7247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8675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5497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4186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2323076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4762945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15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12138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7445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579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6833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1547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0985256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5653847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7513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88903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2937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2336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0256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270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4872847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0248905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3450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99234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5518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361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8445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7802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936728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9536339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4418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55700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0584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4798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7344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68498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92873247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129291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5407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06473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5842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4562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4459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23890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2868902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101291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2326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3774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2245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9156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3329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7599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46755339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153742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2974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16926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2770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8834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5040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5332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4315862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0014222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0278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0228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2753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2668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7331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79278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4081906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9859352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8071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50143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8027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6616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4931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1148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06845126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1288916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6443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08977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4953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4559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8196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8526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8961062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5594874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7912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80722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7376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813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1837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4034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1262029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1063433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134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628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2566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3571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9148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6758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509127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8901210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71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36682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2233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6064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6577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8221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94302666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3210403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7216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3012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4976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2291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7918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2285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9761097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445821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5502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94220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614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64078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8658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9028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170610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9775369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56541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34828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3697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30736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8668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0150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9620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238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661475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7686952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968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01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1753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9802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6194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0482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940387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21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755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65483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5102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1709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3365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41438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7902198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5240559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4373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33353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910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0256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7180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77967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95683205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0901499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8300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1752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9145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7394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2783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73914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99906827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1181384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6225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14174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707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4949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8996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41992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25632837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3592368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1247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5577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9500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7528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9683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090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461486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949870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3364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57386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3967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4869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5847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4833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07192077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8339125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527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34767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7451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5194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8982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1790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9627638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649923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902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43136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4526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035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8202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7386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5730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0489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919673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1036487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391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422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8723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5635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6366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3239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7831150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708254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3954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29644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2805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6232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9899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64057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674966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8627369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9007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7893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3703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4488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7022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8404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908744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5188128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3445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39437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3147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0112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0611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929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4488184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9966127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714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4710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4947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9922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6881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3093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257963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4311218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0495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79581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8630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71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9210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84510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063055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0268598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966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75248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2504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1581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454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87476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45294110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7698559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6356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82826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7521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0591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8494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03730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6431549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9671990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767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2634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253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762728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17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62217">
              <w:marLeft w:val="0"/>
              <w:marRight w:val="0"/>
              <w:marTop w:val="75"/>
              <w:marBottom w:val="30"/>
              <w:divBdr>
                <w:top w:val="single" w:sz="12" w:space="1" w:color="0000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7721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3276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87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1458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9098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8414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1207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055102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555291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44393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27634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8415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99135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4012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5883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5072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30196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09697486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5076746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3851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89370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1732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36046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4488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8795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3899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0577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986999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795770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49617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880017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4084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4300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504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5106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54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7542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5970976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504856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9213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24813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4939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53551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4362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7802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3220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42400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9961047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69736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57319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27363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9781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60983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4699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7486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9433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7556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399171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6728754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53432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97005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59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21893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910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1018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3901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97484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718483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4916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543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66625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4232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37862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4216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8505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6973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3927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48355015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6129795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33964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47977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2665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335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0882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3452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7543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14430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6380766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5600213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2391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65796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5865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08899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7913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2695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1221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85888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320029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508510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2532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70915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2736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19060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4534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8688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4554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4317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72887225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247850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25008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63748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3710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60874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8040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2956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1264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22978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41331558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121916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25591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31903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131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5176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9101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064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3842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61708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213159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9380293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461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58367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2690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0122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2071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7313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138874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0648419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388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47425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5347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620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0535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6881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718735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6780764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532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44506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5024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5715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0571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94048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601555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3513440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421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2608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4505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5294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6579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1106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77963670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7160026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1993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95580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2186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0283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8889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6589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5213155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4165902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1530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1509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7976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2364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4068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17387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361944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5127943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8740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49872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79662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4677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3206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41028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009636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891447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5225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62048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329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9992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0929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3768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948616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6194140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2337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42847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3007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4729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1340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0910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8813401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900921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9640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09290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3988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9655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4594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6691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78391837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5937093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085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22581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8331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2683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73859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40416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7992994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7587438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5265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3456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3203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8734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8428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6196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4275071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9786577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3639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37049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5281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2295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6297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3259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66420844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2461139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3706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42383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812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8950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4727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85894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831587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9670063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9431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05877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4749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1597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1297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03426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9198013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5095681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9111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36963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7536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778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1121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8019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681098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6500158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1222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1827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0964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1081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8179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4246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8301110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9320824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4953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9233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9096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8039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330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41158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1575217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9021086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963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75511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5493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4396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9982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0735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45629531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7529658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34245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21737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1415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08361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0913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2896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134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7689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54818452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3415882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9557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76500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1972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2448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073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1325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45575700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8581581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9475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80199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8352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3638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2570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83068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6961524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2906718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0257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66053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3178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2911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9306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941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9373286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3380764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1256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44524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7153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4803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4057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48156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954880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1290096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8064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40013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7596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0641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0442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49362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9363300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6369599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593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35207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976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7303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4317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5939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984152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3254026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8627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62995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7242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563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6425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47762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785443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4009498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52559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549610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6164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1751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4109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9116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059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9339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9095370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9486527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3530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41102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241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7405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9921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46569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702147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511477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2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07658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045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3481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2193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7172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95331588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4642740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5323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82586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3422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3450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4181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7016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595941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4352926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2278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61567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68666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0896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0692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36821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052829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4865084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1004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9343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4408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3335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5028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69908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7063274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5476932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0745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08043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1401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6573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0934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90710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631214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4587970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5218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47699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478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4471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3454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6498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476740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7334349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4659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92061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79783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3354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0126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7870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9667650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4081168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9241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09938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8091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1344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6996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26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6086330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8837886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011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74993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7726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geo-oge.sdamgia.ru/problem?id=70" TargetMode="External"/><Relationship Id="rId299" Type="http://schemas.openxmlformats.org/officeDocument/2006/relationships/hyperlink" Target="https://geo-oge.sdamgia.ru/problem?id=904" TargetMode="External"/><Relationship Id="rId303" Type="http://schemas.openxmlformats.org/officeDocument/2006/relationships/hyperlink" Target="https://geo-oge.sdamgia.ru/problem?id=1024" TargetMode="External"/><Relationship Id="rId21" Type="http://schemas.openxmlformats.org/officeDocument/2006/relationships/hyperlink" Target="https://geo-oge.sdamgia.ru/problem?id=528" TargetMode="External"/><Relationship Id="rId42" Type="http://schemas.openxmlformats.org/officeDocument/2006/relationships/hyperlink" Target="https://geo-oge.sdamgia.ru/problem?id=1167" TargetMode="External"/><Relationship Id="rId63" Type="http://schemas.openxmlformats.org/officeDocument/2006/relationships/hyperlink" Target="https://geo-oge.sdamgia.ru/problem?id=229" TargetMode="External"/><Relationship Id="rId84" Type="http://schemas.openxmlformats.org/officeDocument/2006/relationships/hyperlink" Target="https://geo-oge.sdamgia.ru/problem?id=859" TargetMode="External"/><Relationship Id="rId138" Type="http://schemas.openxmlformats.org/officeDocument/2006/relationships/hyperlink" Target="https://geo-oge.sdamgia.ru/problem?id=532" TargetMode="External"/><Relationship Id="rId159" Type="http://schemas.openxmlformats.org/officeDocument/2006/relationships/hyperlink" Target="https://geo-oge.sdamgia.ru/problem?id=1141" TargetMode="External"/><Relationship Id="rId324" Type="http://schemas.openxmlformats.org/officeDocument/2006/relationships/hyperlink" Target="https://geo-oge.sdamgia.ru/problem?id=363" TargetMode="External"/><Relationship Id="rId345" Type="http://schemas.openxmlformats.org/officeDocument/2006/relationships/hyperlink" Target="https://geo-oge.sdamgia.ru/problem?id=672" TargetMode="External"/><Relationship Id="rId170" Type="http://schemas.openxmlformats.org/officeDocument/2006/relationships/hyperlink" Target="https://geo-oge.sdamgia.ru/problem?id=1489" TargetMode="External"/><Relationship Id="rId191" Type="http://schemas.openxmlformats.org/officeDocument/2006/relationships/hyperlink" Target="https://geo-oge.sdamgia.ru/problem?id=467" TargetMode="External"/><Relationship Id="rId205" Type="http://schemas.openxmlformats.org/officeDocument/2006/relationships/image" Target="media/image7.png"/><Relationship Id="rId226" Type="http://schemas.openxmlformats.org/officeDocument/2006/relationships/hyperlink" Target="https://geo-oge.sdamgia.ru/problem?id=1305" TargetMode="External"/><Relationship Id="rId247" Type="http://schemas.openxmlformats.org/officeDocument/2006/relationships/hyperlink" Target="https://geo-oge.sdamgia.ru/problem?id=404" TargetMode="External"/><Relationship Id="rId107" Type="http://schemas.openxmlformats.org/officeDocument/2006/relationships/hyperlink" Target="https://geo-oge.sdamgia.ru/problem?id=1546" TargetMode="External"/><Relationship Id="rId268" Type="http://schemas.openxmlformats.org/officeDocument/2006/relationships/image" Target="media/image18.png"/><Relationship Id="rId289" Type="http://schemas.openxmlformats.org/officeDocument/2006/relationships/hyperlink" Target="https://geo-oge.sdamgia.ru/problem?id=664" TargetMode="External"/><Relationship Id="rId11" Type="http://schemas.openxmlformats.org/officeDocument/2006/relationships/hyperlink" Target="https://geo-oge.sdamgia.ru/problem?id=228" TargetMode="External"/><Relationship Id="rId32" Type="http://schemas.openxmlformats.org/officeDocument/2006/relationships/hyperlink" Target="https://geo-oge.sdamgia.ru/problem?id=858" TargetMode="External"/><Relationship Id="rId53" Type="http://schemas.openxmlformats.org/officeDocument/2006/relationships/hyperlink" Target="https://geo-oge.sdamgia.ru/problem?id=1515" TargetMode="External"/><Relationship Id="rId74" Type="http://schemas.openxmlformats.org/officeDocument/2006/relationships/hyperlink" Target="https://geo-oge.sdamgia.ru/problem?id=559" TargetMode="External"/><Relationship Id="rId128" Type="http://schemas.openxmlformats.org/officeDocument/2006/relationships/hyperlink" Target="https://geo-oge.sdamgia.ru/problem?id=262" TargetMode="External"/><Relationship Id="rId149" Type="http://schemas.openxmlformats.org/officeDocument/2006/relationships/hyperlink" Target="https://geo-oge.sdamgia.ru/problem?id=832" TargetMode="External"/><Relationship Id="rId314" Type="http://schemas.openxmlformats.org/officeDocument/2006/relationships/hyperlink" Target="https://geo-oge.sdamgia.ru/problem?id=17" TargetMode="External"/><Relationship Id="rId335" Type="http://schemas.openxmlformats.org/officeDocument/2006/relationships/hyperlink" Target="https://geo-oge.sdamgia.ru/problem?id=342" TargetMode="External"/><Relationship Id="rId356" Type="http://schemas.openxmlformats.org/officeDocument/2006/relationships/hyperlink" Target="https://geo-oge.sdamgia.ru/problem?id=1748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geo-oge.sdamgia.ru/problem?id=1168" TargetMode="External"/><Relationship Id="rId160" Type="http://schemas.openxmlformats.org/officeDocument/2006/relationships/hyperlink" Target="https://geo-oge.sdamgia.ru/problem?id=1171" TargetMode="External"/><Relationship Id="rId181" Type="http://schemas.openxmlformats.org/officeDocument/2006/relationships/hyperlink" Target="https://geo-oge.sdamgia.ru/problem?id=98" TargetMode="External"/><Relationship Id="rId216" Type="http://schemas.openxmlformats.org/officeDocument/2006/relationships/hyperlink" Target="https://geo-oge.sdamgia.ru/problem?id=1014" TargetMode="External"/><Relationship Id="rId237" Type="http://schemas.openxmlformats.org/officeDocument/2006/relationships/hyperlink" Target="https://geo-oge.sdamgia.ru/problem?id=1642" TargetMode="External"/><Relationship Id="rId258" Type="http://schemas.openxmlformats.org/officeDocument/2006/relationships/image" Target="media/image13.png"/><Relationship Id="rId279" Type="http://schemas.openxmlformats.org/officeDocument/2006/relationships/hyperlink" Target="https://geo-oge.sdamgia.ru/problem?id=484" TargetMode="External"/><Relationship Id="rId22" Type="http://schemas.openxmlformats.org/officeDocument/2006/relationships/hyperlink" Target="https://geo-oge.sdamgia.ru/problem?id=558" TargetMode="External"/><Relationship Id="rId43" Type="http://schemas.openxmlformats.org/officeDocument/2006/relationships/hyperlink" Target="https://geo-oge.sdamgia.ru/problem?id=1197" TargetMode="External"/><Relationship Id="rId64" Type="http://schemas.openxmlformats.org/officeDocument/2006/relationships/hyperlink" Target="https://geo-oge.sdamgia.ru/problem?id=259" TargetMode="External"/><Relationship Id="rId118" Type="http://schemas.openxmlformats.org/officeDocument/2006/relationships/image" Target="media/image3.png"/><Relationship Id="rId139" Type="http://schemas.openxmlformats.org/officeDocument/2006/relationships/hyperlink" Target="https://geo-oge.sdamgia.ru/problem?id=562" TargetMode="External"/><Relationship Id="rId290" Type="http://schemas.openxmlformats.org/officeDocument/2006/relationships/image" Target="media/image29.png"/><Relationship Id="rId304" Type="http://schemas.openxmlformats.org/officeDocument/2006/relationships/image" Target="media/image36.png"/><Relationship Id="rId325" Type="http://schemas.openxmlformats.org/officeDocument/2006/relationships/hyperlink" Target="https://geo-oge.sdamgia.ru/problem?id=393" TargetMode="External"/><Relationship Id="rId346" Type="http://schemas.openxmlformats.org/officeDocument/2006/relationships/hyperlink" Target="https://geo-oge.sdamgia.ru/problem?id=702" TargetMode="External"/><Relationship Id="rId85" Type="http://schemas.openxmlformats.org/officeDocument/2006/relationships/hyperlink" Target="https://geo-oge.sdamgia.ru/problem?id=889" TargetMode="External"/><Relationship Id="rId150" Type="http://schemas.openxmlformats.org/officeDocument/2006/relationships/hyperlink" Target="https://geo-oge.sdamgia.ru/problem?id=862" TargetMode="External"/><Relationship Id="rId171" Type="http://schemas.openxmlformats.org/officeDocument/2006/relationships/hyperlink" Target="https://geo-oge.sdamgia.ru/problem?id=1519" TargetMode="External"/><Relationship Id="rId192" Type="http://schemas.openxmlformats.org/officeDocument/2006/relationships/hyperlink" Target="https://geo-oge.sdamgia.ru/problem?id=474" TargetMode="External"/><Relationship Id="rId206" Type="http://schemas.openxmlformats.org/officeDocument/2006/relationships/hyperlink" Target="https://geo-oge.sdamgia.ru/problem?id=804" TargetMode="External"/><Relationship Id="rId227" Type="http://schemas.openxmlformats.org/officeDocument/2006/relationships/hyperlink" Target="https://geo-oge.sdamgia.ru/problem?id=1335" TargetMode="External"/><Relationship Id="rId248" Type="http://schemas.openxmlformats.org/officeDocument/2006/relationships/hyperlink" Target="https://geo-oge.sdamgia.ru/problem?id=434" TargetMode="External"/><Relationship Id="rId269" Type="http://schemas.openxmlformats.org/officeDocument/2006/relationships/hyperlink" Target="https://geo-oge.sdamgia.ru/problem?id=334" TargetMode="External"/><Relationship Id="rId12" Type="http://schemas.openxmlformats.org/officeDocument/2006/relationships/hyperlink" Target="https://geo-oge.sdamgia.ru/problem?id=258" TargetMode="External"/><Relationship Id="rId33" Type="http://schemas.openxmlformats.org/officeDocument/2006/relationships/hyperlink" Target="https://geo-oge.sdamgia.ru/problem?id=888" TargetMode="External"/><Relationship Id="rId108" Type="http://schemas.openxmlformats.org/officeDocument/2006/relationships/hyperlink" Target="https://geo-oge.sdamgia.ru/problem?id=1576" TargetMode="External"/><Relationship Id="rId129" Type="http://schemas.openxmlformats.org/officeDocument/2006/relationships/hyperlink" Target="https://geo-oge.sdamgia.ru/problem?id=267" TargetMode="External"/><Relationship Id="rId280" Type="http://schemas.openxmlformats.org/officeDocument/2006/relationships/image" Target="media/image24.png"/><Relationship Id="rId315" Type="http://schemas.openxmlformats.org/officeDocument/2006/relationships/image" Target="media/image37.png"/><Relationship Id="rId336" Type="http://schemas.openxmlformats.org/officeDocument/2006/relationships/hyperlink" Target="https://geo-oge.sdamgia.ru/problem?id=372" TargetMode="External"/><Relationship Id="rId357" Type="http://schemas.openxmlformats.org/officeDocument/2006/relationships/hyperlink" Target="https://geo-oge.sdamgia.ru/problem?id=1749" TargetMode="External"/><Relationship Id="rId54" Type="http://schemas.openxmlformats.org/officeDocument/2006/relationships/hyperlink" Target="https://geo-oge.sdamgia.ru/problem?id=1545" TargetMode="External"/><Relationship Id="rId75" Type="http://schemas.openxmlformats.org/officeDocument/2006/relationships/hyperlink" Target="https://geo-oge.sdamgia.ru/problem?id=589" TargetMode="External"/><Relationship Id="rId96" Type="http://schemas.openxmlformats.org/officeDocument/2006/relationships/hyperlink" Target="https://geo-oge.sdamgia.ru/problem?id=1198" TargetMode="External"/><Relationship Id="rId140" Type="http://schemas.openxmlformats.org/officeDocument/2006/relationships/hyperlink" Target="https://geo-oge.sdamgia.ru/problem?id=622" TargetMode="External"/><Relationship Id="rId161" Type="http://schemas.openxmlformats.org/officeDocument/2006/relationships/hyperlink" Target="https://geo-oge.sdamgia.ru/problem?id=1201" TargetMode="External"/><Relationship Id="rId182" Type="http://schemas.openxmlformats.org/officeDocument/2006/relationships/hyperlink" Target="https://geo-oge.sdamgia.ru/problem?id=188" TargetMode="External"/><Relationship Id="rId217" Type="http://schemas.openxmlformats.org/officeDocument/2006/relationships/image" Target="media/image11.png"/><Relationship Id="rId6" Type="http://schemas.openxmlformats.org/officeDocument/2006/relationships/hyperlink" Target="https://geo-oge.sdamgia.ru/problem?id=2" TargetMode="External"/><Relationship Id="rId238" Type="http://schemas.openxmlformats.org/officeDocument/2006/relationships/hyperlink" Target="https://geo-oge.sdamgia.ru/problem?id=12" TargetMode="External"/><Relationship Id="rId259" Type="http://schemas.openxmlformats.org/officeDocument/2006/relationships/hyperlink" Target="https://geo-oge.sdamgia.ru/problem?id=108" TargetMode="External"/><Relationship Id="rId23" Type="http://schemas.openxmlformats.org/officeDocument/2006/relationships/hyperlink" Target="https://geo-oge.sdamgia.ru/problem?id=588" TargetMode="External"/><Relationship Id="rId119" Type="http://schemas.openxmlformats.org/officeDocument/2006/relationships/hyperlink" Target="https://geo-oge.sdamgia.ru/problem?id=100" TargetMode="External"/><Relationship Id="rId270" Type="http://schemas.openxmlformats.org/officeDocument/2006/relationships/image" Target="media/image19.png"/><Relationship Id="rId291" Type="http://schemas.openxmlformats.org/officeDocument/2006/relationships/hyperlink" Target="https://geo-oge.sdamgia.ru/problem?id=694" TargetMode="External"/><Relationship Id="rId305" Type="http://schemas.openxmlformats.org/officeDocument/2006/relationships/hyperlink" Target="https://geo-oge.sdamgia.ru/problem?id=1182" TargetMode="External"/><Relationship Id="rId326" Type="http://schemas.openxmlformats.org/officeDocument/2006/relationships/hyperlink" Target="https://geo-oge.sdamgia.ru/problem?id=423" TargetMode="External"/><Relationship Id="rId347" Type="http://schemas.openxmlformats.org/officeDocument/2006/relationships/hyperlink" Target="https://geo-oge.sdamgia.ru/problem?id=1124" TargetMode="External"/><Relationship Id="rId44" Type="http://schemas.openxmlformats.org/officeDocument/2006/relationships/hyperlink" Target="https://geo-oge.sdamgia.ru/problem?id=1227" TargetMode="External"/><Relationship Id="rId65" Type="http://schemas.openxmlformats.org/officeDocument/2006/relationships/hyperlink" Target="https://geo-oge.sdamgia.ru/problem?id=289" TargetMode="External"/><Relationship Id="rId86" Type="http://schemas.openxmlformats.org/officeDocument/2006/relationships/hyperlink" Target="https://geo-oge.sdamgia.ru/problem?id=919" TargetMode="External"/><Relationship Id="rId130" Type="http://schemas.openxmlformats.org/officeDocument/2006/relationships/hyperlink" Target="https://geo-oge.sdamgia.ru/problem?id=292" TargetMode="External"/><Relationship Id="rId151" Type="http://schemas.openxmlformats.org/officeDocument/2006/relationships/hyperlink" Target="https://geo-oge.sdamgia.ru/problem?id=892" TargetMode="External"/><Relationship Id="rId172" Type="http://schemas.openxmlformats.org/officeDocument/2006/relationships/hyperlink" Target="https://geo-oge.sdamgia.ru/problem?id=1549" TargetMode="External"/><Relationship Id="rId193" Type="http://schemas.openxmlformats.org/officeDocument/2006/relationships/hyperlink" Target="https://geo-oge.sdamgia.ru/problem?id=504" TargetMode="External"/><Relationship Id="rId207" Type="http://schemas.openxmlformats.org/officeDocument/2006/relationships/image" Target="media/image8.png"/><Relationship Id="rId228" Type="http://schemas.openxmlformats.org/officeDocument/2006/relationships/hyperlink" Target="https://geo-oge.sdamgia.ru/problem?id=1366" TargetMode="External"/><Relationship Id="rId249" Type="http://schemas.openxmlformats.org/officeDocument/2006/relationships/hyperlink" Target="https://geo-oge.sdamgia.ru/problem?id=464" TargetMode="External"/><Relationship Id="rId13" Type="http://schemas.openxmlformats.org/officeDocument/2006/relationships/hyperlink" Target="https://geo-oge.sdamgia.ru/problem?id=288" TargetMode="External"/><Relationship Id="rId109" Type="http://schemas.openxmlformats.org/officeDocument/2006/relationships/hyperlink" Target="https://geo-oge.sdamgia.ru/problem?id=1606" TargetMode="External"/><Relationship Id="rId260" Type="http://schemas.openxmlformats.org/officeDocument/2006/relationships/image" Target="media/image14.png"/><Relationship Id="rId281" Type="http://schemas.openxmlformats.org/officeDocument/2006/relationships/hyperlink" Target="https://geo-oge.sdamgia.ru/problem?id=514" TargetMode="External"/><Relationship Id="rId316" Type="http://schemas.openxmlformats.org/officeDocument/2006/relationships/hyperlink" Target="https://geo-oge.sdamgia.ru/problem?id=47" TargetMode="External"/><Relationship Id="rId337" Type="http://schemas.openxmlformats.org/officeDocument/2006/relationships/hyperlink" Target="https://geo-oge.sdamgia.ru/problem?id=402" TargetMode="External"/><Relationship Id="rId34" Type="http://schemas.openxmlformats.org/officeDocument/2006/relationships/hyperlink" Target="https://geo-oge.sdamgia.ru/problem?id=918" TargetMode="External"/><Relationship Id="rId55" Type="http://schemas.openxmlformats.org/officeDocument/2006/relationships/hyperlink" Target="https://geo-oge.sdamgia.ru/problem?id=1575" TargetMode="External"/><Relationship Id="rId76" Type="http://schemas.openxmlformats.org/officeDocument/2006/relationships/hyperlink" Target="https://geo-oge.sdamgia.ru/problem?id=619" TargetMode="External"/><Relationship Id="rId97" Type="http://schemas.openxmlformats.org/officeDocument/2006/relationships/hyperlink" Target="https://geo-oge.sdamgia.ru/problem?id=1228" TargetMode="External"/><Relationship Id="rId120" Type="http://schemas.openxmlformats.org/officeDocument/2006/relationships/image" Target="media/image4.png"/><Relationship Id="rId141" Type="http://schemas.openxmlformats.org/officeDocument/2006/relationships/hyperlink" Target="https://geo-oge.sdamgia.ru/problem?id=652" TargetMode="External"/><Relationship Id="rId358" Type="http://schemas.openxmlformats.org/officeDocument/2006/relationships/hyperlink" Target="https://geo-oge.sdamgia.ru/problem?id=1750" TargetMode="External"/><Relationship Id="rId7" Type="http://schemas.openxmlformats.org/officeDocument/2006/relationships/hyperlink" Target="https://geo-oge.sdamgia.ru/problem?id=32" TargetMode="External"/><Relationship Id="rId162" Type="http://schemas.openxmlformats.org/officeDocument/2006/relationships/hyperlink" Target="https://geo-oge.sdamgia.ru/problem?id=1231" TargetMode="External"/><Relationship Id="rId183" Type="http://schemas.openxmlformats.org/officeDocument/2006/relationships/hyperlink" Target="https://geo-oge.sdamgia.ru/problem?id=234" TargetMode="External"/><Relationship Id="rId218" Type="http://schemas.openxmlformats.org/officeDocument/2006/relationships/hyperlink" Target="https://geo-oge.sdamgia.ru/problem?id=1051" TargetMode="External"/><Relationship Id="rId239" Type="http://schemas.openxmlformats.org/officeDocument/2006/relationships/hyperlink" Target="https://geo-oge.sdamgia.ru/problem?id=42" TargetMode="External"/><Relationship Id="rId250" Type="http://schemas.openxmlformats.org/officeDocument/2006/relationships/hyperlink" Target="https://geo-oge.sdamgia.ru/problem?id=554" TargetMode="External"/><Relationship Id="rId271" Type="http://schemas.openxmlformats.org/officeDocument/2006/relationships/hyperlink" Target="https://geo-oge.sdamgia.ru/problem?id=364" TargetMode="External"/><Relationship Id="rId292" Type="http://schemas.openxmlformats.org/officeDocument/2006/relationships/image" Target="media/image30.png"/><Relationship Id="rId306" Type="http://schemas.openxmlformats.org/officeDocument/2006/relationships/hyperlink" Target="https://geo-oge.sdamgia.ru/problem?id=1212" TargetMode="External"/><Relationship Id="rId24" Type="http://schemas.openxmlformats.org/officeDocument/2006/relationships/hyperlink" Target="https://geo-oge.sdamgia.ru/problem?id=618" TargetMode="External"/><Relationship Id="rId45" Type="http://schemas.openxmlformats.org/officeDocument/2006/relationships/hyperlink" Target="https://geo-oge.sdamgia.ru/problem?id=1269" TargetMode="External"/><Relationship Id="rId66" Type="http://schemas.openxmlformats.org/officeDocument/2006/relationships/hyperlink" Target="https://geo-oge.sdamgia.ru/problem?id=319" TargetMode="External"/><Relationship Id="rId87" Type="http://schemas.openxmlformats.org/officeDocument/2006/relationships/hyperlink" Target="https://geo-oge.sdamgia.ru/problem?id=949" TargetMode="External"/><Relationship Id="rId110" Type="http://schemas.openxmlformats.org/officeDocument/2006/relationships/hyperlink" Target="https://geo-oge.sdamgia.ru/problem?id=1636" TargetMode="External"/><Relationship Id="rId131" Type="http://schemas.openxmlformats.org/officeDocument/2006/relationships/hyperlink" Target="https://geo-oge.sdamgia.ru/problem?id=297" TargetMode="External"/><Relationship Id="rId327" Type="http://schemas.openxmlformats.org/officeDocument/2006/relationships/hyperlink" Target="https://geo-oge.sdamgia.ru/problem?id=26" TargetMode="External"/><Relationship Id="rId348" Type="http://schemas.openxmlformats.org/officeDocument/2006/relationships/hyperlink" Target="https://geo-oge.sdamgia.ru/problem?id=1154" TargetMode="External"/><Relationship Id="rId152" Type="http://schemas.openxmlformats.org/officeDocument/2006/relationships/hyperlink" Target="https://geo-oge.sdamgia.ru/problem?id=922" TargetMode="External"/><Relationship Id="rId173" Type="http://schemas.openxmlformats.org/officeDocument/2006/relationships/hyperlink" Target="https://geo-oge.sdamgia.ru/problem?id=1579" TargetMode="External"/><Relationship Id="rId194" Type="http://schemas.openxmlformats.org/officeDocument/2006/relationships/hyperlink" Target="https://geo-oge.sdamgia.ru/problem?id=534" TargetMode="External"/><Relationship Id="rId208" Type="http://schemas.openxmlformats.org/officeDocument/2006/relationships/hyperlink" Target="https://geo-oge.sdamgia.ru/problem?id=834" TargetMode="External"/><Relationship Id="rId229" Type="http://schemas.openxmlformats.org/officeDocument/2006/relationships/hyperlink" Target="https://geo-oge.sdamgia.ru/problem?id=1396" TargetMode="External"/><Relationship Id="rId240" Type="http://schemas.openxmlformats.org/officeDocument/2006/relationships/hyperlink" Target="https://geo-oge.sdamgia.ru/problem?id=72" TargetMode="External"/><Relationship Id="rId261" Type="http://schemas.openxmlformats.org/officeDocument/2006/relationships/hyperlink" Target="https://geo-oge.sdamgia.ru/problem?id=198" TargetMode="External"/><Relationship Id="rId14" Type="http://schemas.openxmlformats.org/officeDocument/2006/relationships/hyperlink" Target="https://geo-oge.sdamgia.ru/problem?id=318" TargetMode="External"/><Relationship Id="rId35" Type="http://schemas.openxmlformats.org/officeDocument/2006/relationships/hyperlink" Target="https://geo-oge.sdamgia.ru/problem?id=948" TargetMode="External"/><Relationship Id="rId56" Type="http://schemas.openxmlformats.org/officeDocument/2006/relationships/hyperlink" Target="https://geo-oge.sdamgia.ru/problem?id=1605" TargetMode="External"/><Relationship Id="rId77" Type="http://schemas.openxmlformats.org/officeDocument/2006/relationships/hyperlink" Target="https://geo-oge.sdamgia.ru/problem?id=649" TargetMode="External"/><Relationship Id="rId100" Type="http://schemas.openxmlformats.org/officeDocument/2006/relationships/hyperlink" Target="https://geo-oge.sdamgia.ru/problem?id=1330" TargetMode="External"/><Relationship Id="rId282" Type="http://schemas.openxmlformats.org/officeDocument/2006/relationships/image" Target="media/image25.png"/><Relationship Id="rId317" Type="http://schemas.openxmlformats.org/officeDocument/2006/relationships/hyperlink" Target="https://geo-oge.sdamgia.ru/problem?id=77" TargetMode="External"/><Relationship Id="rId338" Type="http://schemas.openxmlformats.org/officeDocument/2006/relationships/hyperlink" Target="https://geo-oge.sdamgia.ru/problem?id=432" TargetMode="External"/><Relationship Id="rId359" Type="http://schemas.openxmlformats.org/officeDocument/2006/relationships/image" Target="media/image39.png"/><Relationship Id="rId8" Type="http://schemas.openxmlformats.org/officeDocument/2006/relationships/hyperlink" Target="https://geo-oge.sdamgia.ru/problem?id=62" TargetMode="External"/><Relationship Id="rId98" Type="http://schemas.openxmlformats.org/officeDocument/2006/relationships/hyperlink" Target="https://geo-oge.sdamgia.ru/problem?id=1270" TargetMode="External"/><Relationship Id="rId121" Type="http://schemas.openxmlformats.org/officeDocument/2006/relationships/hyperlink" Target="https://geo-oge.sdamgia.ru/problem?id=6" TargetMode="External"/><Relationship Id="rId142" Type="http://schemas.openxmlformats.org/officeDocument/2006/relationships/hyperlink" Target="https://geo-oge.sdamgia.ru/problem?id=682" TargetMode="External"/><Relationship Id="rId163" Type="http://schemas.openxmlformats.org/officeDocument/2006/relationships/hyperlink" Target="https://geo-oge.sdamgia.ru/problem?id=1273" TargetMode="External"/><Relationship Id="rId184" Type="http://schemas.openxmlformats.org/officeDocument/2006/relationships/hyperlink" Target="https://geo-oge.sdamgia.ru/problem?id=264" TargetMode="External"/><Relationship Id="rId219" Type="http://schemas.openxmlformats.org/officeDocument/2006/relationships/hyperlink" Target="https://geo-oge.sdamgia.ru/problem?id=1083" TargetMode="External"/><Relationship Id="rId230" Type="http://schemas.openxmlformats.org/officeDocument/2006/relationships/hyperlink" Target="https://geo-oge.sdamgia.ru/problem?id=1432" TargetMode="External"/><Relationship Id="rId251" Type="http://schemas.openxmlformats.org/officeDocument/2006/relationships/hyperlink" Target="https://geo-oge.sdamgia.ru/problem?id=884" TargetMode="External"/><Relationship Id="rId25" Type="http://schemas.openxmlformats.org/officeDocument/2006/relationships/hyperlink" Target="https://geo-oge.sdamgia.ru/problem?id=648" TargetMode="External"/><Relationship Id="rId46" Type="http://schemas.openxmlformats.org/officeDocument/2006/relationships/hyperlink" Target="https://geo-oge.sdamgia.ru/problem?id=1299" TargetMode="External"/><Relationship Id="rId67" Type="http://schemas.openxmlformats.org/officeDocument/2006/relationships/hyperlink" Target="https://geo-oge.sdamgia.ru/problem?id=349" TargetMode="External"/><Relationship Id="rId272" Type="http://schemas.openxmlformats.org/officeDocument/2006/relationships/image" Target="media/image20.png"/><Relationship Id="rId293" Type="http://schemas.openxmlformats.org/officeDocument/2006/relationships/hyperlink" Target="https://geo-oge.sdamgia.ru/problem?id=724" TargetMode="External"/><Relationship Id="rId307" Type="http://schemas.openxmlformats.org/officeDocument/2006/relationships/hyperlink" Target="https://geo-oge.sdamgia.ru/problem?id=1284" TargetMode="External"/><Relationship Id="rId328" Type="http://schemas.openxmlformats.org/officeDocument/2006/relationships/hyperlink" Target="https://geo-oge.sdamgia.ru/problem?id=56" TargetMode="External"/><Relationship Id="rId349" Type="http://schemas.openxmlformats.org/officeDocument/2006/relationships/hyperlink" Target="https://geo-oge.sdamgia.ru/problem?id=1184" TargetMode="External"/><Relationship Id="rId88" Type="http://schemas.openxmlformats.org/officeDocument/2006/relationships/hyperlink" Target="https://geo-oge.sdamgia.ru/problem?id=979" TargetMode="External"/><Relationship Id="rId111" Type="http://schemas.openxmlformats.org/officeDocument/2006/relationships/hyperlink" Target="https://geo-oge.sdamgia.ru/problem?id=1637" TargetMode="External"/><Relationship Id="rId132" Type="http://schemas.openxmlformats.org/officeDocument/2006/relationships/hyperlink" Target="https://geo-oge.sdamgia.ru/problem?id=322" TargetMode="External"/><Relationship Id="rId153" Type="http://schemas.openxmlformats.org/officeDocument/2006/relationships/hyperlink" Target="https://geo-oge.sdamgia.ru/problem?id=952" TargetMode="External"/><Relationship Id="rId174" Type="http://schemas.openxmlformats.org/officeDocument/2006/relationships/hyperlink" Target="https://geo-oge.sdamgia.ru/problem?id=1609" TargetMode="External"/><Relationship Id="rId195" Type="http://schemas.openxmlformats.org/officeDocument/2006/relationships/hyperlink" Target="https://geo-oge.sdamgia.ru/problem?id=564" TargetMode="External"/><Relationship Id="rId209" Type="http://schemas.openxmlformats.org/officeDocument/2006/relationships/image" Target="media/image9.png"/><Relationship Id="rId360" Type="http://schemas.openxmlformats.org/officeDocument/2006/relationships/fontTable" Target="fontTable.xml"/><Relationship Id="rId220" Type="http://schemas.openxmlformats.org/officeDocument/2006/relationships/hyperlink" Target="https://geo-oge.sdamgia.ru/problem?id=1113" TargetMode="External"/><Relationship Id="rId241" Type="http://schemas.openxmlformats.org/officeDocument/2006/relationships/hyperlink" Target="https://geo-oge.sdamgia.ru/problem?id=102" TargetMode="External"/><Relationship Id="rId15" Type="http://schemas.openxmlformats.org/officeDocument/2006/relationships/hyperlink" Target="https://geo-oge.sdamgia.ru/problem?id=348" TargetMode="External"/><Relationship Id="rId36" Type="http://schemas.openxmlformats.org/officeDocument/2006/relationships/hyperlink" Target="https://geo-oge.sdamgia.ru/problem?id=978" TargetMode="External"/><Relationship Id="rId57" Type="http://schemas.openxmlformats.org/officeDocument/2006/relationships/hyperlink" Target="https://geo-oge.sdamgia.ru/problem?id=1635" TargetMode="External"/><Relationship Id="rId106" Type="http://schemas.openxmlformats.org/officeDocument/2006/relationships/hyperlink" Target="https://geo-oge.sdamgia.ru/problem?id=1516" TargetMode="External"/><Relationship Id="rId127" Type="http://schemas.openxmlformats.org/officeDocument/2006/relationships/hyperlink" Target="https://geo-oge.sdamgia.ru/problem?id=237" TargetMode="External"/><Relationship Id="rId262" Type="http://schemas.openxmlformats.org/officeDocument/2006/relationships/image" Target="media/image15.png"/><Relationship Id="rId283" Type="http://schemas.openxmlformats.org/officeDocument/2006/relationships/hyperlink" Target="https://geo-oge.sdamgia.ru/problem?id=544" TargetMode="External"/><Relationship Id="rId313" Type="http://schemas.openxmlformats.org/officeDocument/2006/relationships/hyperlink" Target="https://geo-oge.sdamgia.ru/problem?id=1476" TargetMode="External"/><Relationship Id="rId318" Type="http://schemas.openxmlformats.org/officeDocument/2006/relationships/hyperlink" Target="https://geo-oge.sdamgia.ru/problem?id=107" TargetMode="External"/><Relationship Id="rId339" Type="http://schemas.openxmlformats.org/officeDocument/2006/relationships/hyperlink" Target="https://geo-oge.sdamgia.ru/problem?id=462" TargetMode="External"/><Relationship Id="rId10" Type="http://schemas.openxmlformats.org/officeDocument/2006/relationships/hyperlink" Target="https://geo-oge.sdamgia.ru/problem?id=182" TargetMode="External"/><Relationship Id="rId31" Type="http://schemas.openxmlformats.org/officeDocument/2006/relationships/hyperlink" Target="https://geo-oge.sdamgia.ru/problem?id=828" TargetMode="External"/><Relationship Id="rId52" Type="http://schemas.openxmlformats.org/officeDocument/2006/relationships/hyperlink" Target="https://geo-oge.sdamgia.ru/problem?id=1485" TargetMode="External"/><Relationship Id="rId73" Type="http://schemas.openxmlformats.org/officeDocument/2006/relationships/hyperlink" Target="https://geo-oge.sdamgia.ru/problem?id=529" TargetMode="External"/><Relationship Id="rId78" Type="http://schemas.openxmlformats.org/officeDocument/2006/relationships/hyperlink" Target="https://geo-oge.sdamgia.ru/problem?id=679" TargetMode="External"/><Relationship Id="rId94" Type="http://schemas.openxmlformats.org/officeDocument/2006/relationships/hyperlink" Target="https://geo-oge.sdamgia.ru/problem?id=1138" TargetMode="External"/><Relationship Id="rId99" Type="http://schemas.openxmlformats.org/officeDocument/2006/relationships/hyperlink" Target="https://geo-oge.sdamgia.ru/problem?id=1300" TargetMode="External"/><Relationship Id="rId101" Type="http://schemas.openxmlformats.org/officeDocument/2006/relationships/hyperlink" Target="https://geo-oge.sdamgia.ru/problem?id=1360" TargetMode="External"/><Relationship Id="rId122" Type="http://schemas.openxmlformats.org/officeDocument/2006/relationships/hyperlink" Target="https://geo-oge.sdamgia.ru/problem?id=36" TargetMode="External"/><Relationship Id="rId143" Type="http://schemas.openxmlformats.org/officeDocument/2006/relationships/hyperlink" Target="https://geo-oge.sdamgia.ru/problem?id=712" TargetMode="External"/><Relationship Id="rId148" Type="http://schemas.openxmlformats.org/officeDocument/2006/relationships/hyperlink" Target="https://geo-oge.sdamgia.ru/problem?id=802" TargetMode="External"/><Relationship Id="rId164" Type="http://schemas.openxmlformats.org/officeDocument/2006/relationships/hyperlink" Target="https://geo-oge.sdamgia.ru/problem?id=1303" TargetMode="External"/><Relationship Id="rId169" Type="http://schemas.openxmlformats.org/officeDocument/2006/relationships/hyperlink" Target="https://geo-oge.sdamgia.ru/problem?id=1459" TargetMode="External"/><Relationship Id="rId185" Type="http://schemas.openxmlformats.org/officeDocument/2006/relationships/hyperlink" Target="https://geo-oge.sdamgia.ru/problem?id=294" TargetMode="External"/><Relationship Id="rId334" Type="http://schemas.openxmlformats.org/officeDocument/2006/relationships/hyperlink" Target="https://geo-oge.sdamgia.ru/problem?id=312" TargetMode="External"/><Relationship Id="rId350" Type="http://schemas.openxmlformats.org/officeDocument/2006/relationships/hyperlink" Target="https://geo-oge.sdamgia.ru/problem?id=1316" TargetMode="External"/><Relationship Id="rId355" Type="http://schemas.openxmlformats.org/officeDocument/2006/relationships/hyperlink" Target="https://geo-oge.sdamgia.ru/problem?id=174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eo-oge.sdamgia.ru/problem?id=92" TargetMode="External"/><Relationship Id="rId180" Type="http://schemas.openxmlformats.org/officeDocument/2006/relationships/hyperlink" Target="https://geo-oge.sdamgia.ru/problem?id=68" TargetMode="External"/><Relationship Id="rId210" Type="http://schemas.openxmlformats.org/officeDocument/2006/relationships/hyperlink" Target="https://geo-oge.sdamgia.ru/problem?id=864" TargetMode="External"/><Relationship Id="rId215" Type="http://schemas.openxmlformats.org/officeDocument/2006/relationships/image" Target="media/image10.png"/><Relationship Id="rId236" Type="http://schemas.openxmlformats.org/officeDocument/2006/relationships/hyperlink" Target="https://geo-oge.sdamgia.ru/problem?id=1612" TargetMode="External"/><Relationship Id="rId257" Type="http://schemas.openxmlformats.org/officeDocument/2006/relationships/hyperlink" Target="https://geo-oge.sdamgia.ru/problem?id=78" TargetMode="External"/><Relationship Id="rId278" Type="http://schemas.openxmlformats.org/officeDocument/2006/relationships/image" Target="media/image23.png"/><Relationship Id="rId26" Type="http://schemas.openxmlformats.org/officeDocument/2006/relationships/hyperlink" Target="https://geo-oge.sdamgia.ru/problem?id=678" TargetMode="External"/><Relationship Id="rId231" Type="http://schemas.openxmlformats.org/officeDocument/2006/relationships/hyperlink" Target="https://geo-oge.sdamgia.ru/problem?id=1462" TargetMode="External"/><Relationship Id="rId252" Type="http://schemas.openxmlformats.org/officeDocument/2006/relationships/hyperlink" Target="https://geo-oge.sdamgia.ru/problem?id=1038" TargetMode="External"/><Relationship Id="rId273" Type="http://schemas.openxmlformats.org/officeDocument/2006/relationships/hyperlink" Target="https://geo-oge.sdamgia.ru/problem?id=394" TargetMode="External"/><Relationship Id="rId294" Type="http://schemas.openxmlformats.org/officeDocument/2006/relationships/image" Target="media/image31.png"/><Relationship Id="rId308" Type="http://schemas.openxmlformats.org/officeDocument/2006/relationships/hyperlink" Target="https://geo-oge.sdamgia.ru/problem?id=1314" TargetMode="External"/><Relationship Id="rId329" Type="http://schemas.openxmlformats.org/officeDocument/2006/relationships/hyperlink" Target="https://geo-oge.sdamgia.ru/problem?id=86" TargetMode="External"/><Relationship Id="rId47" Type="http://schemas.openxmlformats.org/officeDocument/2006/relationships/hyperlink" Target="https://geo-oge.sdamgia.ru/problem?id=1329" TargetMode="External"/><Relationship Id="rId68" Type="http://schemas.openxmlformats.org/officeDocument/2006/relationships/hyperlink" Target="https://geo-oge.sdamgia.ru/problem?id=379" TargetMode="External"/><Relationship Id="rId89" Type="http://schemas.openxmlformats.org/officeDocument/2006/relationships/hyperlink" Target="https://geo-oge.sdamgia.ru/problem?id=1009" TargetMode="External"/><Relationship Id="rId112" Type="http://schemas.openxmlformats.org/officeDocument/2006/relationships/hyperlink" Target="https://geo-oge.sdamgia.ru/problem?id=1824" TargetMode="External"/><Relationship Id="rId133" Type="http://schemas.openxmlformats.org/officeDocument/2006/relationships/hyperlink" Target="https://geo-oge.sdamgia.ru/problem?id=352" TargetMode="External"/><Relationship Id="rId154" Type="http://schemas.openxmlformats.org/officeDocument/2006/relationships/hyperlink" Target="https://geo-oge.sdamgia.ru/problem?id=982" TargetMode="External"/><Relationship Id="rId175" Type="http://schemas.openxmlformats.org/officeDocument/2006/relationships/hyperlink" Target="https://geo-oge.sdamgia.ru/problem?id=1639" TargetMode="External"/><Relationship Id="rId340" Type="http://schemas.openxmlformats.org/officeDocument/2006/relationships/hyperlink" Target="https://geo-oge.sdamgia.ru/problem?id=492" TargetMode="External"/><Relationship Id="rId361" Type="http://schemas.openxmlformats.org/officeDocument/2006/relationships/theme" Target="theme/theme1.xml"/><Relationship Id="rId196" Type="http://schemas.openxmlformats.org/officeDocument/2006/relationships/hyperlink" Target="https://geo-oge.sdamgia.ru/problem?id=594" TargetMode="External"/><Relationship Id="rId200" Type="http://schemas.openxmlformats.org/officeDocument/2006/relationships/hyperlink" Target="https://geo-oge.sdamgia.ru/problem?id=684" TargetMode="External"/><Relationship Id="rId16" Type="http://schemas.openxmlformats.org/officeDocument/2006/relationships/hyperlink" Target="https://geo-oge.sdamgia.ru/problem?id=378" TargetMode="External"/><Relationship Id="rId221" Type="http://schemas.openxmlformats.org/officeDocument/2006/relationships/hyperlink" Target="https://geo-oge.sdamgia.ru/problem?id=1143" TargetMode="External"/><Relationship Id="rId242" Type="http://schemas.openxmlformats.org/officeDocument/2006/relationships/hyperlink" Target="https://geo-oge.sdamgia.ru/problem?id=192" TargetMode="External"/><Relationship Id="rId263" Type="http://schemas.openxmlformats.org/officeDocument/2006/relationships/hyperlink" Target="https://geo-oge.sdamgia.ru/problem?id=244" TargetMode="External"/><Relationship Id="rId284" Type="http://schemas.openxmlformats.org/officeDocument/2006/relationships/image" Target="media/image26.png"/><Relationship Id="rId319" Type="http://schemas.openxmlformats.org/officeDocument/2006/relationships/hyperlink" Target="https://geo-oge.sdamgia.ru/problem?id=197" TargetMode="External"/><Relationship Id="rId37" Type="http://schemas.openxmlformats.org/officeDocument/2006/relationships/hyperlink" Target="https://geo-oge.sdamgia.ru/problem?id=1008" TargetMode="External"/><Relationship Id="rId58" Type="http://schemas.openxmlformats.org/officeDocument/2006/relationships/hyperlink" Target="https://geo-oge.sdamgia.ru/problem?id=3" TargetMode="External"/><Relationship Id="rId79" Type="http://schemas.openxmlformats.org/officeDocument/2006/relationships/hyperlink" Target="https://geo-oge.sdamgia.ru/problem?id=709" TargetMode="External"/><Relationship Id="rId102" Type="http://schemas.openxmlformats.org/officeDocument/2006/relationships/hyperlink" Target="https://geo-oge.sdamgia.ru/problem?id=1390" TargetMode="External"/><Relationship Id="rId123" Type="http://schemas.openxmlformats.org/officeDocument/2006/relationships/hyperlink" Target="https://geo-oge.sdamgia.ru/problem?id=66" TargetMode="External"/><Relationship Id="rId144" Type="http://schemas.openxmlformats.org/officeDocument/2006/relationships/hyperlink" Target="https://geo-oge.sdamgia.ru/problem?id=742" TargetMode="External"/><Relationship Id="rId330" Type="http://schemas.openxmlformats.org/officeDocument/2006/relationships/hyperlink" Target="https://geo-oge.sdamgia.ru/problem?id=116" TargetMode="External"/><Relationship Id="rId90" Type="http://schemas.openxmlformats.org/officeDocument/2006/relationships/hyperlink" Target="https://geo-oge.sdamgia.ru/problem?id=1019" TargetMode="External"/><Relationship Id="rId165" Type="http://schemas.openxmlformats.org/officeDocument/2006/relationships/hyperlink" Target="https://geo-oge.sdamgia.ru/problem?id=1333" TargetMode="External"/><Relationship Id="rId186" Type="http://schemas.openxmlformats.org/officeDocument/2006/relationships/hyperlink" Target="https://geo-oge.sdamgia.ru/problem?id=324" TargetMode="External"/><Relationship Id="rId351" Type="http://schemas.openxmlformats.org/officeDocument/2006/relationships/hyperlink" Target="https://geo-oge.sdamgia.ru/problem?id=1647" TargetMode="External"/><Relationship Id="rId211" Type="http://schemas.openxmlformats.org/officeDocument/2006/relationships/hyperlink" Target="https://geo-oge.sdamgia.ru/problem?id=894" TargetMode="External"/><Relationship Id="rId232" Type="http://schemas.openxmlformats.org/officeDocument/2006/relationships/hyperlink" Target="https://geo-oge.sdamgia.ru/problem?id=1492" TargetMode="External"/><Relationship Id="rId253" Type="http://schemas.openxmlformats.org/officeDocument/2006/relationships/hyperlink" Target="https://geo-oge.sdamgia.ru/problem?id=1163" TargetMode="External"/><Relationship Id="rId274" Type="http://schemas.openxmlformats.org/officeDocument/2006/relationships/image" Target="media/image21.png"/><Relationship Id="rId295" Type="http://schemas.openxmlformats.org/officeDocument/2006/relationships/hyperlink" Target="https://geo-oge.sdamgia.ru/problem?id=754" TargetMode="External"/><Relationship Id="rId309" Type="http://schemas.openxmlformats.org/officeDocument/2006/relationships/hyperlink" Target="https://geo-oge.sdamgia.ru/problem?id=1344" TargetMode="External"/><Relationship Id="rId27" Type="http://schemas.openxmlformats.org/officeDocument/2006/relationships/hyperlink" Target="https://geo-oge.sdamgia.ru/problem?id=708" TargetMode="External"/><Relationship Id="rId48" Type="http://schemas.openxmlformats.org/officeDocument/2006/relationships/hyperlink" Target="https://geo-oge.sdamgia.ru/problem?id=1359" TargetMode="External"/><Relationship Id="rId69" Type="http://schemas.openxmlformats.org/officeDocument/2006/relationships/hyperlink" Target="https://geo-oge.sdamgia.ru/problem?id=409" TargetMode="External"/><Relationship Id="rId113" Type="http://schemas.openxmlformats.org/officeDocument/2006/relationships/hyperlink" Target="https://geo-oge.sdamgia.ru/problem?id=10" TargetMode="External"/><Relationship Id="rId134" Type="http://schemas.openxmlformats.org/officeDocument/2006/relationships/hyperlink" Target="https://geo-oge.sdamgia.ru/problem?id=412" TargetMode="External"/><Relationship Id="rId320" Type="http://schemas.openxmlformats.org/officeDocument/2006/relationships/hyperlink" Target="https://geo-oge.sdamgia.ru/problem?id=243" TargetMode="External"/><Relationship Id="rId80" Type="http://schemas.openxmlformats.org/officeDocument/2006/relationships/hyperlink" Target="https://geo-oge.sdamgia.ru/problem?id=739" TargetMode="External"/><Relationship Id="rId155" Type="http://schemas.openxmlformats.org/officeDocument/2006/relationships/hyperlink" Target="https://geo-oge.sdamgia.ru/problem?id=1012" TargetMode="External"/><Relationship Id="rId176" Type="http://schemas.openxmlformats.org/officeDocument/2006/relationships/hyperlink" Target="https://geo-oge.sdamgia.ru/problem?id=7" TargetMode="External"/><Relationship Id="rId197" Type="http://schemas.openxmlformats.org/officeDocument/2006/relationships/hyperlink" Target="https://geo-oge.sdamgia.ru/problem?id=623" TargetMode="External"/><Relationship Id="rId341" Type="http://schemas.openxmlformats.org/officeDocument/2006/relationships/hyperlink" Target="https://geo-oge.sdamgia.ru/problem?id=522" TargetMode="External"/><Relationship Id="rId201" Type="http://schemas.openxmlformats.org/officeDocument/2006/relationships/hyperlink" Target="https://geo-oge.sdamgia.ru/problem?id=714" TargetMode="External"/><Relationship Id="rId222" Type="http://schemas.openxmlformats.org/officeDocument/2006/relationships/hyperlink" Target="https://geo-oge.sdamgia.ru/problem?id=1173" TargetMode="External"/><Relationship Id="rId243" Type="http://schemas.openxmlformats.org/officeDocument/2006/relationships/hyperlink" Target="https://geo-oge.sdamgia.ru/problem?id=28" TargetMode="External"/><Relationship Id="rId264" Type="http://schemas.openxmlformats.org/officeDocument/2006/relationships/image" Target="media/image16.png"/><Relationship Id="rId285" Type="http://schemas.openxmlformats.org/officeDocument/2006/relationships/hyperlink" Target="https://geo-oge.sdamgia.ru/problem?id=574" TargetMode="External"/><Relationship Id="rId17" Type="http://schemas.openxmlformats.org/officeDocument/2006/relationships/hyperlink" Target="https://geo-oge.sdamgia.ru/problem?id=408" TargetMode="External"/><Relationship Id="rId38" Type="http://schemas.openxmlformats.org/officeDocument/2006/relationships/hyperlink" Target="https://geo-oge.sdamgia.ru/problem?id=1044" TargetMode="External"/><Relationship Id="rId59" Type="http://schemas.openxmlformats.org/officeDocument/2006/relationships/hyperlink" Target="https://geo-oge.sdamgia.ru/problem?id=33" TargetMode="External"/><Relationship Id="rId103" Type="http://schemas.openxmlformats.org/officeDocument/2006/relationships/hyperlink" Target="https://geo-oge.sdamgia.ru/problem?id=1426" TargetMode="External"/><Relationship Id="rId124" Type="http://schemas.openxmlformats.org/officeDocument/2006/relationships/hyperlink" Target="https://geo-oge.sdamgia.ru/problem?id=96" TargetMode="External"/><Relationship Id="rId310" Type="http://schemas.openxmlformats.org/officeDocument/2006/relationships/hyperlink" Target="https://geo-oge.sdamgia.ru/problem?id=1380" TargetMode="External"/><Relationship Id="rId70" Type="http://schemas.openxmlformats.org/officeDocument/2006/relationships/hyperlink" Target="https://geo-oge.sdamgia.ru/problem?id=439" TargetMode="External"/><Relationship Id="rId91" Type="http://schemas.openxmlformats.org/officeDocument/2006/relationships/hyperlink" Target="https://geo-oge.sdamgia.ru/problem?id=1045" TargetMode="External"/><Relationship Id="rId145" Type="http://schemas.openxmlformats.org/officeDocument/2006/relationships/hyperlink" Target="https://geo-oge.sdamgia.ru/problem?id=772" TargetMode="External"/><Relationship Id="rId166" Type="http://schemas.openxmlformats.org/officeDocument/2006/relationships/hyperlink" Target="https://geo-oge.sdamgia.ru/problem?id=1363" TargetMode="External"/><Relationship Id="rId187" Type="http://schemas.openxmlformats.org/officeDocument/2006/relationships/hyperlink" Target="https://geo-oge.sdamgia.ru/problem?id=354" TargetMode="External"/><Relationship Id="rId331" Type="http://schemas.openxmlformats.org/officeDocument/2006/relationships/hyperlink" Target="https://geo-oge.sdamgia.ru/problem?id=206" TargetMode="External"/><Relationship Id="rId352" Type="http://schemas.openxmlformats.org/officeDocument/2006/relationships/image" Target="media/image38.png"/><Relationship Id="rId1" Type="http://schemas.openxmlformats.org/officeDocument/2006/relationships/customXml" Target="../customXml/item1.xml"/><Relationship Id="rId212" Type="http://schemas.openxmlformats.org/officeDocument/2006/relationships/hyperlink" Target="https://geo-oge.sdamgia.ru/problem?id=924" TargetMode="External"/><Relationship Id="rId233" Type="http://schemas.openxmlformats.org/officeDocument/2006/relationships/hyperlink" Target="https://geo-oge.sdamgia.ru/problem?id=1522" TargetMode="External"/><Relationship Id="rId254" Type="http://schemas.openxmlformats.org/officeDocument/2006/relationships/hyperlink" Target="https://geo-oge.sdamgia.ru/problem?id=1193" TargetMode="External"/><Relationship Id="rId28" Type="http://schemas.openxmlformats.org/officeDocument/2006/relationships/hyperlink" Target="https://geo-oge.sdamgia.ru/problem?id=738" TargetMode="External"/><Relationship Id="rId49" Type="http://schemas.openxmlformats.org/officeDocument/2006/relationships/hyperlink" Target="https://geo-oge.sdamgia.ru/problem?id=1389" TargetMode="External"/><Relationship Id="rId114" Type="http://schemas.openxmlformats.org/officeDocument/2006/relationships/image" Target="media/image1.png"/><Relationship Id="rId275" Type="http://schemas.openxmlformats.org/officeDocument/2006/relationships/hyperlink" Target="https://geo-oge.sdamgia.ru/problem?id=424" TargetMode="External"/><Relationship Id="rId296" Type="http://schemas.openxmlformats.org/officeDocument/2006/relationships/image" Target="media/image32.png"/><Relationship Id="rId300" Type="http://schemas.openxmlformats.org/officeDocument/2006/relationships/image" Target="media/image34.png"/><Relationship Id="rId60" Type="http://schemas.openxmlformats.org/officeDocument/2006/relationships/hyperlink" Target="https://geo-oge.sdamgia.ru/problem?id=63" TargetMode="External"/><Relationship Id="rId81" Type="http://schemas.openxmlformats.org/officeDocument/2006/relationships/hyperlink" Target="https://geo-oge.sdamgia.ru/problem?id=769" TargetMode="External"/><Relationship Id="rId135" Type="http://schemas.openxmlformats.org/officeDocument/2006/relationships/hyperlink" Target="https://geo-oge.sdamgia.ru/problem?id=442" TargetMode="External"/><Relationship Id="rId156" Type="http://schemas.openxmlformats.org/officeDocument/2006/relationships/hyperlink" Target="https://geo-oge.sdamgia.ru/problem?id=1048" TargetMode="External"/><Relationship Id="rId177" Type="http://schemas.openxmlformats.org/officeDocument/2006/relationships/hyperlink" Target="https://geo-oge.sdamgia.ru/problem?id=8" TargetMode="External"/><Relationship Id="rId198" Type="http://schemas.openxmlformats.org/officeDocument/2006/relationships/image" Target="media/image6.png"/><Relationship Id="rId321" Type="http://schemas.openxmlformats.org/officeDocument/2006/relationships/hyperlink" Target="https://geo-oge.sdamgia.ru/problem?id=273" TargetMode="External"/><Relationship Id="rId342" Type="http://schemas.openxmlformats.org/officeDocument/2006/relationships/hyperlink" Target="https://geo-oge.sdamgia.ru/problem?id=552" TargetMode="External"/><Relationship Id="rId202" Type="http://schemas.openxmlformats.org/officeDocument/2006/relationships/hyperlink" Target="https://geo-oge.sdamgia.ru/problem?id=744" TargetMode="External"/><Relationship Id="rId223" Type="http://schemas.openxmlformats.org/officeDocument/2006/relationships/hyperlink" Target="https://geo-oge.sdamgia.ru/problem?id=1203" TargetMode="External"/><Relationship Id="rId244" Type="http://schemas.openxmlformats.org/officeDocument/2006/relationships/hyperlink" Target="https://geo-oge.sdamgia.ru/problem?id=118" TargetMode="External"/><Relationship Id="rId18" Type="http://schemas.openxmlformats.org/officeDocument/2006/relationships/hyperlink" Target="https://geo-oge.sdamgia.ru/problem?id=438" TargetMode="External"/><Relationship Id="rId39" Type="http://schemas.openxmlformats.org/officeDocument/2006/relationships/hyperlink" Target="https://geo-oge.sdamgia.ru/problem?id=1077" TargetMode="External"/><Relationship Id="rId265" Type="http://schemas.openxmlformats.org/officeDocument/2006/relationships/hyperlink" Target="https://geo-oge.sdamgia.ru/problem?id=274" TargetMode="External"/><Relationship Id="rId286" Type="http://schemas.openxmlformats.org/officeDocument/2006/relationships/image" Target="media/image27.png"/><Relationship Id="rId50" Type="http://schemas.openxmlformats.org/officeDocument/2006/relationships/hyperlink" Target="https://geo-oge.sdamgia.ru/problem?id=1425" TargetMode="External"/><Relationship Id="rId104" Type="http://schemas.openxmlformats.org/officeDocument/2006/relationships/hyperlink" Target="https://geo-oge.sdamgia.ru/problem?id=1456" TargetMode="External"/><Relationship Id="rId125" Type="http://schemas.openxmlformats.org/officeDocument/2006/relationships/hyperlink" Target="https://geo-oge.sdamgia.ru/problem?id=186" TargetMode="External"/><Relationship Id="rId146" Type="http://schemas.openxmlformats.org/officeDocument/2006/relationships/hyperlink" Target="https://geo-oge.sdamgia.ru/problem?id=773" TargetMode="External"/><Relationship Id="rId167" Type="http://schemas.openxmlformats.org/officeDocument/2006/relationships/hyperlink" Target="https://geo-oge.sdamgia.ru/problem?id=1393" TargetMode="External"/><Relationship Id="rId188" Type="http://schemas.openxmlformats.org/officeDocument/2006/relationships/hyperlink" Target="https://geo-oge.sdamgia.ru/problem?id=384" TargetMode="External"/><Relationship Id="rId311" Type="http://schemas.openxmlformats.org/officeDocument/2006/relationships/hyperlink" Target="https://geo-oge.sdamgia.ru/problem?id=1410" TargetMode="External"/><Relationship Id="rId332" Type="http://schemas.openxmlformats.org/officeDocument/2006/relationships/hyperlink" Target="https://geo-oge.sdamgia.ru/problem?id=252" TargetMode="External"/><Relationship Id="rId353" Type="http://schemas.openxmlformats.org/officeDocument/2006/relationships/hyperlink" Target="https://geo-oge.sdamgia.ru/problem?id=1743" TargetMode="External"/><Relationship Id="rId71" Type="http://schemas.openxmlformats.org/officeDocument/2006/relationships/hyperlink" Target="https://geo-oge.sdamgia.ru/problem?id=469" TargetMode="External"/><Relationship Id="rId92" Type="http://schemas.openxmlformats.org/officeDocument/2006/relationships/hyperlink" Target="https://geo-oge.sdamgia.ru/problem?id=1078" TargetMode="External"/><Relationship Id="rId213" Type="http://schemas.openxmlformats.org/officeDocument/2006/relationships/hyperlink" Target="https://geo-oge.sdamgia.ru/problem?id=954" TargetMode="External"/><Relationship Id="rId234" Type="http://schemas.openxmlformats.org/officeDocument/2006/relationships/hyperlink" Target="https://geo-oge.sdamgia.ru/problem?id=1552" TargetMode="External"/><Relationship Id="rId2" Type="http://schemas.openxmlformats.org/officeDocument/2006/relationships/styles" Target="styles.xml"/><Relationship Id="rId29" Type="http://schemas.openxmlformats.org/officeDocument/2006/relationships/hyperlink" Target="https://geo-oge.sdamgia.ru/problem?id=768" TargetMode="External"/><Relationship Id="rId255" Type="http://schemas.openxmlformats.org/officeDocument/2006/relationships/hyperlink" Target="https://geo-oge.sdamgia.ru/problem?id=48" TargetMode="External"/><Relationship Id="rId276" Type="http://schemas.openxmlformats.org/officeDocument/2006/relationships/image" Target="media/image22.png"/><Relationship Id="rId297" Type="http://schemas.openxmlformats.org/officeDocument/2006/relationships/hyperlink" Target="https://geo-oge.sdamgia.ru/problem?id=874" TargetMode="External"/><Relationship Id="rId40" Type="http://schemas.openxmlformats.org/officeDocument/2006/relationships/hyperlink" Target="https://geo-oge.sdamgia.ru/problem?id=1107" TargetMode="External"/><Relationship Id="rId115" Type="http://schemas.openxmlformats.org/officeDocument/2006/relationships/hyperlink" Target="https://geo-oge.sdamgia.ru/problem?id=40" TargetMode="External"/><Relationship Id="rId136" Type="http://schemas.openxmlformats.org/officeDocument/2006/relationships/hyperlink" Target="https://geo-oge.sdamgia.ru/problem?id=472" TargetMode="External"/><Relationship Id="rId157" Type="http://schemas.openxmlformats.org/officeDocument/2006/relationships/hyperlink" Target="https://geo-oge.sdamgia.ru/problem?id=1081" TargetMode="External"/><Relationship Id="rId178" Type="http://schemas.openxmlformats.org/officeDocument/2006/relationships/hyperlink" Target="https://geo-oge.sdamgia.ru/problem?id=19" TargetMode="External"/><Relationship Id="rId301" Type="http://schemas.openxmlformats.org/officeDocument/2006/relationships/hyperlink" Target="https://geo-oge.sdamgia.ru/problem?id=994" TargetMode="External"/><Relationship Id="rId322" Type="http://schemas.openxmlformats.org/officeDocument/2006/relationships/hyperlink" Target="https://geo-oge.sdamgia.ru/problem?id=303" TargetMode="External"/><Relationship Id="rId343" Type="http://schemas.openxmlformats.org/officeDocument/2006/relationships/hyperlink" Target="https://geo-oge.sdamgia.ru/problem?id=582" TargetMode="External"/><Relationship Id="rId61" Type="http://schemas.openxmlformats.org/officeDocument/2006/relationships/hyperlink" Target="https://geo-oge.sdamgia.ru/problem?id=93" TargetMode="External"/><Relationship Id="rId82" Type="http://schemas.openxmlformats.org/officeDocument/2006/relationships/hyperlink" Target="https://geo-oge.sdamgia.ru/problem?id=799" TargetMode="External"/><Relationship Id="rId199" Type="http://schemas.openxmlformats.org/officeDocument/2006/relationships/hyperlink" Target="https://geo-oge.sdamgia.ru/problem?id=654" TargetMode="External"/><Relationship Id="rId203" Type="http://schemas.openxmlformats.org/officeDocument/2006/relationships/hyperlink" Target="https://geo-oge.sdamgia.ru/problem?id=774" TargetMode="External"/><Relationship Id="rId19" Type="http://schemas.openxmlformats.org/officeDocument/2006/relationships/hyperlink" Target="https://geo-oge.sdamgia.ru/problem?id=468" TargetMode="External"/><Relationship Id="rId224" Type="http://schemas.openxmlformats.org/officeDocument/2006/relationships/hyperlink" Target="https://geo-oge.sdamgia.ru/problem?id=1233" TargetMode="External"/><Relationship Id="rId245" Type="http://schemas.openxmlformats.org/officeDocument/2006/relationships/hyperlink" Target="https://geo-oge.sdamgia.ru/problem?id=284" TargetMode="External"/><Relationship Id="rId266" Type="http://schemas.openxmlformats.org/officeDocument/2006/relationships/image" Target="media/image17.png"/><Relationship Id="rId287" Type="http://schemas.openxmlformats.org/officeDocument/2006/relationships/hyperlink" Target="https://geo-oge.sdamgia.ru/problem?id=604" TargetMode="External"/><Relationship Id="rId30" Type="http://schemas.openxmlformats.org/officeDocument/2006/relationships/hyperlink" Target="https://geo-oge.sdamgia.ru/problem?id=798" TargetMode="External"/><Relationship Id="rId105" Type="http://schemas.openxmlformats.org/officeDocument/2006/relationships/hyperlink" Target="https://geo-oge.sdamgia.ru/problem?id=1486" TargetMode="External"/><Relationship Id="rId126" Type="http://schemas.openxmlformats.org/officeDocument/2006/relationships/hyperlink" Target="https://geo-oge.sdamgia.ru/problem?id=232" TargetMode="External"/><Relationship Id="rId147" Type="http://schemas.openxmlformats.org/officeDocument/2006/relationships/image" Target="media/image5.png"/><Relationship Id="rId168" Type="http://schemas.openxmlformats.org/officeDocument/2006/relationships/hyperlink" Target="https://geo-oge.sdamgia.ru/problem?id=1429" TargetMode="External"/><Relationship Id="rId312" Type="http://schemas.openxmlformats.org/officeDocument/2006/relationships/hyperlink" Target="https://geo-oge.sdamgia.ru/problem?id=1446" TargetMode="External"/><Relationship Id="rId333" Type="http://schemas.openxmlformats.org/officeDocument/2006/relationships/hyperlink" Target="https://geo-oge.sdamgia.ru/problem?id=282" TargetMode="External"/><Relationship Id="rId354" Type="http://schemas.openxmlformats.org/officeDocument/2006/relationships/hyperlink" Target="https://geo-oge.sdamgia.ru/problem?id=1745" TargetMode="External"/><Relationship Id="rId51" Type="http://schemas.openxmlformats.org/officeDocument/2006/relationships/hyperlink" Target="https://geo-oge.sdamgia.ru/problem?id=1455" TargetMode="External"/><Relationship Id="rId72" Type="http://schemas.openxmlformats.org/officeDocument/2006/relationships/hyperlink" Target="https://geo-oge.sdamgia.ru/problem?id=499" TargetMode="External"/><Relationship Id="rId93" Type="http://schemas.openxmlformats.org/officeDocument/2006/relationships/hyperlink" Target="https://geo-oge.sdamgia.ru/problem?id=1108" TargetMode="External"/><Relationship Id="rId189" Type="http://schemas.openxmlformats.org/officeDocument/2006/relationships/hyperlink" Target="https://geo-oge.sdamgia.ru/problem?id=414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geo-oge.sdamgia.ru/problem?id=984" TargetMode="External"/><Relationship Id="rId235" Type="http://schemas.openxmlformats.org/officeDocument/2006/relationships/hyperlink" Target="https://geo-oge.sdamgia.ru/problem?id=1582" TargetMode="External"/><Relationship Id="rId256" Type="http://schemas.openxmlformats.org/officeDocument/2006/relationships/image" Target="media/image12.png"/><Relationship Id="rId277" Type="http://schemas.openxmlformats.org/officeDocument/2006/relationships/hyperlink" Target="https://geo-oge.sdamgia.ru/problem?id=454" TargetMode="External"/><Relationship Id="rId298" Type="http://schemas.openxmlformats.org/officeDocument/2006/relationships/image" Target="media/image33.png"/><Relationship Id="rId116" Type="http://schemas.openxmlformats.org/officeDocument/2006/relationships/image" Target="media/image2.png"/><Relationship Id="rId137" Type="http://schemas.openxmlformats.org/officeDocument/2006/relationships/hyperlink" Target="https://geo-oge.sdamgia.ru/problem?id=502" TargetMode="External"/><Relationship Id="rId158" Type="http://schemas.openxmlformats.org/officeDocument/2006/relationships/hyperlink" Target="https://geo-oge.sdamgia.ru/problem?id=1111" TargetMode="External"/><Relationship Id="rId302" Type="http://schemas.openxmlformats.org/officeDocument/2006/relationships/image" Target="media/image35.png"/><Relationship Id="rId323" Type="http://schemas.openxmlformats.org/officeDocument/2006/relationships/hyperlink" Target="https://geo-oge.sdamgia.ru/problem?id=333" TargetMode="External"/><Relationship Id="rId344" Type="http://schemas.openxmlformats.org/officeDocument/2006/relationships/hyperlink" Target="https://geo-oge.sdamgia.ru/problem?id=612" TargetMode="External"/><Relationship Id="rId20" Type="http://schemas.openxmlformats.org/officeDocument/2006/relationships/hyperlink" Target="https://geo-oge.sdamgia.ru/problem?id=498" TargetMode="External"/><Relationship Id="rId41" Type="http://schemas.openxmlformats.org/officeDocument/2006/relationships/hyperlink" Target="https://geo-oge.sdamgia.ru/problem?id=1137" TargetMode="External"/><Relationship Id="rId62" Type="http://schemas.openxmlformats.org/officeDocument/2006/relationships/hyperlink" Target="https://geo-oge.sdamgia.ru/problem?id=183" TargetMode="External"/><Relationship Id="rId83" Type="http://schemas.openxmlformats.org/officeDocument/2006/relationships/hyperlink" Target="https://geo-oge.sdamgia.ru/problem?id=829" TargetMode="External"/><Relationship Id="rId179" Type="http://schemas.openxmlformats.org/officeDocument/2006/relationships/hyperlink" Target="https://geo-oge.sdamgia.ru/problem?id=38" TargetMode="External"/><Relationship Id="rId190" Type="http://schemas.openxmlformats.org/officeDocument/2006/relationships/hyperlink" Target="https://geo-oge.sdamgia.ru/problem?id=444" TargetMode="External"/><Relationship Id="rId204" Type="http://schemas.openxmlformats.org/officeDocument/2006/relationships/hyperlink" Target="https://geo-oge.sdamgia.ru/problem?id=775" TargetMode="External"/><Relationship Id="rId225" Type="http://schemas.openxmlformats.org/officeDocument/2006/relationships/hyperlink" Target="https://geo-oge.sdamgia.ru/problem?id=1275" TargetMode="External"/><Relationship Id="rId246" Type="http://schemas.openxmlformats.org/officeDocument/2006/relationships/hyperlink" Target="https://geo-oge.sdamgia.ru/problem?id=374" TargetMode="External"/><Relationship Id="rId267" Type="http://schemas.openxmlformats.org/officeDocument/2006/relationships/hyperlink" Target="https://geo-oge.sdamgia.ru/problem?id=304" TargetMode="External"/><Relationship Id="rId28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0191C7-E54C-4D69-8843-32348AA2F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62</Pages>
  <Words>32295</Words>
  <Characters>184087</Characters>
  <Application>Microsoft Office Word</Application>
  <DocSecurity>0</DocSecurity>
  <Lines>1534</Lines>
  <Paragraphs>431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X756UV</dc:creator>
  <cp:keywords/>
  <dc:description/>
  <cp:lastModifiedBy>X756UV</cp:lastModifiedBy>
  <cp:revision>2</cp:revision>
  <dcterms:created xsi:type="dcterms:W3CDTF">2019-03-05T16:54:00Z</dcterms:created>
  <dcterms:modified xsi:type="dcterms:W3CDTF">2019-03-05T18:46:00Z</dcterms:modified>
</cp:coreProperties>
</file>